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C0965E7" w14:textId="29C40D79" w:rsidR="00442547" w:rsidRPr="000B6D8A" w:rsidRDefault="009F5009">
      <w:pPr>
        <w:rPr>
          <w:sz w:val="40"/>
          <w:szCs w:val="40"/>
        </w:rPr>
      </w:pPr>
      <w:r w:rsidRPr="00BF0556">
        <w:rPr>
          <w:sz w:val="40"/>
          <w:szCs w:val="40"/>
        </w:rPr>
        <w:t xml:space="preserve">Vergabeverfahren </w:t>
      </w:r>
      <w:r>
        <w:rPr>
          <w:sz w:val="40"/>
          <w:szCs w:val="40"/>
        </w:rPr>
        <w:t xml:space="preserve">über eine Rahmenvereinbarung zur </w:t>
      </w:r>
      <w:r w:rsidR="008A1251">
        <w:rPr>
          <w:sz w:val="40"/>
          <w:szCs w:val="40"/>
        </w:rPr>
        <w:br/>
      </w:r>
      <w:r w:rsidRPr="00A320D4">
        <w:rPr>
          <w:sz w:val="40"/>
          <w:szCs w:val="40"/>
        </w:rPr>
        <w:t>Unterstützungs</w:t>
      </w:r>
      <w:r>
        <w:rPr>
          <w:sz w:val="40"/>
          <w:szCs w:val="40"/>
        </w:rPr>
        <w:t>- und Beratungs</w:t>
      </w:r>
      <w:r w:rsidRPr="00A320D4">
        <w:rPr>
          <w:sz w:val="40"/>
          <w:szCs w:val="40"/>
        </w:rPr>
        <w:t xml:space="preserve">leistungen </w:t>
      </w:r>
      <w:r w:rsidRPr="00D737C8">
        <w:rPr>
          <w:sz w:val="40"/>
          <w:szCs w:val="40"/>
        </w:rPr>
        <w:t xml:space="preserve">im Bereich </w:t>
      </w:r>
      <w:r w:rsidR="008A1251">
        <w:rPr>
          <w:sz w:val="40"/>
          <w:szCs w:val="40"/>
        </w:rPr>
        <w:br/>
      </w:r>
      <w:r w:rsidRPr="00D737C8">
        <w:rPr>
          <w:sz w:val="40"/>
          <w:szCs w:val="40"/>
        </w:rPr>
        <w:t>Individualsoftware und Cloud</w:t>
      </w:r>
    </w:p>
    <w:p w14:paraId="2D5AC9D1" w14:textId="77777777" w:rsidR="00442547" w:rsidRPr="000B6D8A" w:rsidRDefault="00442547">
      <w:pPr>
        <w:rPr>
          <w:sz w:val="40"/>
          <w:szCs w:val="40"/>
        </w:rPr>
      </w:pPr>
    </w:p>
    <w:p w14:paraId="202B1910" w14:textId="299D27D7" w:rsidR="00442547" w:rsidRPr="000B6D8A" w:rsidRDefault="00442547">
      <w:pPr>
        <w:rPr>
          <w:sz w:val="40"/>
          <w:szCs w:val="40"/>
        </w:rPr>
      </w:pPr>
      <w:r w:rsidRPr="00D22BE4">
        <w:rPr>
          <w:sz w:val="40"/>
          <w:szCs w:val="40"/>
        </w:rPr>
        <w:t xml:space="preserve">Los </w:t>
      </w:r>
      <w:r w:rsidR="002C4DF3" w:rsidRPr="00D22BE4">
        <w:rPr>
          <w:sz w:val="40"/>
          <w:szCs w:val="40"/>
        </w:rPr>
        <w:t>2</w:t>
      </w:r>
      <w:r w:rsidRPr="00D22BE4">
        <w:rPr>
          <w:sz w:val="40"/>
          <w:szCs w:val="40"/>
        </w:rPr>
        <w:t xml:space="preserve">: </w:t>
      </w:r>
      <w:r w:rsidR="00D22BE4" w:rsidRPr="00D22BE4">
        <w:rPr>
          <w:rFonts w:eastAsia="Times New Roman" w:cstheme="minorHAnsi"/>
          <w:iCs/>
          <w:sz w:val="40"/>
          <w:szCs w:val="40"/>
          <w:lang w:eastAsia="de-DE"/>
        </w:rPr>
        <w:t>Bereitstellung</w:t>
      </w:r>
      <w:r w:rsidR="00D22BE4" w:rsidRPr="00286D04">
        <w:rPr>
          <w:rFonts w:eastAsia="Times New Roman" w:cstheme="minorHAnsi"/>
          <w:iCs/>
          <w:sz w:val="40"/>
          <w:szCs w:val="40"/>
          <w:lang w:eastAsia="de-DE"/>
        </w:rPr>
        <w:t xml:space="preserve"> Cloud-Infrastruktur</w:t>
      </w: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3DFE3489" w14:textId="10C19C06" w:rsidR="00573BEC"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7239728" w:history="1">
            <w:r w:rsidR="00573BEC" w:rsidRPr="007A5D4F">
              <w:rPr>
                <w:rStyle w:val="Hyperlink"/>
                <w:noProof/>
              </w:rPr>
              <w:t>1</w:t>
            </w:r>
            <w:r w:rsidR="00573BEC">
              <w:rPr>
                <w:rFonts w:eastAsiaTheme="minorEastAsia"/>
                <w:b w:val="0"/>
                <w:noProof/>
                <w:kern w:val="2"/>
                <w:szCs w:val="24"/>
                <w:lang w:eastAsia="de-DE"/>
                <w14:ligatures w14:val="standardContextual"/>
              </w:rPr>
              <w:tab/>
            </w:r>
            <w:r w:rsidR="00573BEC" w:rsidRPr="007A5D4F">
              <w:rPr>
                <w:rStyle w:val="Hyperlink"/>
                <w:noProof/>
              </w:rPr>
              <w:t>Allgemeine Angaben des Bieters</w:t>
            </w:r>
            <w:r w:rsidR="00573BEC">
              <w:rPr>
                <w:noProof/>
                <w:webHidden/>
              </w:rPr>
              <w:tab/>
            </w:r>
            <w:r w:rsidR="00573BEC">
              <w:rPr>
                <w:noProof/>
                <w:webHidden/>
              </w:rPr>
              <w:fldChar w:fldCharType="begin"/>
            </w:r>
            <w:r w:rsidR="00573BEC">
              <w:rPr>
                <w:noProof/>
                <w:webHidden/>
              </w:rPr>
              <w:instrText xml:space="preserve"> PAGEREF _Toc227239728 \h </w:instrText>
            </w:r>
            <w:r w:rsidR="00573BEC">
              <w:rPr>
                <w:noProof/>
                <w:webHidden/>
              </w:rPr>
            </w:r>
            <w:r w:rsidR="00573BEC">
              <w:rPr>
                <w:noProof/>
                <w:webHidden/>
              </w:rPr>
              <w:fldChar w:fldCharType="separate"/>
            </w:r>
            <w:r w:rsidR="00573BEC">
              <w:rPr>
                <w:noProof/>
                <w:webHidden/>
              </w:rPr>
              <w:t>3</w:t>
            </w:r>
            <w:r w:rsidR="00573BEC">
              <w:rPr>
                <w:noProof/>
                <w:webHidden/>
              </w:rPr>
              <w:fldChar w:fldCharType="end"/>
            </w:r>
          </w:hyperlink>
        </w:p>
        <w:p w14:paraId="5C32447C" w14:textId="732F4AD8" w:rsidR="00573BEC" w:rsidRDefault="00573BEC">
          <w:pPr>
            <w:pStyle w:val="Verzeichnis1"/>
            <w:rPr>
              <w:rFonts w:eastAsiaTheme="minorEastAsia"/>
              <w:b w:val="0"/>
              <w:noProof/>
              <w:kern w:val="2"/>
              <w:szCs w:val="24"/>
              <w:lang w:eastAsia="de-DE"/>
              <w14:ligatures w14:val="standardContextual"/>
            </w:rPr>
          </w:pPr>
          <w:hyperlink w:anchor="_Toc227239729" w:history="1">
            <w:r w:rsidRPr="007A5D4F">
              <w:rPr>
                <w:rStyle w:val="Hyperlink"/>
                <w:noProof/>
              </w:rPr>
              <w:t>2</w:t>
            </w:r>
            <w:r>
              <w:rPr>
                <w:rFonts w:eastAsiaTheme="minorEastAsia"/>
                <w:b w:val="0"/>
                <w:noProof/>
                <w:kern w:val="2"/>
                <w:szCs w:val="24"/>
                <w:lang w:eastAsia="de-DE"/>
                <w14:ligatures w14:val="standardContextual"/>
              </w:rPr>
              <w:tab/>
            </w:r>
            <w:r w:rsidRPr="007A5D4F">
              <w:rPr>
                <w:rStyle w:val="Hyperlink"/>
                <w:noProof/>
              </w:rPr>
              <w:t>Eignungsnachweise</w:t>
            </w:r>
            <w:r>
              <w:rPr>
                <w:noProof/>
                <w:webHidden/>
              </w:rPr>
              <w:tab/>
            </w:r>
            <w:r>
              <w:rPr>
                <w:noProof/>
                <w:webHidden/>
              </w:rPr>
              <w:fldChar w:fldCharType="begin"/>
            </w:r>
            <w:r>
              <w:rPr>
                <w:noProof/>
                <w:webHidden/>
              </w:rPr>
              <w:instrText xml:space="preserve"> PAGEREF _Toc227239729 \h </w:instrText>
            </w:r>
            <w:r>
              <w:rPr>
                <w:noProof/>
                <w:webHidden/>
              </w:rPr>
            </w:r>
            <w:r>
              <w:rPr>
                <w:noProof/>
                <w:webHidden/>
              </w:rPr>
              <w:fldChar w:fldCharType="separate"/>
            </w:r>
            <w:r>
              <w:rPr>
                <w:noProof/>
                <w:webHidden/>
              </w:rPr>
              <w:t>9</w:t>
            </w:r>
            <w:r>
              <w:rPr>
                <w:noProof/>
                <w:webHidden/>
              </w:rPr>
              <w:fldChar w:fldCharType="end"/>
            </w:r>
          </w:hyperlink>
        </w:p>
        <w:p w14:paraId="0F7A2549" w14:textId="42C1019E" w:rsidR="00573BEC" w:rsidRDefault="00573BEC">
          <w:pPr>
            <w:pStyle w:val="Verzeichnis2"/>
            <w:rPr>
              <w:rFonts w:eastAsiaTheme="minorEastAsia"/>
              <w:noProof/>
              <w:kern w:val="2"/>
              <w:szCs w:val="24"/>
              <w:lang w:eastAsia="de-DE"/>
              <w14:ligatures w14:val="standardContextual"/>
            </w:rPr>
          </w:pPr>
          <w:hyperlink w:anchor="_Toc227239730" w:history="1">
            <w:r w:rsidRPr="007A5D4F">
              <w:rPr>
                <w:rStyle w:val="Hyperlink"/>
                <w:noProof/>
              </w:rPr>
              <w:t>2.1</w:t>
            </w:r>
            <w:r>
              <w:rPr>
                <w:rFonts w:eastAsiaTheme="minorEastAsia"/>
                <w:noProof/>
                <w:kern w:val="2"/>
                <w:szCs w:val="24"/>
                <w:lang w:eastAsia="de-DE"/>
                <w14:ligatures w14:val="standardContextual"/>
              </w:rPr>
              <w:tab/>
            </w:r>
            <w:r w:rsidRPr="007A5D4F">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_Toc227239730 \h </w:instrText>
            </w:r>
            <w:r>
              <w:rPr>
                <w:noProof/>
                <w:webHidden/>
              </w:rPr>
            </w:r>
            <w:r>
              <w:rPr>
                <w:noProof/>
                <w:webHidden/>
              </w:rPr>
              <w:fldChar w:fldCharType="separate"/>
            </w:r>
            <w:r>
              <w:rPr>
                <w:noProof/>
                <w:webHidden/>
              </w:rPr>
              <w:t>10</w:t>
            </w:r>
            <w:r>
              <w:rPr>
                <w:noProof/>
                <w:webHidden/>
              </w:rPr>
              <w:fldChar w:fldCharType="end"/>
            </w:r>
          </w:hyperlink>
        </w:p>
        <w:p w14:paraId="5BF52BFF" w14:textId="0710E7D7" w:rsidR="00573BEC" w:rsidRDefault="00573BEC">
          <w:pPr>
            <w:pStyle w:val="Verzeichnis2"/>
            <w:rPr>
              <w:rFonts w:eastAsiaTheme="minorEastAsia"/>
              <w:noProof/>
              <w:kern w:val="2"/>
              <w:szCs w:val="24"/>
              <w:lang w:eastAsia="de-DE"/>
              <w14:ligatures w14:val="standardContextual"/>
            </w:rPr>
          </w:pPr>
          <w:hyperlink w:anchor="_Toc227239731" w:history="1">
            <w:r w:rsidRPr="007A5D4F">
              <w:rPr>
                <w:rStyle w:val="Hyperlink"/>
                <w:noProof/>
              </w:rPr>
              <w:t>2.2</w:t>
            </w:r>
            <w:r>
              <w:rPr>
                <w:rFonts w:eastAsiaTheme="minorEastAsia"/>
                <w:noProof/>
                <w:kern w:val="2"/>
                <w:szCs w:val="24"/>
                <w:lang w:eastAsia="de-DE"/>
                <w14:ligatures w14:val="standardContextual"/>
              </w:rPr>
              <w:tab/>
            </w:r>
            <w:r w:rsidRPr="007A5D4F">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_Toc227239731 \h </w:instrText>
            </w:r>
            <w:r>
              <w:rPr>
                <w:noProof/>
                <w:webHidden/>
              </w:rPr>
            </w:r>
            <w:r>
              <w:rPr>
                <w:noProof/>
                <w:webHidden/>
              </w:rPr>
              <w:fldChar w:fldCharType="separate"/>
            </w:r>
            <w:r>
              <w:rPr>
                <w:noProof/>
                <w:webHidden/>
              </w:rPr>
              <w:t>12</w:t>
            </w:r>
            <w:r>
              <w:rPr>
                <w:noProof/>
                <w:webHidden/>
              </w:rPr>
              <w:fldChar w:fldCharType="end"/>
            </w:r>
          </w:hyperlink>
        </w:p>
        <w:p w14:paraId="67A5C49A" w14:textId="04A2B541" w:rsidR="00573BEC" w:rsidRDefault="00573BEC">
          <w:pPr>
            <w:pStyle w:val="Verzeichnis2"/>
            <w:rPr>
              <w:rFonts w:eastAsiaTheme="minorEastAsia"/>
              <w:noProof/>
              <w:kern w:val="2"/>
              <w:szCs w:val="24"/>
              <w:lang w:eastAsia="de-DE"/>
              <w14:ligatures w14:val="standardContextual"/>
            </w:rPr>
          </w:pPr>
          <w:hyperlink w:anchor="_Toc227239732" w:history="1">
            <w:r w:rsidRPr="007A5D4F">
              <w:rPr>
                <w:rStyle w:val="Hyperlink"/>
                <w:noProof/>
              </w:rPr>
              <w:t>2.3</w:t>
            </w:r>
            <w:r>
              <w:rPr>
                <w:rFonts w:eastAsiaTheme="minorEastAsia"/>
                <w:noProof/>
                <w:kern w:val="2"/>
                <w:szCs w:val="24"/>
                <w:lang w:eastAsia="de-DE"/>
                <w14:ligatures w14:val="standardContextual"/>
              </w:rPr>
              <w:tab/>
            </w:r>
            <w:r w:rsidRPr="007A5D4F">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_Toc227239732 \h </w:instrText>
            </w:r>
            <w:r>
              <w:rPr>
                <w:noProof/>
                <w:webHidden/>
              </w:rPr>
            </w:r>
            <w:r>
              <w:rPr>
                <w:noProof/>
                <w:webHidden/>
              </w:rPr>
              <w:fldChar w:fldCharType="separate"/>
            </w:r>
            <w:r>
              <w:rPr>
                <w:noProof/>
                <w:webHidden/>
              </w:rPr>
              <w:t>14</w:t>
            </w:r>
            <w:r>
              <w:rPr>
                <w:noProof/>
                <w:webHidden/>
              </w:rPr>
              <w:fldChar w:fldCharType="end"/>
            </w:r>
          </w:hyperlink>
        </w:p>
        <w:p w14:paraId="5D744885" w14:textId="1728E967" w:rsidR="00573BEC" w:rsidRDefault="00573BEC">
          <w:pPr>
            <w:pStyle w:val="Verzeichnis2"/>
            <w:rPr>
              <w:rFonts w:eastAsiaTheme="minorEastAsia"/>
              <w:noProof/>
              <w:kern w:val="2"/>
              <w:szCs w:val="24"/>
              <w:lang w:eastAsia="de-DE"/>
              <w14:ligatures w14:val="standardContextual"/>
            </w:rPr>
          </w:pPr>
          <w:hyperlink w:anchor="_Toc227239733" w:history="1">
            <w:r w:rsidRPr="007A5D4F">
              <w:rPr>
                <w:rStyle w:val="Hyperlink"/>
                <w:noProof/>
              </w:rPr>
              <w:t>2.4</w:t>
            </w:r>
            <w:r>
              <w:rPr>
                <w:rFonts w:eastAsiaTheme="minorEastAsia"/>
                <w:noProof/>
                <w:kern w:val="2"/>
                <w:szCs w:val="24"/>
                <w:lang w:eastAsia="de-DE"/>
                <w14:ligatures w14:val="standardContextual"/>
              </w:rPr>
              <w:tab/>
            </w:r>
            <w:r w:rsidRPr="007A5D4F">
              <w:rPr>
                <w:rStyle w:val="Hyperlink"/>
                <w:noProof/>
              </w:rPr>
              <w:t>Eigenerklärung über C5-Zertifizierung (Cloud Computing Compliance Criteria Catalogue)</w:t>
            </w:r>
            <w:r>
              <w:rPr>
                <w:noProof/>
                <w:webHidden/>
              </w:rPr>
              <w:tab/>
            </w:r>
            <w:r>
              <w:rPr>
                <w:noProof/>
                <w:webHidden/>
              </w:rPr>
              <w:fldChar w:fldCharType="begin"/>
            </w:r>
            <w:r>
              <w:rPr>
                <w:noProof/>
                <w:webHidden/>
              </w:rPr>
              <w:instrText xml:space="preserve"> PAGEREF _Toc227239733 \h </w:instrText>
            </w:r>
            <w:r>
              <w:rPr>
                <w:noProof/>
                <w:webHidden/>
              </w:rPr>
            </w:r>
            <w:r>
              <w:rPr>
                <w:noProof/>
                <w:webHidden/>
              </w:rPr>
              <w:fldChar w:fldCharType="separate"/>
            </w:r>
            <w:r>
              <w:rPr>
                <w:noProof/>
                <w:webHidden/>
              </w:rPr>
              <w:t>15</w:t>
            </w:r>
            <w:r>
              <w:rPr>
                <w:noProof/>
                <w:webHidden/>
              </w:rPr>
              <w:fldChar w:fldCharType="end"/>
            </w:r>
          </w:hyperlink>
        </w:p>
        <w:p w14:paraId="510F0AD4" w14:textId="5DA29653" w:rsidR="00573BEC" w:rsidRDefault="00573BEC">
          <w:pPr>
            <w:pStyle w:val="Verzeichnis2"/>
            <w:rPr>
              <w:rFonts w:eastAsiaTheme="minorEastAsia"/>
              <w:noProof/>
              <w:kern w:val="2"/>
              <w:szCs w:val="24"/>
              <w:lang w:eastAsia="de-DE"/>
              <w14:ligatures w14:val="standardContextual"/>
            </w:rPr>
          </w:pPr>
          <w:hyperlink w:anchor="_Toc227239734" w:history="1">
            <w:r w:rsidRPr="007A5D4F">
              <w:rPr>
                <w:rStyle w:val="Hyperlink"/>
                <w:noProof/>
              </w:rPr>
              <w:t>2.5</w:t>
            </w:r>
            <w:r>
              <w:rPr>
                <w:rFonts w:eastAsiaTheme="minorEastAsia"/>
                <w:noProof/>
                <w:kern w:val="2"/>
                <w:szCs w:val="24"/>
                <w:lang w:eastAsia="de-DE"/>
                <w14:ligatures w14:val="standardContextual"/>
              </w:rPr>
              <w:tab/>
            </w:r>
            <w:r w:rsidRPr="007A5D4F">
              <w:rPr>
                <w:rStyle w:val="Hyperlink"/>
                <w:noProof/>
              </w:rPr>
              <w:t>Nachweis des Bestehens eines Informationssicherheitsmanagementsystems</w:t>
            </w:r>
            <w:r>
              <w:rPr>
                <w:noProof/>
                <w:webHidden/>
              </w:rPr>
              <w:tab/>
            </w:r>
            <w:r>
              <w:rPr>
                <w:noProof/>
                <w:webHidden/>
              </w:rPr>
              <w:fldChar w:fldCharType="begin"/>
            </w:r>
            <w:r>
              <w:rPr>
                <w:noProof/>
                <w:webHidden/>
              </w:rPr>
              <w:instrText xml:space="preserve"> PAGEREF _Toc227239734 \h </w:instrText>
            </w:r>
            <w:r>
              <w:rPr>
                <w:noProof/>
                <w:webHidden/>
              </w:rPr>
            </w:r>
            <w:r>
              <w:rPr>
                <w:noProof/>
                <w:webHidden/>
              </w:rPr>
              <w:fldChar w:fldCharType="separate"/>
            </w:r>
            <w:r>
              <w:rPr>
                <w:noProof/>
                <w:webHidden/>
              </w:rPr>
              <w:t>16</w:t>
            </w:r>
            <w:r>
              <w:rPr>
                <w:noProof/>
                <w:webHidden/>
              </w:rPr>
              <w:fldChar w:fldCharType="end"/>
            </w:r>
          </w:hyperlink>
        </w:p>
        <w:p w14:paraId="491F522A" w14:textId="2E220FFA" w:rsidR="00573BEC" w:rsidRDefault="00573BEC">
          <w:pPr>
            <w:pStyle w:val="Verzeichnis2"/>
            <w:rPr>
              <w:rFonts w:eastAsiaTheme="minorEastAsia"/>
              <w:noProof/>
              <w:kern w:val="2"/>
              <w:szCs w:val="24"/>
              <w:lang w:eastAsia="de-DE"/>
              <w14:ligatures w14:val="standardContextual"/>
            </w:rPr>
          </w:pPr>
          <w:hyperlink w:anchor="_Toc227239735" w:history="1">
            <w:r w:rsidRPr="007A5D4F">
              <w:rPr>
                <w:rStyle w:val="Hyperlink"/>
                <w:noProof/>
              </w:rPr>
              <w:t>2.6</w:t>
            </w:r>
            <w:r>
              <w:rPr>
                <w:rFonts w:eastAsiaTheme="minorEastAsia"/>
                <w:noProof/>
                <w:kern w:val="2"/>
                <w:szCs w:val="24"/>
                <w:lang w:eastAsia="de-DE"/>
                <w14:ligatures w14:val="standardContextual"/>
              </w:rPr>
              <w:tab/>
            </w:r>
            <w:r w:rsidRPr="007A5D4F">
              <w:rPr>
                <w:rStyle w:val="Hyperlink"/>
                <w:noProof/>
              </w:rPr>
              <w:t>Nachweis des Bestehens eines Energiemanagementsystem</w:t>
            </w:r>
            <w:r>
              <w:rPr>
                <w:noProof/>
                <w:webHidden/>
              </w:rPr>
              <w:tab/>
            </w:r>
            <w:r>
              <w:rPr>
                <w:noProof/>
                <w:webHidden/>
              </w:rPr>
              <w:fldChar w:fldCharType="begin"/>
            </w:r>
            <w:r>
              <w:rPr>
                <w:noProof/>
                <w:webHidden/>
              </w:rPr>
              <w:instrText xml:space="preserve"> PAGEREF _Toc227239735 \h </w:instrText>
            </w:r>
            <w:r>
              <w:rPr>
                <w:noProof/>
                <w:webHidden/>
              </w:rPr>
            </w:r>
            <w:r>
              <w:rPr>
                <w:noProof/>
                <w:webHidden/>
              </w:rPr>
              <w:fldChar w:fldCharType="separate"/>
            </w:r>
            <w:r>
              <w:rPr>
                <w:noProof/>
                <w:webHidden/>
              </w:rPr>
              <w:t>17</w:t>
            </w:r>
            <w:r>
              <w:rPr>
                <w:noProof/>
                <w:webHidden/>
              </w:rPr>
              <w:fldChar w:fldCharType="end"/>
            </w:r>
          </w:hyperlink>
        </w:p>
        <w:p w14:paraId="519FE55B" w14:textId="02B0C0FC" w:rsidR="00573BEC" w:rsidRDefault="00573BEC">
          <w:pPr>
            <w:pStyle w:val="Verzeichnis1"/>
            <w:rPr>
              <w:rFonts w:eastAsiaTheme="minorEastAsia"/>
              <w:b w:val="0"/>
              <w:noProof/>
              <w:kern w:val="2"/>
              <w:szCs w:val="24"/>
              <w:lang w:eastAsia="de-DE"/>
              <w14:ligatures w14:val="standardContextual"/>
            </w:rPr>
          </w:pPr>
          <w:hyperlink w:anchor="_Toc227239736" w:history="1">
            <w:r w:rsidRPr="007A5D4F">
              <w:rPr>
                <w:rStyle w:val="Hyperlink"/>
                <w:noProof/>
              </w:rPr>
              <w:t>3</w:t>
            </w:r>
            <w:r>
              <w:rPr>
                <w:rFonts w:eastAsiaTheme="minorEastAsia"/>
                <w:b w:val="0"/>
                <w:noProof/>
                <w:kern w:val="2"/>
                <w:szCs w:val="24"/>
                <w:lang w:eastAsia="de-DE"/>
                <w14:ligatures w14:val="standardContextual"/>
              </w:rPr>
              <w:tab/>
            </w:r>
            <w:r w:rsidRPr="007A5D4F">
              <w:rPr>
                <w:rStyle w:val="Hyperlink"/>
                <w:noProof/>
              </w:rPr>
              <w:t>Eigenerklärung zum Serverstandort</w:t>
            </w:r>
            <w:r>
              <w:rPr>
                <w:noProof/>
                <w:webHidden/>
              </w:rPr>
              <w:tab/>
            </w:r>
            <w:r>
              <w:rPr>
                <w:noProof/>
                <w:webHidden/>
              </w:rPr>
              <w:fldChar w:fldCharType="begin"/>
            </w:r>
            <w:r>
              <w:rPr>
                <w:noProof/>
                <w:webHidden/>
              </w:rPr>
              <w:instrText xml:space="preserve"> PAGEREF _Toc227239736 \h </w:instrText>
            </w:r>
            <w:r>
              <w:rPr>
                <w:noProof/>
                <w:webHidden/>
              </w:rPr>
            </w:r>
            <w:r>
              <w:rPr>
                <w:noProof/>
                <w:webHidden/>
              </w:rPr>
              <w:fldChar w:fldCharType="separate"/>
            </w:r>
            <w:r>
              <w:rPr>
                <w:noProof/>
                <w:webHidden/>
              </w:rPr>
              <w:t>18</w:t>
            </w:r>
            <w:r>
              <w:rPr>
                <w:noProof/>
                <w:webHidden/>
              </w:rPr>
              <w:fldChar w:fldCharType="end"/>
            </w:r>
          </w:hyperlink>
        </w:p>
        <w:p w14:paraId="7E2EB490" w14:textId="54FB2E32" w:rsidR="00573BEC" w:rsidRDefault="00573BEC">
          <w:pPr>
            <w:pStyle w:val="Verzeichnis1"/>
            <w:rPr>
              <w:rFonts w:eastAsiaTheme="minorEastAsia"/>
              <w:b w:val="0"/>
              <w:noProof/>
              <w:kern w:val="2"/>
              <w:szCs w:val="24"/>
              <w:lang w:eastAsia="de-DE"/>
              <w14:ligatures w14:val="standardContextual"/>
            </w:rPr>
          </w:pPr>
          <w:hyperlink w:anchor="_Toc227239737" w:history="1">
            <w:r w:rsidRPr="007A5D4F">
              <w:rPr>
                <w:rStyle w:val="Hyperlink"/>
                <w:bCs/>
                <w:noProof/>
              </w:rPr>
              <w:t>4</w:t>
            </w:r>
            <w:r>
              <w:rPr>
                <w:rFonts w:eastAsiaTheme="minorEastAsia"/>
                <w:b w:val="0"/>
                <w:noProof/>
                <w:kern w:val="2"/>
                <w:szCs w:val="24"/>
                <w:lang w:eastAsia="de-DE"/>
                <w14:ligatures w14:val="standardContextual"/>
              </w:rPr>
              <w:tab/>
            </w:r>
            <w:r w:rsidRPr="007A5D4F">
              <w:rPr>
                <w:rStyle w:val="Hyperlink"/>
                <w:noProof/>
              </w:rPr>
              <w:t>Eigenerklärung</w:t>
            </w:r>
            <w:r w:rsidRPr="007A5D4F">
              <w:rPr>
                <w:rStyle w:val="Hyperlink"/>
                <w:bCs/>
                <w:noProof/>
              </w:rPr>
              <w:t xml:space="preserve"> zum Nachweis der Sprachkenntnisse</w:t>
            </w:r>
            <w:r>
              <w:rPr>
                <w:noProof/>
                <w:webHidden/>
              </w:rPr>
              <w:tab/>
            </w:r>
            <w:r>
              <w:rPr>
                <w:noProof/>
                <w:webHidden/>
              </w:rPr>
              <w:fldChar w:fldCharType="begin"/>
            </w:r>
            <w:r>
              <w:rPr>
                <w:noProof/>
                <w:webHidden/>
              </w:rPr>
              <w:instrText xml:space="preserve"> PAGEREF _Toc227239737 \h </w:instrText>
            </w:r>
            <w:r>
              <w:rPr>
                <w:noProof/>
                <w:webHidden/>
              </w:rPr>
            </w:r>
            <w:r>
              <w:rPr>
                <w:noProof/>
                <w:webHidden/>
              </w:rPr>
              <w:fldChar w:fldCharType="separate"/>
            </w:r>
            <w:r>
              <w:rPr>
                <w:noProof/>
                <w:webHidden/>
              </w:rPr>
              <w:t>19</w:t>
            </w:r>
            <w:r>
              <w:rPr>
                <w:noProof/>
                <w:webHidden/>
              </w:rPr>
              <w:fldChar w:fldCharType="end"/>
            </w:r>
          </w:hyperlink>
        </w:p>
        <w:p w14:paraId="60D1F6B7" w14:textId="76D2BE50" w:rsidR="00573BEC" w:rsidRDefault="00573BEC">
          <w:pPr>
            <w:pStyle w:val="Verzeichnis1"/>
            <w:rPr>
              <w:rFonts w:eastAsiaTheme="minorEastAsia"/>
              <w:b w:val="0"/>
              <w:noProof/>
              <w:kern w:val="2"/>
              <w:szCs w:val="24"/>
              <w:lang w:eastAsia="de-DE"/>
              <w14:ligatures w14:val="standardContextual"/>
            </w:rPr>
          </w:pPr>
          <w:hyperlink w:anchor="_Toc227239738" w:history="1">
            <w:r w:rsidRPr="007A5D4F">
              <w:rPr>
                <w:rStyle w:val="Hyperlink"/>
                <w:noProof/>
              </w:rPr>
              <w:t>5</w:t>
            </w:r>
            <w:r>
              <w:rPr>
                <w:rFonts w:eastAsiaTheme="minorEastAsia"/>
                <w:b w:val="0"/>
                <w:noProof/>
                <w:kern w:val="2"/>
                <w:szCs w:val="24"/>
                <w:lang w:eastAsia="de-DE"/>
                <w14:ligatures w14:val="standardContextual"/>
              </w:rPr>
              <w:tab/>
            </w:r>
            <w:r w:rsidRPr="007A5D4F">
              <w:rPr>
                <w:rStyle w:val="Hyperlink"/>
                <w:noProof/>
              </w:rPr>
              <w:t>Eigenerklärungen zur Berufserfahrung</w:t>
            </w:r>
            <w:r>
              <w:rPr>
                <w:noProof/>
                <w:webHidden/>
              </w:rPr>
              <w:tab/>
            </w:r>
            <w:r>
              <w:rPr>
                <w:noProof/>
                <w:webHidden/>
              </w:rPr>
              <w:fldChar w:fldCharType="begin"/>
            </w:r>
            <w:r>
              <w:rPr>
                <w:noProof/>
                <w:webHidden/>
              </w:rPr>
              <w:instrText xml:space="preserve"> PAGEREF _Toc227239738 \h </w:instrText>
            </w:r>
            <w:r>
              <w:rPr>
                <w:noProof/>
                <w:webHidden/>
              </w:rPr>
            </w:r>
            <w:r>
              <w:rPr>
                <w:noProof/>
                <w:webHidden/>
              </w:rPr>
              <w:fldChar w:fldCharType="separate"/>
            </w:r>
            <w:r>
              <w:rPr>
                <w:noProof/>
                <w:webHidden/>
              </w:rPr>
              <w:t>20</w:t>
            </w:r>
            <w:r>
              <w:rPr>
                <w:noProof/>
                <w:webHidden/>
              </w:rPr>
              <w:fldChar w:fldCharType="end"/>
            </w:r>
          </w:hyperlink>
        </w:p>
        <w:p w14:paraId="71F2B4CD" w14:textId="48B8E497" w:rsidR="00573BEC" w:rsidRDefault="00573BEC">
          <w:pPr>
            <w:pStyle w:val="Verzeichnis2"/>
            <w:rPr>
              <w:rFonts w:eastAsiaTheme="minorEastAsia"/>
              <w:noProof/>
              <w:kern w:val="2"/>
              <w:szCs w:val="24"/>
              <w:lang w:eastAsia="de-DE"/>
              <w14:ligatures w14:val="standardContextual"/>
            </w:rPr>
          </w:pPr>
          <w:hyperlink w:anchor="_Toc227239739" w:history="1">
            <w:r w:rsidRPr="007A5D4F">
              <w:rPr>
                <w:rStyle w:val="Hyperlink"/>
                <w:noProof/>
              </w:rPr>
              <w:t>5.1</w:t>
            </w:r>
            <w:r>
              <w:rPr>
                <w:rFonts w:eastAsiaTheme="minorEastAsia"/>
                <w:noProof/>
                <w:kern w:val="2"/>
                <w:szCs w:val="24"/>
                <w:lang w:eastAsia="de-DE"/>
                <w14:ligatures w14:val="standardContextual"/>
              </w:rPr>
              <w:tab/>
            </w:r>
            <w:r w:rsidRPr="007A5D4F">
              <w:rPr>
                <w:rStyle w:val="Hyperlink"/>
                <w:noProof/>
              </w:rPr>
              <w:t>Berufserfahrung Berater / Supportmitarbeiter</w:t>
            </w:r>
            <w:r>
              <w:rPr>
                <w:noProof/>
                <w:webHidden/>
              </w:rPr>
              <w:tab/>
            </w:r>
            <w:r>
              <w:rPr>
                <w:noProof/>
                <w:webHidden/>
              </w:rPr>
              <w:fldChar w:fldCharType="begin"/>
            </w:r>
            <w:r>
              <w:rPr>
                <w:noProof/>
                <w:webHidden/>
              </w:rPr>
              <w:instrText xml:space="preserve"> PAGEREF _Toc227239739 \h </w:instrText>
            </w:r>
            <w:r>
              <w:rPr>
                <w:noProof/>
                <w:webHidden/>
              </w:rPr>
            </w:r>
            <w:r>
              <w:rPr>
                <w:noProof/>
                <w:webHidden/>
              </w:rPr>
              <w:fldChar w:fldCharType="separate"/>
            </w:r>
            <w:r>
              <w:rPr>
                <w:noProof/>
                <w:webHidden/>
              </w:rPr>
              <w:t>20</w:t>
            </w:r>
            <w:r>
              <w:rPr>
                <w:noProof/>
                <w:webHidden/>
              </w:rPr>
              <w:fldChar w:fldCharType="end"/>
            </w:r>
          </w:hyperlink>
        </w:p>
        <w:p w14:paraId="070F1303" w14:textId="715AEC30" w:rsidR="00573BEC" w:rsidRDefault="00573BEC">
          <w:pPr>
            <w:pStyle w:val="Verzeichnis1"/>
            <w:rPr>
              <w:rFonts w:eastAsiaTheme="minorEastAsia"/>
              <w:b w:val="0"/>
              <w:noProof/>
              <w:kern w:val="2"/>
              <w:szCs w:val="24"/>
              <w:lang w:eastAsia="de-DE"/>
              <w14:ligatures w14:val="standardContextual"/>
            </w:rPr>
          </w:pPr>
          <w:hyperlink w:anchor="_Toc227239740" w:history="1">
            <w:r w:rsidRPr="007A5D4F">
              <w:rPr>
                <w:rStyle w:val="Hyperlink"/>
                <w:noProof/>
              </w:rPr>
              <w:t>6</w:t>
            </w:r>
            <w:r>
              <w:rPr>
                <w:rFonts w:eastAsiaTheme="minorEastAsia"/>
                <w:b w:val="0"/>
                <w:noProof/>
                <w:kern w:val="2"/>
                <w:szCs w:val="24"/>
                <w:lang w:eastAsia="de-DE"/>
                <w14:ligatures w14:val="standardContextual"/>
              </w:rPr>
              <w:tab/>
            </w:r>
            <w:r w:rsidRPr="007A5D4F">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_Toc227239740 \h </w:instrText>
            </w:r>
            <w:r>
              <w:rPr>
                <w:noProof/>
                <w:webHidden/>
              </w:rPr>
            </w:r>
            <w:r>
              <w:rPr>
                <w:noProof/>
                <w:webHidden/>
              </w:rPr>
              <w:fldChar w:fldCharType="separate"/>
            </w:r>
            <w:r>
              <w:rPr>
                <w:noProof/>
                <w:webHidden/>
              </w:rPr>
              <w:t>21</w:t>
            </w:r>
            <w:r>
              <w:rPr>
                <w:noProof/>
                <w:webHidden/>
              </w:rPr>
              <w:fldChar w:fldCharType="end"/>
            </w:r>
          </w:hyperlink>
        </w:p>
        <w:p w14:paraId="68591B5A" w14:textId="20E871CC" w:rsidR="00573BEC" w:rsidRDefault="00573BEC">
          <w:pPr>
            <w:pStyle w:val="Verzeichnis1"/>
            <w:rPr>
              <w:rFonts w:eastAsiaTheme="minorEastAsia"/>
              <w:b w:val="0"/>
              <w:noProof/>
              <w:kern w:val="2"/>
              <w:szCs w:val="24"/>
              <w:lang w:eastAsia="de-DE"/>
              <w14:ligatures w14:val="standardContextual"/>
            </w:rPr>
          </w:pPr>
          <w:hyperlink w:anchor="_Toc227239741" w:history="1">
            <w:r w:rsidRPr="007A5D4F">
              <w:rPr>
                <w:rStyle w:val="Hyperlink"/>
                <w:noProof/>
              </w:rPr>
              <w:t>7</w:t>
            </w:r>
            <w:r>
              <w:rPr>
                <w:rFonts w:eastAsiaTheme="minorEastAsia"/>
                <w:b w:val="0"/>
                <w:noProof/>
                <w:kern w:val="2"/>
                <w:szCs w:val="24"/>
                <w:lang w:eastAsia="de-DE"/>
                <w14:ligatures w14:val="standardContextual"/>
              </w:rPr>
              <w:tab/>
            </w:r>
            <w:r w:rsidRPr="007A5D4F">
              <w:rPr>
                <w:rStyle w:val="Hyperlink"/>
                <w:noProof/>
              </w:rPr>
              <w:t>Unternehmensgröße</w:t>
            </w:r>
            <w:r>
              <w:rPr>
                <w:noProof/>
                <w:webHidden/>
              </w:rPr>
              <w:tab/>
            </w:r>
            <w:r>
              <w:rPr>
                <w:noProof/>
                <w:webHidden/>
              </w:rPr>
              <w:fldChar w:fldCharType="begin"/>
            </w:r>
            <w:r>
              <w:rPr>
                <w:noProof/>
                <w:webHidden/>
              </w:rPr>
              <w:instrText xml:space="preserve"> PAGEREF _Toc227239741 \h </w:instrText>
            </w:r>
            <w:r>
              <w:rPr>
                <w:noProof/>
                <w:webHidden/>
              </w:rPr>
            </w:r>
            <w:r>
              <w:rPr>
                <w:noProof/>
                <w:webHidden/>
              </w:rPr>
              <w:fldChar w:fldCharType="separate"/>
            </w:r>
            <w:r>
              <w:rPr>
                <w:noProof/>
                <w:webHidden/>
              </w:rPr>
              <w:t>22</w:t>
            </w:r>
            <w:r>
              <w:rPr>
                <w:noProof/>
                <w:webHidden/>
              </w:rPr>
              <w:fldChar w:fldCharType="end"/>
            </w:r>
          </w:hyperlink>
        </w:p>
        <w:p w14:paraId="3D7B2D8D" w14:textId="2C56B8FF" w:rsidR="00573BEC" w:rsidRDefault="00573BEC">
          <w:pPr>
            <w:pStyle w:val="Verzeichnis1"/>
            <w:rPr>
              <w:rFonts w:eastAsiaTheme="minorEastAsia"/>
              <w:b w:val="0"/>
              <w:noProof/>
              <w:kern w:val="2"/>
              <w:szCs w:val="24"/>
              <w:lang w:eastAsia="de-DE"/>
              <w14:ligatures w14:val="standardContextual"/>
            </w:rPr>
          </w:pPr>
          <w:hyperlink w:anchor="_Toc227239742" w:history="1">
            <w:r w:rsidRPr="007A5D4F">
              <w:rPr>
                <w:rStyle w:val="Hyperlink"/>
                <w:noProof/>
              </w:rPr>
              <w:t>8</w:t>
            </w:r>
            <w:r>
              <w:rPr>
                <w:rFonts w:eastAsiaTheme="minorEastAsia"/>
                <w:b w:val="0"/>
                <w:noProof/>
                <w:kern w:val="2"/>
                <w:szCs w:val="24"/>
                <w:lang w:eastAsia="de-DE"/>
                <w14:ligatures w14:val="standardContextual"/>
              </w:rPr>
              <w:tab/>
            </w:r>
            <w:r w:rsidRPr="007A5D4F">
              <w:rPr>
                <w:rStyle w:val="Hyperlink"/>
                <w:noProof/>
              </w:rPr>
              <w:t>Vertraglicher Ansprechpartner</w:t>
            </w:r>
            <w:r>
              <w:rPr>
                <w:noProof/>
                <w:webHidden/>
              </w:rPr>
              <w:tab/>
            </w:r>
            <w:r>
              <w:rPr>
                <w:noProof/>
                <w:webHidden/>
              </w:rPr>
              <w:fldChar w:fldCharType="begin"/>
            </w:r>
            <w:r>
              <w:rPr>
                <w:noProof/>
                <w:webHidden/>
              </w:rPr>
              <w:instrText xml:space="preserve"> PAGEREF _Toc227239742 \h </w:instrText>
            </w:r>
            <w:r>
              <w:rPr>
                <w:noProof/>
                <w:webHidden/>
              </w:rPr>
            </w:r>
            <w:r>
              <w:rPr>
                <w:noProof/>
                <w:webHidden/>
              </w:rPr>
              <w:fldChar w:fldCharType="separate"/>
            </w:r>
            <w:r>
              <w:rPr>
                <w:noProof/>
                <w:webHidden/>
              </w:rPr>
              <w:t>23</w:t>
            </w:r>
            <w:r>
              <w:rPr>
                <w:noProof/>
                <w:webHidden/>
              </w:rPr>
              <w:fldChar w:fldCharType="end"/>
            </w:r>
          </w:hyperlink>
        </w:p>
        <w:p w14:paraId="398F5C9B" w14:textId="2A403871" w:rsidR="00573BEC" w:rsidRDefault="00573BEC">
          <w:pPr>
            <w:pStyle w:val="Verzeichnis1"/>
            <w:rPr>
              <w:rFonts w:eastAsiaTheme="minorEastAsia"/>
              <w:b w:val="0"/>
              <w:noProof/>
              <w:kern w:val="2"/>
              <w:szCs w:val="24"/>
              <w:lang w:eastAsia="de-DE"/>
              <w14:ligatures w14:val="standardContextual"/>
            </w:rPr>
          </w:pPr>
          <w:hyperlink w:anchor="_Toc227239743" w:history="1">
            <w:r w:rsidRPr="007A5D4F">
              <w:rPr>
                <w:rStyle w:val="Hyperlink"/>
                <w:noProof/>
              </w:rPr>
              <w:t>9</w:t>
            </w:r>
            <w:r>
              <w:rPr>
                <w:rFonts w:eastAsiaTheme="minorEastAsia"/>
                <w:b w:val="0"/>
                <w:noProof/>
                <w:kern w:val="2"/>
                <w:szCs w:val="24"/>
                <w:lang w:eastAsia="de-DE"/>
                <w14:ligatures w14:val="standardContextual"/>
              </w:rPr>
              <w:tab/>
            </w:r>
            <w:r w:rsidRPr="007A5D4F">
              <w:rPr>
                <w:rStyle w:val="Hyperlink"/>
                <w:noProof/>
              </w:rPr>
              <w:t>Qualitätsmanagementsystem</w:t>
            </w:r>
            <w:r>
              <w:rPr>
                <w:noProof/>
                <w:webHidden/>
              </w:rPr>
              <w:tab/>
            </w:r>
            <w:r>
              <w:rPr>
                <w:noProof/>
                <w:webHidden/>
              </w:rPr>
              <w:fldChar w:fldCharType="begin"/>
            </w:r>
            <w:r>
              <w:rPr>
                <w:noProof/>
                <w:webHidden/>
              </w:rPr>
              <w:instrText xml:space="preserve"> PAGEREF _Toc227239743 \h </w:instrText>
            </w:r>
            <w:r>
              <w:rPr>
                <w:noProof/>
                <w:webHidden/>
              </w:rPr>
            </w:r>
            <w:r>
              <w:rPr>
                <w:noProof/>
                <w:webHidden/>
              </w:rPr>
              <w:fldChar w:fldCharType="separate"/>
            </w:r>
            <w:r>
              <w:rPr>
                <w:noProof/>
                <w:webHidden/>
              </w:rPr>
              <w:t>24</w:t>
            </w:r>
            <w:r>
              <w:rPr>
                <w:noProof/>
                <w:webHidden/>
              </w:rPr>
              <w:fldChar w:fldCharType="end"/>
            </w:r>
          </w:hyperlink>
        </w:p>
        <w:p w14:paraId="4BE06CBE" w14:textId="39EE309E" w:rsidR="00573BEC" w:rsidRDefault="00573BEC">
          <w:pPr>
            <w:pStyle w:val="Verzeichnis1"/>
            <w:rPr>
              <w:rFonts w:eastAsiaTheme="minorEastAsia"/>
              <w:b w:val="0"/>
              <w:noProof/>
              <w:kern w:val="2"/>
              <w:szCs w:val="24"/>
              <w:lang w:eastAsia="de-DE"/>
              <w14:ligatures w14:val="standardContextual"/>
            </w:rPr>
          </w:pPr>
          <w:hyperlink w:anchor="_Toc227239744" w:history="1">
            <w:r w:rsidRPr="007A5D4F">
              <w:rPr>
                <w:rStyle w:val="Hyperlink"/>
                <w:noProof/>
              </w:rPr>
              <w:t>10</w:t>
            </w:r>
            <w:r>
              <w:rPr>
                <w:rFonts w:eastAsiaTheme="minorEastAsia"/>
                <w:b w:val="0"/>
                <w:noProof/>
                <w:kern w:val="2"/>
                <w:szCs w:val="24"/>
                <w:lang w:eastAsia="de-DE"/>
                <w14:ligatures w14:val="standardContextual"/>
              </w:rPr>
              <w:tab/>
            </w:r>
            <w:r w:rsidRPr="007A5D4F">
              <w:rPr>
                <w:rStyle w:val="Hyperlink"/>
                <w:noProof/>
              </w:rPr>
              <w:t>Umweltmanagementsystem</w:t>
            </w:r>
            <w:r>
              <w:rPr>
                <w:noProof/>
                <w:webHidden/>
              </w:rPr>
              <w:tab/>
            </w:r>
            <w:r>
              <w:rPr>
                <w:noProof/>
                <w:webHidden/>
              </w:rPr>
              <w:fldChar w:fldCharType="begin"/>
            </w:r>
            <w:r>
              <w:rPr>
                <w:noProof/>
                <w:webHidden/>
              </w:rPr>
              <w:instrText xml:space="preserve"> PAGEREF _Toc227239744 \h </w:instrText>
            </w:r>
            <w:r>
              <w:rPr>
                <w:noProof/>
                <w:webHidden/>
              </w:rPr>
            </w:r>
            <w:r>
              <w:rPr>
                <w:noProof/>
                <w:webHidden/>
              </w:rPr>
              <w:fldChar w:fldCharType="separate"/>
            </w:r>
            <w:r>
              <w:rPr>
                <w:noProof/>
                <w:webHidden/>
              </w:rPr>
              <w:t>25</w:t>
            </w:r>
            <w:r>
              <w:rPr>
                <w:noProof/>
                <w:webHidden/>
              </w:rPr>
              <w:fldChar w:fldCharType="end"/>
            </w:r>
          </w:hyperlink>
        </w:p>
        <w:p w14:paraId="7BB884F8" w14:textId="0A769E36" w:rsidR="00573BEC" w:rsidRDefault="00573BEC">
          <w:pPr>
            <w:pStyle w:val="Verzeichnis1"/>
            <w:rPr>
              <w:rFonts w:eastAsiaTheme="minorEastAsia"/>
              <w:b w:val="0"/>
              <w:noProof/>
              <w:kern w:val="2"/>
              <w:szCs w:val="24"/>
              <w:lang w:eastAsia="de-DE"/>
              <w14:ligatures w14:val="standardContextual"/>
            </w:rPr>
          </w:pPr>
          <w:hyperlink w:anchor="_Toc227239745" w:history="1">
            <w:r w:rsidRPr="007A5D4F">
              <w:rPr>
                <w:rStyle w:val="Hyperlink"/>
                <w:noProof/>
              </w:rPr>
              <w:t>11</w:t>
            </w:r>
            <w:r>
              <w:rPr>
                <w:rFonts w:eastAsiaTheme="minorEastAsia"/>
                <w:b w:val="0"/>
                <w:noProof/>
                <w:kern w:val="2"/>
                <w:szCs w:val="24"/>
                <w:lang w:eastAsia="de-DE"/>
                <w14:ligatures w14:val="standardContextual"/>
              </w:rPr>
              <w:tab/>
            </w:r>
            <w:r w:rsidRPr="007A5D4F">
              <w:rPr>
                <w:rStyle w:val="Hyperlink"/>
                <w:noProof/>
              </w:rPr>
              <w:t>Rechtsverbindliche Erklärungen</w:t>
            </w:r>
            <w:r>
              <w:rPr>
                <w:noProof/>
                <w:webHidden/>
              </w:rPr>
              <w:tab/>
            </w:r>
            <w:r>
              <w:rPr>
                <w:noProof/>
                <w:webHidden/>
              </w:rPr>
              <w:fldChar w:fldCharType="begin"/>
            </w:r>
            <w:r>
              <w:rPr>
                <w:noProof/>
                <w:webHidden/>
              </w:rPr>
              <w:instrText xml:space="preserve"> PAGEREF _Toc227239745 \h </w:instrText>
            </w:r>
            <w:r>
              <w:rPr>
                <w:noProof/>
                <w:webHidden/>
              </w:rPr>
            </w:r>
            <w:r>
              <w:rPr>
                <w:noProof/>
                <w:webHidden/>
              </w:rPr>
              <w:fldChar w:fldCharType="separate"/>
            </w:r>
            <w:r>
              <w:rPr>
                <w:noProof/>
                <w:webHidden/>
              </w:rPr>
              <w:t>26</w:t>
            </w:r>
            <w:r>
              <w:rPr>
                <w:noProof/>
                <w:webHidden/>
              </w:rPr>
              <w:fldChar w:fldCharType="end"/>
            </w:r>
          </w:hyperlink>
        </w:p>
        <w:p w14:paraId="2B5E4778" w14:textId="70D21706"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7239728"/>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573BEC"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573BEC"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2B259E90" w:rsidR="00860C26" w:rsidRDefault="00860C26" w:rsidP="004F5302">
            <w:pPr>
              <w:spacing w:before="100" w:after="100"/>
            </w:pPr>
            <w:r>
              <w:t xml:space="preserve">Name, </w:t>
            </w:r>
            <w:r w:rsidR="00D12F22">
              <w:br/>
            </w:r>
            <w:r>
              <w:t>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47A416A8" w:rsidR="00860C26" w:rsidRDefault="00860C26" w:rsidP="004F5302">
            <w:pPr>
              <w:spacing w:before="100" w:after="100"/>
            </w:pPr>
            <w:r w:rsidRPr="000E0435">
              <w:rPr>
                <w:b/>
                <w:bCs/>
              </w:rPr>
              <w:t>Registerangaben</w:t>
            </w:r>
            <w:r>
              <w:br/>
              <w:t xml:space="preserve">(Handelsregister, </w:t>
            </w:r>
            <w:r w:rsidR="00F260B8">
              <w:br/>
            </w:r>
            <w:r>
              <w:t xml:space="preserve">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F37BC2">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5D40D067" w:rsidR="00860C26" w:rsidRDefault="00860C26" w:rsidP="00A63B1F">
            <w:pPr>
              <w:spacing w:before="100" w:after="100"/>
            </w:pPr>
            <w:r>
              <w:t xml:space="preserve">Name, </w:t>
            </w:r>
            <w:r w:rsidR="00D12F22">
              <w:br/>
            </w:r>
            <w:r>
              <w:t>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0378AD7C" w:rsidR="00860C26" w:rsidRDefault="00860C26" w:rsidP="00A63B1F">
            <w:pPr>
              <w:spacing w:before="100" w:after="100"/>
            </w:pPr>
            <w:r w:rsidRPr="000E0435">
              <w:rPr>
                <w:b/>
                <w:bCs/>
              </w:rPr>
              <w:t>Registerangaben</w:t>
            </w:r>
            <w:r>
              <w:br/>
              <w:t xml:space="preserve">(Handelsregister, </w:t>
            </w:r>
            <w:r w:rsidR="00F260B8">
              <w:br/>
            </w:r>
            <w:r>
              <w:t xml:space="preserve">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1A87F44F" w:rsidR="005F5372" w:rsidRDefault="005F5372" w:rsidP="005F5372">
            <w:pPr>
              <w:spacing w:before="100" w:after="100"/>
            </w:pPr>
            <w:r>
              <w:t xml:space="preserve">Name, </w:t>
            </w:r>
            <w:r w:rsidR="00D12F22">
              <w:br/>
            </w:r>
            <w:r>
              <w:t>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42243E59" w:rsidR="005F5372" w:rsidRDefault="005F5372" w:rsidP="005F5372">
            <w:pPr>
              <w:spacing w:before="100" w:after="100"/>
            </w:pPr>
            <w:r w:rsidRPr="000E0435">
              <w:rPr>
                <w:b/>
                <w:bCs/>
              </w:rPr>
              <w:t>Registerangaben</w:t>
            </w:r>
            <w:r>
              <w:br/>
              <w:t xml:space="preserve">(Handelsregister, </w:t>
            </w:r>
            <w:r w:rsidR="00F260B8">
              <w:br/>
            </w:r>
            <w:r>
              <w:t xml:space="preserve">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6CB43BF6" w:rsidR="00A13FF4" w:rsidRDefault="00A13FF4" w:rsidP="00A13FF4">
            <w:pPr>
              <w:spacing w:before="100" w:after="100"/>
            </w:pPr>
            <w:r>
              <w:t xml:space="preserve">Name, </w:t>
            </w:r>
            <w:r w:rsidR="00D12F22">
              <w:br/>
            </w:r>
            <w:r>
              <w:t>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E19E2F1" w:rsidR="00A13FF4" w:rsidRDefault="00A13FF4" w:rsidP="00A13FF4">
            <w:pPr>
              <w:spacing w:before="100" w:after="100"/>
            </w:pPr>
            <w:r w:rsidRPr="000E0435">
              <w:rPr>
                <w:b/>
                <w:bCs/>
              </w:rPr>
              <w:t>Registerangaben</w:t>
            </w:r>
            <w:r>
              <w:br/>
              <w:t xml:space="preserve">(Handelsregister, </w:t>
            </w:r>
            <w:r w:rsidR="00F260B8">
              <w:br/>
            </w:r>
            <w:r>
              <w:t xml:space="preserve">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(vgl</w:t>
      </w:r>
      <w:r w:rsidRPr="0038074C">
        <w:t>. 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573BEC"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573BEC"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573BEC"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7239729"/>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539F4673" w:rsidR="00116956"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Ziffer </w:t>
      </w:r>
      <w:r w:rsidR="00E748F2" w:rsidRPr="00057DCB">
        <w:rPr>
          <w:color w:val="2B579A"/>
          <w:shd w:val="clear" w:color="auto" w:fill="E6E6E6"/>
        </w:rPr>
        <w:fldChar w:fldCharType="begin"/>
      </w:r>
      <w:r w:rsidR="00E748F2" w:rsidRPr="00057DCB">
        <w:instrText xml:space="preserve"> REF _Ref147295924 \r \h </w:instrText>
      </w:r>
      <w:r w:rsidR="00057DCB">
        <w:rPr>
          <w:color w:val="2B579A"/>
          <w:shd w:val="clear" w:color="auto" w:fill="E6E6E6"/>
        </w:rPr>
        <w:instrText xml:space="preserve"> \* MERGEFORMAT </w:instrText>
      </w:r>
      <w:r w:rsidR="00E748F2" w:rsidRPr="00057DCB">
        <w:rPr>
          <w:color w:val="2B579A"/>
          <w:shd w:val="clear" w:color="auto" w:fill="E6E6E6"/>
        </w:rPr>
      </w:r>
      <w:r w:rsidR="00E748F2" w:rsidRPr="00057DCB">
        <w:rPr>
          <w:color w:val="2B579A"/>
          <w:shd w:val="clear" w:color="auto" w:fill="E6E6E6"/>
        </w:rPr>
        <w:fldChar w:fldCharType="separate"/>
      </w:r>
      <w:r w:rsidR="001D2EDC" w:rsidRPr="00057DCB">
        <w:t>2.2</w:t>
      </w:r>
      <w:r w:rsidR="00E748F2" w:rsidRPr="00057DCB">
        <w:rPr>
          <w:color w:val="2B579A"/>
          <w:shd w:val="clear" w:color="auto" w:fill="E6E6E6"/>
        </w:rPr>
        <w:fldChar w:fldCharType="end"/>
      </w:r>
      <w:r w:rsidRPr="00057DCB">
        <w:t xml:space="preserve"> </w:t>
      </w:r>
      <w:r w:rsidR="00416A02" w:rsidRPr="00057DCB">
        <w:t>sowie die gem</w:t>
      </w:r>
      <w:r w:rsidR="00CC78D5" w:rsidRPr="00057DCB">
        <w:t>äß</w:t>
      </w:r>
      <w:r w:rsidR="00416A02" w:rsidRPr="00057DCB">
        <w:t xml:space="preserve"> Ziffer </w:t>
      </w:r>
      <w:r w:rsidR="00DE005D" w:rsidRPr="00057DCB">
        <w:t>6</w:t>
      </w:r>
      <w:r w:rsidR="00416A02" w:rsidRPr="00057DCB">
        <w:t xml:space="preserve"> </w:t>
      </w:r>
      <w:r w:rsidR="00A64210" w:rsidRPr="00057DCB">
        <w:t xml:space="preserve">dieses Angebotsformulars </w:t>
      </w:r>
      <w:r w:rsidR="00416A02" w:rsidRPr="00057DCB">
        <w:t>genannte Eigenerklärung zu Artikel 5k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27239730"/>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27239731"/>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3B3CF19" w14:textId="463F1DF0" w:rsidR="003D7184" w:rsidRDefault="003D7184" w:rsidP="003D7184">
      <w:r>
        <w:br w:type="page"/>
      </w:r>
    </w:p>
    <w:p w14:paraId="73C85AF8" w14:textId="1E424532" w:rsidR="003D7184" w:rsidRDefault="003D7184" w:rsidP="003D7184">
      <w:pPr>
        <w:pStyle w:val="berschrift2"/>
      </w:pPr>
      <w:bookmarkStart w:id="9" w:name="_Toc227239732"/>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128F050B" w:rsidR="003D7184" w:rsidRDefault="003D7184" w:rsidP="003D7184">
      <w:pPr>
        <w:pStyle w:val="Listenabsatz"/>
        <w:numPr>
          <w:ilvl w:val="0"/>
          <w:numId w:val="7"/>
        </w:numPr>
      </w:pPr>
      <w:r>
        <w:t xml:space="preserve">Deckung für Personen- und Sachschäden pro Versicherungsfall und -jahr: </w:t>
      </w:r>
      <w:r w:rsidR="00D878AC">
        <w:t>3</w:t>
      </w:r>
      <w:r>
        <w:t xml:space="preserve"> Mio. EUR</w:t>
      </w:r>
    </w:p>
    <w:p w14:paraId="1AB5668E" w14:textId="375ABE37" w:rsidR="003D7184" w:rsidRDefault="003D7184" w:rsidP="003D7184">
      <w:pPr>
        <w:pStyle w:val="Listenabsatz"/>
        <w:numPr>
          <w:ilvl w:val="0"/>
          <w:numId w:val="7"/>
        </w:numPr>
      </w:pPr>
      <w:r>
        <w:t xml:space="preserve">Deckung für Vermögensschäden pro Versicherungsfall und -jahr: </w:t>
      </w:r>
      <w:r w:rsidR="00D878AC">
        <w:t>3 Mio.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70AEC5A8"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3551232" w14:textId="77777777" w:rsidR="00F50179" w:rsidRDefault="00F50179" w:rsidP="003D7184"/>
    <w:p w14:paraId="1E48EBCE" w14:textId="77777777" w:rsidR="004D6333" w:rsidRDefault="003D7184" w:rsidP="003D7184">
      <w:r>
        <w:t xml:space="preserve">Sofern hier </w:t>
      </w:r>
      <w:r w:rsidR="006A019B">
        <w:t xml:space="preserve">zweimal </w:t>
      </w:r>
      <w:r>
        <w:t>mit „NEIN“ geantwortet wird, führt dies zum Ausschluss des Angebotes.</w:t>
      </w:r>
    </w:p>
    <w:p w14:paraId="4D2E809F" w14:textId="77777777" w:rsidR="003F13E0" w:rsidRPr="003B14A1" w:rsidRDefault="004D6333" w:rsidP="003F13E0">
      <w:pPr>
        <w:pStyle w:val="berschrift2"/>
        <w:ind w:left="578" w:hanging="578"/>
      </w:pPr>
      <w:r>
        <w:br w:type="page"/>
      </w:r>
      <w:bookmarkStart w:id="10" w:name="_Toc227239733"/>
      <w:r w:rsidR="003F13E0" w:rsidRPr="006A4BBC">
        <w:lastRenderedPageBreak/>
        <w:t>Eigenerklärung</w:t>
      </w:r>
      <w:r w:rsidR="003F13E0">
        <w:t xml:space="preserve"> über </w:t>
      </w:r>
      <w:r w:rsidR="003F13E0" w:rsidRPr="00950F51">
        <w:t>C5-Zertifizierung (Cloud Computing Compliance Criteria Catalogue)</w:t>
      </w:r>
      <w:bookmarkEnd w:id="10"/>
    </w:p>
    <w:p w14:paraId="0C092882" w14:textId="1251D552" w:rsidR="003F13E0" w:rsidRPr="002C27C4" w:rsidRDefault="003F13E0" w:rsidP="003F13E0">
      <w:r w:rsidRPr="002C27C4">
        <w:t xml:space="preserve">Hiermit erkläre ich/erklären wir, dass </w:t>
      </w:r>
      <w:r>
        <w:t xml:space="preserve">mein/unser </w:t>
      </w:r>
      <w:r w:rsidR="008C031B">
        <w:t>Unternehmen</w:t>
      </w:r>
      <w:r>
        <w:t xml:space="preserve"> über die C5-Zertifizierung verfügt</w:t>
      </w:r>
      <w:r w:rsidRPr="002C27C4">
        <w:t>.</w:t>
      </w:r>
    </w:p>
    <w:p w14:paraId="5663C769" w14:textId="77777777" w:rsidR="003F13E0" w:rsidRPr="002C27C4" w:rsidRDefault="003F13E0" w:rsidP="003F13E0">
      <w:pPr>
        <w:pStyle w:val="Kursivschrift"/>
      </w:pPr>
      <w:r w:rsidRPr="002C27C4">
        <w:t>(Zutreffendes bitte ankreuzen)</w:t>
      </w:r>
    </w:p>
    <w:p w14:paraId="4CE5EC39" w14:textId="77777777" w:rsidR="003F13E0" w:rsidRPr="002C27C4" w:rsidRDefault="003F13E0" w:rsidP="003F13E0">
      <w:pPr>
        <w:tabs>
          <w:tab w:val="left" w:pos="567"/>
        </w:tabs>
        <w:rPr>
          <w:color w:val="1F497D"/>
        </w:rPr>
      </w:pPr>
      <w:r w:rsidRPr="002C27C4">
        <w:t>JA</w:t>
      </w:r>
      <w:r w:rsidRPr="002C27C4">
        <w:tab/>
      </w:r>
      <w:sdt>
        <w:sdtPr>
          <w:rPr>
            <w:rStyle w:val="Ankreuzfeld"/>
          </w:rPr>
          <w:id w:val="-923879792"/>
          <w14:checkbox>
            <w14:checked w14:val="0"/>
            <w14:checkedState w14:val="2612" w14:font="MS Gothic"/>
            <w14:uncheckedState w14:val="2610" w14:font="MS Gothic"/>
          </w14:checkbox>
        </w:sdtPr>
        <w:sdtEndPr>
          <w:rPr>
            <w:rStyle w:val="Ankreuzfeld"/>
          </w:rPr>
        </w:sdtEndPr>
        <w:sdtContent>
          <w:r w:rsidRPr="002C27C4">
            <w:rPr>
              <w:rStyle w:val="Ankreuzfeld"/>
              <w:rFonts w:eastAsia="MS Gothic" w:hint="eastAsia"/>
            </w:rPr>
            <w:t>☐</w:t>
          </w:r>
        </w:sdtContent>
      </w:sdt>
      <w:r w:rsidRPr="002C27C4">
        <w:tab/>
      </w:r>
      <w:r w:rsidRPr="002C27C4">
        <w:tab/>
        <w:t>NEIN</w:t>
      </w:r>
      <w:r w:rsidRPr="002C27C4">
        <w:tab/>
      </w:r>
      <w:sdt>
        <w:sdtPr>
          <w:rPr>
            <w:rStyle w:val="Ankreuzfeld"/>
          </w:rPr>
          <w:id w:val="153890102"/>
          <w14:checkbox>
            <w14:checked w14:val="0"/>
            <w14:checkedState w14:val="2612" w14:font="MS Gothic"/>
            <w14:uncheckedState w14:val="2610" w14:font="MS Gothic"/>
          </w14:checkbox>
        </w:sdtPr>
        <w:sdtEndPr>
          <w:rPr>
            <w:rStyle w:val="Ankreuzfeld"/>
          </w:rPr>
        </w:sdtEndPr>
        <w:sdtContent>
          <w:r w:rsidRPr="002C27C4">
            <w:rPr>
              <w:rStyle w:val="Ankreuzfeld"/>
              <w:rFonts w:eastAsia="MS Gothic" w:hint="eastAsia"/>
            </w:rPr>
            <w:t>☐</w:t>
          </w:r>
        </w:sdtContent>
      </w:sdt>
    </w:p>
    <w:p w14:paraId="2BA421D2" w14:textId="77777777" w:rsidR="003F13E0" w:rsidRPr="002C27C4" w:rsidRDefault="003F13E0" w:rsidP="003F13E0"/>
    <w:p w14:paraId="52B24A55" w14:textId="77777777" w:rsidR="003F13E0" w:rsidRPr="002C27C4" w:rsidRDefault="003F13E0" w:rsidP="003F13E0">
      <w:pPr>
        <w:pStyle w:val="Fettschrift"/>
      </w:pPr>
      <w:r w:rsidRPr="002C27C4">
        <w:t>Falls nein:</w:t>
      </w:r>
    </w:p>
    <w:p w14:paraId="1CDA7EF0" w14:textId="278B5755" w:rsidR="003F13E0" w:rsidRPr="002C27C4" w:rsidRDefault="003F13E0" w:rsidP="003F13E0">
      <w:r w:rsidRPr="002C27C4">
        <w:t xml:space="preserve">Hiermit erkläre ich/erklären wir, dass </w:t>
      </w:r>
      <w:r>
        <w:t xml:space="preserve">mein/unser </w:t>
      </w:r>
      <w:r w:rsidR="008C031B">
        <w:t>Unternehmen</w:t>
      </w:r>
      <w:r>
        <w:t xml:space="preserve"> über ein zur C5-Zertifizierung</w:t>
      </w:r>
      <w:r w:rsidRPr="002C27C4">
        <w:t xml:space="preserve"> vergleichbare Zertifizierung verfügen.</w:t>
      </w:r>
    </w:p>
    <w:p w14:paraId="054491C9" w14:textId="77777777" w:rsidR="003F13E0" w:rsidRPr="002C27C4" w:rsidRDefault="003F13E0" w:rsidP="003F13E0">
      <w:pPr>
        <w:pStyle w:val="Kursivschrift"/>
      </w:pPr>
      <w:r w:rsidRPr="002C27C4">
        <w:t>(Zutreffendes bitte ankreuzen)</w:t>
      </w:r>
    </w:p>
    <w:p w14:paraId="32998245" w14:textId="77777777" w:rsidR="003F13E0" w:rsidRPr="002C27C4" w:rsidRDefault="003F13E0" w:rsidP="003F13E0">
      <w:pPr>
        <w:tabs>
          <w:tab w:val="left" w:pos="567"/>
        </w:tabs>
      </w:pPr>
      <w:r w:rsidRPr="002C27C4">
        <w:t>JA</w:t>
      </w:r>
      <w:r w:rsidRPr="002C27C4">
        <w:tab/>
      </w:r>
      <w:sdt>
        <w:sdtPr>
          <w:rPr>
            <w:rStyle w:val="Ankreuzfeld"/>
          </w:rPr>
          <w:id w:val="-114064190"/>
          <w14:checkbox>
            <w14:checked w14:val="0"/>
            <w14:checkedState w14:val="2612" w14:font="MS Gothic"/>
            <w14:uncheckedState w14:val="2610" w14:font="MS Gothic"/>
          </w14:checkbox>
        </w:sdtPr>
        <w:sdtEndPr>
          <w:rPr>
            <w:rStyle w:val="Ankreuzfeld"/>
          </w:rPr>
        </w:sdtEndPr>
        <w:sdtContent>
          <w:r w:rsidRPr="002C27C4">
            <w:rPr>
              <w:rStyle w:val="Ankreuzfeld"/>
              <w:rFonts w:eastAsia="MS Gothic" w:hint="eastAsia"/>
            </w:rPr>
            <w:t>☐</w:t>
          </w:r>
        </w:sdtContent>
      </w:sdt>
      <w:r w:rsidRPr="002C27C4">
        <w:tab/>
      </w:r>
      <w:r w:rsidRPr="002C27C4">
        <w:tab/>
        <w:t>NEIN</w:t>
      </w:r>
      <w:r w:rsidRPr="002C27C4">
        <w:tab/>
      </w:r>
      <w:sdt>
        <w:sdtPr>
          <w:rPr>
            <w:rStyle w:val="Ankreuzfeld"/>
          </w:rPr>
          <w:id w:val="1709915958"/>
          <w14:checkbox>
            <w14:checked w14:val="0"/>
            <w14:checkedState w14:val="2612" w14:font="MS Gothic"/>
            <w14:uncheckedState w14:val="2610" w14:font="MS Gothic"/>
          </w14:checkbox>
        </w:sdtPr>
        <w:sdtEndPr>
          <w:rPr>
            <w:rStyle w:val="Ankreuzfeld"/>
          </w:rPr>
        </w:sdtEndPr>
        <w:sdtContent>
          <w:r w:rsidRPr="002C27C4">
            <w:rPr>
              <w:rStyle w:val="Ankreuzfeld"/>
              <w:rFonts w:eastAsia="MS Gothic" w:hint="eastAsia"/>
            </w:rPr>
            <w:t>☐</w:t>
          </w:r>
        </w:sdtContent>
      </w:sdt>
    </w:p>
    <w:p w14:paraId="46275806" w14:textId="77777777" w:rsidR="003F13E0" w:rsidRDefault="003F13E0" w:rsidP="003F13E0">
      <w:r w:rsidRPr="002C27C4">
        <w:t>Die Kopie der Nachweise kann vom Auftraggeber nachgefordert werden.</w:t>
      </w:r>
    </w:p>
    <w:p w14:paraId="646D48C8" w14:textId="77777777" w:rsidR="00882FEB" w:rsidRPr="002C27C4" w:rsidRDefault="00882FEB" w:rsidP="003F13E0"/>
    <w:p w14:paraId="5C84E177" w14:textId="474ECF36" w:rsidR="003F13E0" w:rsidRDefault="00D03818">
      <w:pPr>
        <w:spacing w:before="0" w:after="160" w:line="259" w:lineRule="auto"/>
        <w:jc w:val="left"/>
      </w:pPr>
      <w:r>
        <w:t>Sofern hier zweimal mit „NEIN“ geantwortet wird, führt dies zum Ausschluss des Angebotes.</w:t>
      </w:r>
      <w:r w:rsidR="003F13E0">
        <w:br w:type="page"/>
      </w:r>
    </w:p>
    <w:p w14:paraId="2D600859" w14:textId="77777777" w:rsidR="004D6333" w:rsidRDefault="004D6333" w:rsidP="004D6333">
      <w:pPr>
        <w:pStyle w:val="berschrift2"/>
        <w:jc w:val="left"/>
      </w:pPr>
      <w:bookmarkStart w:id="11" w:name="_Toc192504035"/>
      <w:bookmarkStart w:id="12" w:name="_Toc196729829"/>
      <w:bookmarkStart w:id="13" w:name="_Toc213226286"/>
      <w:bookmarkStart w:id="14" w:name="_Toc227239734"/>
      <w:r>
        <w:lastRenderedPageBreak/>
        <w:t>Nachweis des Bestehens eines Informationssicherheitsmanagementsystems</w:t>
      </w:r>
      <w:bookmarkEnd w:id="11"/>
      <w:bookmarkEnd w:id="12"/>
      <w:bookmarkEnd w:id="13"/>
      <w:bookmarkEnd w:id="14"/>
    </w:p>
    <w:p w14:paraId="582D1C4A" w14:textId="77777777" w:rsidR="004D6333" w:rsidRDefault="004D6333" w:rsidP="004D6333">
      <w:r>
        <w:t>Zum Nachweis der technischen und beruflichen Leistungsfähigkeit sind Angaben zum Informationssicherheitsmanagementsystems im Unternehmen zu machen.</w:t>
      </w:r>
    </w:p>
    <w:p w14:paraId="55A33A8B" w14:textId="77777777" w:rsidR="004D6333" w:rsidRDefault="004D6333" w:rsidP="004D6333">
      <w:r>
        <w:t xml:space="preserve">Für den Fall, dass der geforderte Nachweis zum Bestehen eines Informationssicherheitsmanagementsystems im Rahmen der Eignungsleihe dem Bieter/der Bietergemeinschaft zur Verfügung gestellt wird, sind untenstehend Fragen durch das eignungsverleihende Unternehmen anzukreuzen und die ausgefüllte </w:t>
      </w:r>
      <w:r w:rsidRPr="00C31F7D">
        <w:rPr>
          <w:b/>
          <w:bCs/>
        </w:rPr>
        <w:t>Anlage Verpflichtungserklärung Eignungsleihe</w:t>
      </w:r>
      <w:r>
        <w:t xml:space="preserve"> beizufügen.</w:t>
      </w:r>
    </w:p>
    <w:p w14:paraId="7209C368" w14:textId="77777777" w:rsidR="004D6333" w:rsidRDefault="004D6333" w:rsidP="004D6333"/>
    <w:p w14:paraId="7B9A4F9C" w14:textId="77777777" w:rsidR="004D6333" w:rsidRDefault="004D6333" w:rsidP="004D6333">
      <w:r>
        <w:t>Dieses Eignungskriterium wird im Rahmen der Eignungsleihe erfüllt:</w:t>
      </w:r>
      <w:r>
        <w:tab/>
        <w:t xml:space="preserve">JA </w:t>
      </w:r>
      <w:sdt>
        <w:sdtPr>
          <w:rPr>
            <w:rStyle w:val="Ankreuzfeld"/>
          </w:rPr>
          <w:id w:val="137265898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9ED03FD" w14:textId="77777777" w:rsidR="004D6333" w:rsidRDefault="004D6333" w:rsidP="004D6333"/>
    <w:p w14:paraId="44BEE58A" w14:textId="77777777" w:rsidR="004D6333" w:rsidRDefault="004D6333" w:rsidP="004D6333">
      <w:r>
        <w:t>Mein/Unser Unternehmen ist gemäß DIN EN ISO/IEC 27001 zertifiziert.</w:t>
      </w:r>
    </w:p>
    <w:p w14:paraId="6A78B6CC" w14:textId="77777777" w:rsidR="004D6333" w:rsidRDefault="004D6333" w:rsidP="004D6333">
      <w:pPr>
        <w:pStyle w:val="Kursivschrift"/>
      </w:pPr>
      <w:r>
        <w:t>(Zutreffendes bitte ankreuzen)</w:t>
      </w:r>
    </w:p>
    <w:p w14:paraId="34099DE1" w14:textId="77777777" w:rsidR="004D6333" w:rsidRDefault="004D6333" w:rsidP="004D6333">
      <w:pPr>
        <w:tabs>
          <w:tab w:val="left" w:pos="567"/>
        </w:tabs>
      </w:pPr>
      <w:r>
        <w:t>JA</w:t>
      </w:r>
      <w:r>
        <w:tab/>
      </w:r>
      <w:sdt>
        <w:sdtPr>
          <w:rPr>
            <w:rStyle w:val="Ankreuzfeld"/>
          </w:rPr>
          <w:id w:val="-138895129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492707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FFA9E8C" w14:textId="77777777" w:rsidR="004D6333" w:rsidRDefault="004D6333" w:rsidP="004D6333">
      <w:r w:rsidRPr="00CE2103">
        <w:t>Die Kopie des Zertifikates kann vom Auftraggeber nachgefordert werden.</w:t>
      </w:r>
    </w:p>
    <w:p w14:paraId="7CA14A94" w14:textId="77777777" w:rsidR="004D6333" w:rsidRDefault="004D6333" w:rsidP="004D6333"/>
    <w:p w14:paraId="52B71B5B" w14:textId="77777777" w:rsidR="004D6333" w:rsidRDefault="004D6333" w:rsidP="004D6333">
      <w:pPr>
        <w:pStyle w:val="Fettschrift"/>
      </w:pPr>
      <w:r>
        <w:t>Falls nein:</w:t>
      </w:r>
    </w:p>
    <w:p w14:paraId="55A15B2F" w14:textId="77777777" w:rsidR="004D6333" w:rsidRDefault="004D6333" w:rsidP="004D6333">
      <w:r>
        <w:t>Mein/Unser Unternehmen verfügt über ein Informationsmanagementsystem, welches mit der DIN EN ISO/IEC 27001 vergleichbar ist.</w:t>
      </w:r>
    </w:p>
    <w:p w14:paraId="2A33EDD9" w14:textId="77777777" w:rsidR="004D6333" w:rsidRDefault="004D6333" w:rsidP="004D6333">
      <w:pPr>
        <w:pStyle w:val="Kursivschrift"/>
      </w:pPr>
      <w:r>
        <w:t>(Zutreffendes bitte ankreuzen)</w:t>
      </w:r>
    </w:p>
    <w:p w14:paraId="25385428" w14:textId="77777777" w:rsidR="004D6333" w:rsidRDefault="004D6333" w:rsidP="004D6333">
      <w:pPr>
        <w:tabs>
          <w:tab w:val="left" w:pos="567"/>
        </w:tabs>
      </w:pPr>
      <w:r>
        <w:t>JA</w:t>
      </w:r>
      <w:r>
        <w:tab/>
      </w:r>
      <w:sdt>
        <w:sdtPr>
          <w:rPr>
            <w:rStyle w:val="Ankreuzfeld"/>
          </w:rPr>
          <w:id w:val="175617471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634221311"/>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D015074" w14:textId="77777777" w:rsidR="004D6333" w:rsidRDefault="004D6333" w:rsidP="004D6333">
      <w:r w:rsidRPr="00CE2103">
        <w:t>Die Kopie des Zertifikates kann vom Auftraggeber nachgefordert werden.</w:t>
      </w:r>
    </w:p>
    <w:p w14:paraId="36786EBF" w14:textId="77777777" w:rsidR="004D6333" w:rsidRDefault="004D6333" w:rsidP="004D6333"/>
    <w:p w14:paraId="453D71EC" w14:textId="77777777" w:rsidR="004D6333" w:rsidRPr="003859B0" w:rsidRDefault="004D6333" w:rsidP="004D6333">
      <w:r>
        <w:t>Sofern hier zweimal mit „NEIN“ geantwortet wird, führt dies zum Ausschluss des Angebotes.</w:t>
      </w:r>
    </w:p>
    <w:p w14:paraId="050304D2" w14:textId="55732828" w:rsidR="00F16635" w:rsidRDefault="00C31F7D" w:rsidP="00E5418E">
      <w:pPr>
        <w:pStyle w:val="berschrift2"/>
        <w:jc w:val="left"/>
      </w:pPr>
      <w:r>
        <w:br w:type="page"/>
      </w:r>
      <w:bookmarkStart w:id="15" w:name="_Toc227239735"/>
      <w:r w:rsidR="001C0217">
        <w:lastRenderedPageBreak/>
        <w:t>Nachweis des Bestehens eines</w:t>
      </w:r>
      <w:r w:rsidR="001C0217" w:rsidRPr="0025158A">
        <w:t xml:space="preserve"> </w:t>
      </w:r>
      <w:r w:rsidR="00385770" w:rsidRPr="0025158A">
        <w:t>Energiemanagementsystem</w:t>
      </w:r>
      <w:bookmarkEnd w:id="15"/>
    </w:p>
    <w:p w14:paraId="5FDCA455" w14:textId="4A7BA86C" w:rsidR="00F16635" w:rsidRDefault="00F16635" w:rsidP="00F16635">
      <w:r>
        <w:t xml:space="preserve">Mein/Unser Unternehmen </w:t>
      </w:r>
      <w:r w:rsidR="00641CD0">
        <w:t xml:space="preserve">verfügt über ein </w:t>
      </w:r>
      <w:r w:rsidR="00641CD0" w:rsidRPr="0025158A">
        <w:t>Energiemanagementsystem (EnMS)</w:t>
      </w:r>
      <w:r w:rsidR="004E0435" w:rsidRPr="004E0435">
        <w:t xml:space="preserve"> gemäß</w:t>
      </w:r>
      <w:r w:rsidR="00196578">
        <w:t xml:space="preserve"> der Norm</w:t>
      </w:r>
      <w:r w:rsidR="004E0435" w:rsidRPr="004E0435">
        <w:t xml:space="preserve"> ISO 50001</w:t>
      </w:r>
      <w:r>
        <w:t>.</w:t>
      </w:r>
    </w:p>
    <w:p w14:paraId="2E994BFD" w14:textId="77777777" w:rsidR="00F16635" w:rsidRDefault="00F16635" w:rsidP="00F16635">
      <w:pPr>
        <w:pStyle w:val="Kursivschrift"/>
      </w:pPr>
      <w:r>
        <w:t>(Zutreffendes bitte ankreuzen)</w:t>
      </w:r>
    </w:p>
    <w:p w14:paraId="4A04ED18" w14:textId="77777777" w:rsidR="00F16635" w:rsidRDefault="00F16635" w:rsidP="00F16635">
      <w:pPr>
        <w:tabs>
          <w:tab w:val="left" w:pos="567"/>
        </w:tabs>
      </w:pPr>
      <w:r>
        <w:t>JA</w:t>
      </w:r>
      <w:r>
        <w:tab/>
      </w:r>
      <w:sdt>
        <w:sdtPr>
          <w:rPr>
            <w:rStyle w:val="Ankreuzfeld"/>
          </w:rPr>
          <w:id w:val="-61282363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204702989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3A0896CC" w14:textId="77777777" w:rsidR="00F16635" w:rsidRDefault="00F16635" w:rsidP="00F16635"/>
    <w:p w14:paraId="05226B79" w14:textId="77777777" w:rsidR="008C031B" w:rsidRDefault="008C031B" w:rsidP="008C031B">
      <w:pPr>
        <w:pStyle w:val="Fettschrift"/>
      </w:pPr>
      <w:r>
        <w:t>Falls nein:</w:t>
      </w:r>
    </w:p>
    <w:p w14:paraId="1481C31F" w14:textId="3F1032B7" w:rsidR="008C031B" w:rsidRDefault="008C031B" w:rsidP="008C031B">
      <w:r>
        <w:t xml:space="preserve">Mein/Unser Unternehmen verfügt über ein </w:t>
      </w:r>
      <w:r w:rsidR="00196578" w:rsidRPr="0025158A">
        <w:t>Energiemanagementsystem</w:t>
      </w:r>
      <w:r>
        <w:t xml:space="preserve">, welches mit der </w:t>
      </w:r>
      <w:r w:rsidR="00196578">
        <w:t>Norm</w:t>
      </w:r>
      <w:r w:rsidR="00196578" w:rsidRPr="004E0435">
        <w:t xml:space="preserve"> ISO 50001</w:t>
      </w:r>
      <w:r>
        <w:t xml:space="preserve"> vergleichbar ist.</w:t>
      </w:r>
    </w:p>
    <w:p w14:paraId="51273EA6" w14:textId="77777777" w:rsidR="008C031B" w:rsidRDefault="008C031B" w:rsidP="008C031B">
      <w:pPr>
        <w:pStyle w:val="Kursivschrift"/>
      </w:pPr>
      <w:r>
        <w:t>(Zutreffendes bitte ankreuzen)</w:t>
      </w:r>
    </w:p>
    <w:p w14:paraId="699B3D98" w14:textId="77777777" w:rsidR="008C031B" w:rsidRDefault="008C031B" w:rsidP="008C031B">
      <w:pPr>
        <w:tabs>
          <w:tab w:val="left" w:pos="567"/>
        </w:tabs>
      </w:pPr>
      <w:r>
        <w:t>JA</w:t>
      </w:r>
      <w:r>
        <w:tab/>
      </w:r>
      <w:sdt>
        <w:sdtPr>
          <w:rPr>
            <w:rStyle w:val="Ankreuzfeld"/>
          </w:rPr>
          <w:id w:val="-214372572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34774246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0396E184" w14:textId="77777777" w:rsidR="008C031B" w:rsidRDefault="008C031B" w:rsidP="008C031B">
      <w:r w:rsidRPr="00CE2103">
        <w:t>Die Kopie des Zertifikates kann vom Auftraggeber nachgefordert werden.</w:t>
      </w:r>
    </w:p>
    <w:p w14:paraId="4E562AA4" w14:textId="77777777" w:rsidR="008C031B" w:rsidRDefault="008C031B" w:rsidP="008C031B"/>
    <w:p w14:paraId="5AAEBD6D" w14:textId="77777777" w:rsidR="008C031B" w:rsidRPr="003859B0" w:rsidRDefault="008C031B" w:rsidP="008C031B">
      <w:r>
        <w:t>Sofern hier zweimal mit „NEIN“ geantwortet wird, führt dies zum Ausschluss des Angebotes.</w:t>
      </w:r>
    </w:p>
    <w:p w14:paraId="51D3E9F0" w14:textId="77777777" w:rsidR="00E5418E" w:rsidRDefault="00E5418E" w:rsidP="00F16635"/>
    <w:p w14:paraId="768DEB38" w14:textId="71692891" w:rsidR="00E5418E" w:rsidRDefault="00E5418E">
      <w:pPr>
        <w:spacing w:before="0" w:after="160" w:line="259" w:lineRule="auto"/>
        <w:jc w:val="left"/>
      </w:pPr>
      <w:r>
        <w:br w:type="page"/>
      </w:r>
    </w:p>
    <w:p w14:paraId="4FB32960" w14:textId="0BD227D2" w:rsidR="00C31F7D" w:rsidRDefault="00C31F7D" w:rsidP="00C31F7D">
      <w:pPr>
        <w:pStyle w:val="berschrift1"/>
      </w:pPr>
      <w:bookmarkStart w:id="16" w:name="_Toc227239736"/>
      <w:r>
        <w:lastRenderedPageBreak/>
        <w:t>Eigenerklärung zum Serverstandort</w:t>
      </w:r>
      <w:bookmarkEnd w:id="16"/>
    </w:p>
    <w:p w14:paraId="305193BE" w14:textId="4BABB33B" w:rsidR="00C31F7D" w:rsidRDefault="00C31F7D" w:rsidP="00C31F7D">
      <w:r>
        <w:t xml:space="preserve">Zum Nachweis der Erfüllung der Vorgabe für die Informationssicherheit </w:t>
      </w:r>
      <w:r w:rsidRPr="008976D5">
        <w:t xml:space="preserve">gemäß Ziffer </w:t>
      </w:r>
      <w:r w:rsidR="00D97CD7" w:rsidRPr="008976D5">
        <w:t>6</w:t>
      </w:r>
      <w:r w:rsidRPr="008976D5">
        <w:t xml:space="preserve"> der</w:t>
      </w:r>
      <w:r>
        <w:t xml:space="preserve"> Leistungsbeschreibung gebe ich/geben wir die nachfolgende Eigenerklärung ab.</w:t>
      </w:r>
    </w:p>
    <w:p w14:paraId="081DA46D" w14:textId="77777777" w:rsidR="00C31F7D" w:rsidRDefault="00C31F7D" w:rsidP="00C31F7D"/>
    <w:p w14:paraId="13406DE6" w14:textId="0681C274" w:rsidR="00C31F7D" w:rsidRDefault="00C31F7D" w:rsidP="00C31F7D">
      <w:r>
        <w:t xml:space="preserve">Hiermit erkläre ich/erklären wir, dass </w:t>
      </w:r>
      <w:r w:rsidR="00036ECA">
        <w:rPr>
          <w:lang w:eastAsia="de-DE"/>
        </w:rPr>
        <w:t>s</w:t>
      </w:r>
      <w:r w:rsidR="00036ECA" w:rsidRPr="00F96B7E">
        <w:rPr>
          <w:lang w:eastAsia="de-DE"/>
        </w:rPr>
        <w:t>ämtliche gespeicherten Informationen ausschließlich innerhalb des Europäischen Wirtschaftsraums (EWR), vorzugsweise innerhalb Deutschlands,</w:t>
      </w:r>
      <w:r w:rsidR="008976D5">
        <w:rPr>
          <w:lang w:eastAsia="de-DE"/>
        </w:rPr>
        <w:t xml:space="preserve"> gehalten werden</w:t>
      </w:r>
      <w:r w:rsidR="00036ECA" w:rsidRPr="00F96B7E">
        <w:rPr>
          <w:lang w:eastAsia="de-DE"/>
        </w:rPr>
        <w:t xml:space="preserve"> um die Einhaltung der europäischen Datenschutzvorgaben (insbesondere DSGVO) sicherzustellen</w:t>
      </w:r>
      <w:r>
        <w:t>.</w:t>
      </w:r>
    </w:p>
    <w:p w14:paraId="7760C7F0" w14:textId="6B8DA020" w:rsidR="00C31F7D" w:rsidRDefault="00C31F7D" w:rsidP="00C31F7D">
      <w:pPr>
        <w:pStyle w:val="Kursivschrift"/>
      </w:pPr>
      <w:r>
        <w:t>(</w:t>
      </w:r>
      <w:r w:rsidR="00425F7F">
        <w:t>Zutreffendes</w:t>
      </w:r>
      <w:r>
        <w:t xml:space="preserve"> bitte ankreuzen)</w:t>
      </w:r>
    </w:p>
    <w:p w14:paraId="56E344B6" w14:textId="338EDDC7" w:rsidR="00C31F7D" w:rsidRDefault="00C31F7D" w:rsidP="004D2475">
      <w:pPr>
        <w:tabs>
          <w:tab w:val="left" w:pos="567"/>
        </w:tabs>
        <w:rPr>
          <w:color w:val="1F497D"/>
        </w:rPr>
      </w:pPr>
      <w:r>
        <w:t>JA</w:t>
      </w:r>
      <w:r>
        <w:tab/>
      </w:r>
      <w:sdt>
        <w:sdtPr>
          <w:rPr>
            <w:rStyle w:val="Ankreuzfeld"/>
          </w:rPr>
          <w:id w:val="7874821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rsidR="0043242E">
        <w:tab/>
      </w:r>
      <w:r w:rsidRPr="003D7184">
        <w:t>NEIN</w:t>
      </w:r>
      <w:r w:rsidRPr="003D7184">
        <w:tab/>
      </w:r>
      <w:sdt>
        <w:sdtPr>
          <w:rPr>
            <w:rStyle w:val="Ankreuzfeld"/>
          </w:rPr>
          <w:id w:val="98952816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C278DB4" w14:textId="77777777" w:rsidR="00C31F7D" w:rsidRDefault="00C31F7D" w:rsidP="00C31F7D"/>
    <w:p w14:paraId="35612F42" w14:textId="77777777" w:rsidR="00BD5754" w:rsidRDefault="00C31F7D" w:rsidP="000C5B80">
      <w:pPr>
        <w:rPr>
          <w:lang w:eastAsia="de-DE"/>
        </w:rPr>
      </w:pPr>
      <w:r>
        <w:rPr>
          <w:lang w:eastAsia="de-DE"/>
        </w:rPr>
        <w:t>Sofern hier mit „NEIN“ geantwortet wird, führt dies zum Ausschluss des Angebotes.</w:t>
      </w:r>
    </w:p>
    <w:p w14:paraId="08590353" w14:textId="3465720D" w:rsidR="00BD5754" w:rsidRDefault="00BD5754" w:rsidP="00C31F7D"/>
    <w:p w14:paraId="64996745" w14:textId="77777777" w:rsidR="00BB1023" w:rsidRPr="006A4BBC" w:rsidRDefault="00C31F7D" w:rsidP="00BB1023">
      <w:pPr>
        <w:pStyle w:val="berschrift1"/>
        <w:rPr>
          <w:bCs/>
        </w:rPr>
      </w:pPr>
      <w:r>
        <w:br w:type="page"/>
      </w:r>
      <w:bookmarkStart w:id="17" w:name="_Toc193449951"/>
      <w:bookmarkStart w:id="18" w:name="_Toc193875292"/>
      <w:bookmarkStart w:id="19" w:name="_Toc206056985"/>
      <w:bookmarkStart w:id="20" w:name="_Toc227239737"/>
      <w:r w:rsidR="00BB1023" w:rsidRPr="006A4BBC">
        <w:lastRenderedPageBreak/>
        <w:t>Eigenerklärung</w:t>
      </w:r>
      <w:r w:rsidR="00BB1023" w:rsidRPr="006A4BBC">
        <w:rPr>
          <w:bCs/>
        </w:rPr>
        <w:t xml:space="preserve"> zum Nachweis der Sprachkenntnisse</w:t>
      </w:r>
      <w:bookmarkEnd w:id="17"/>
      <w:bookmarkEnd w:id="18"/>
      <w:bookmarkEnd w:id="19"/>
      <w:bookmarkEnd w:id="20"/>
      <w:r w:rsidR="00BB1023" w:rsidRPr="006A4BBC">
        <w:rPr>
          <w:bCs/>
        </w:rPr>
        <w:t> </w:t>
      </w:r>
    </w:p>
    <w:p w14:paraId="6C1BB860" w14:textId="77777777" w:rsidR="00BB1023" w:rsidRPr="006A4BBC" w:rsidRDefault="00BB1023" w:rsidP="00BB1023">
      <w:r w:rsidRPr="006A4BBC">
        <w:t>Zum Nachweis der Erfüllung der geforderten Sprachkenntnisse</w:t>
      </w:r>
      <w:r>
        <w:t xml:space="preserve"> </w:t>
      </w:r>
      <w:r w:rsidRPr="006A4BBC">
        <w:t>gebe ich/geben wir die nachfolgende Eigenerklärung ab.</w:t>
      </w:r>
    </w:p>
    <w:p w14:paraId="7E7D33CE" w14:textId="77777777" w:rsidR="00BB1023" w:rsidRPr="006A4BBC" w:rsidRDefault="00BB1023" w:rsidP="00BB1023">
      <w:r w:rsidRPr="006A4BBC">
        <w:t xml:space="preserve">Hiermit erkläre ich/erklären wir, dass die für dieses Projekt </w:t>
      </w:r>
      <w:r>
        <w:t>einzusetzenden</w:t>
      </w:r>
      <w:r w:rsidRPr="006A4BBC">
        <w:t xml:space="preserve"> Mitarbeitenden</w:t>
      </w:r>
      <w:r>
        <w:t xml:space="preserve"> </w:t>
      </w:r>
      <w:r w:rsidRPr="006A4BBC">
        <w:t xml:space="preserve">Deutsch mindestens mit Level </w:t>
      </w:r>
      <w:r>
        <w:t>C1</w:t>
      </w:r>
      <w:r w:rsidRPr="006A4BBC">
        <w:t>-Niveau</w:t>
      </w:r>
      <w:r>
        <w:t xml:space="preserve"> oder vergleichbar</w:t>
      </w:r>
      <w:r w:rsidRPr="006A4BBC">
        <w:t xml:space="preserve"> sprechen können.</w:t>
      </w:r>
      <w:r>
        <w:t xml:space="preserve"> Die Vergleichbarkeit ist durch den Bewerber nachzuweisen.</w:t>
      </w:r>
      <w:r w:rsidRPr="006A4BBC">
        <w:t xml:space="preserve"> </w:t>
      </w:r>
    </w:p>
    <w:p w14:paraId="24396CA2" w14:textId="77777777" w:rsidR="00BB1023" w:rsidRPr="006A4BBC" w:rsidRDefault="00BB1023" w:rsidP="00BB1023">
      <w:r w:rsidRPr="006A4BBC">
        <w:t> </w:t>
      </w:r>
    </w:p>
    <w:p w14:paraId="4A095400" w14:textId="77777777" w:rsidR="00BB1023" w:rsidRPr="006A4BBC" w:rsidRDefault="00BB1023" w:rsidP="00BB1023">
      <w:pPr>
        <w:rPr>
          <w:i/>
          <w:iCs/>
        </w:rPr>
      </w:pPr>
      <w:r w:rsidRPr="006A4BBC">
        <w:rPr>
          <w:i/>
          <w:iCs/>
        </w:rPr>
        <w:t>(Zutreffendes bitte ankreuzen) </w:t>
      </w:r>
    </w:p>
    <w:p w14:paraId="62E852F9" w14:textId="77777777" w:rsidR="00BB1023" w:rsidRDefault="00BB1023" w:rsidP="00BB1023">
      <w:pPr>
        <w:tabs>
          <w:tab w:val="left" w:pos="567"/>
        </w:tabs>
        <w:rPr>
          <w:color w:val="1F497D"/>
        </w:rPr>
      </w:pPr>
      <w:r>
        <w:t>JA</w:t>
      </w:r>
      <w:r>
        <w:tab/>
      </w:r>
      <w:sdt>
        <w:sdtPr>
          <w:rPr>
            <w:rStyle w:val="Ankreuzfeld"/>
          </w:rPr>
          <w:id w:val="27398315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283846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05C40589" w14:textId="77777777" w:rsidR="00BB1023" w:rsidRPr="006A4BBC" w:rsidRDefault="00BB1023" w:rsidP="00BB1023">
      <w:r w:rsidRPr="006A4BBC">
        <w:t>Ein entsprechender Nachweis kann vom Auftraggeber nachgefordert werden. </w:t>
      </w:r>
    </w:p>
    <w:p w14:paraId="4C14FB89" w14:textId="77777777" w:rsidR="00BB1023" w:rsidRPr="006A4BBC" w:rsidRDefault="00BB1023" w:rsidP="00BB1023"/>
    <w:p w14:paraId="5C029B66" w14:textId="77777777" w:rsidR="00BB1023" w:rsidRDefault="00BB1023" w:rsidP="00BB1023">
      <w:r w:rsidRPr="006A4BBC">
        <w:t>Sofern hier mit „NEIN“ geantwortet wird, führt dies zum Ausschluss des Angebotes. </w:t>
      </w:r>
    </w:p>
    <w:p w14:paraId="3F797AA5" w14:textId="5E480F4D" w:rsidR="00AA21F4" w:rsidRDefault="00AA21F4">
      <w:pPr>
        <w:spacing w:before="0" w:after="160" w:line="259" w:lineRule="auto"/>
        <w:jc w:val="left"/>
      </w:pPr>
      <w:r>
        <w:br w:type="page"/>
      </w:r>
    </w:p>
    <w:p w14:paraId="2DD3E503" w14:textId="2ED3B6E2" w:rsidR="00E81712" w:rsidRDefault="00310885" w:rsidP="00AA21F4">
      <w:pPr>
        <w:pStyle w:val="berschrift1"/>
      </w:pPr>
      <w:bookmarkStart w:id="21" w:name="_Toc165613555"/>
      <w:bookmarkStart w:id="22" w:name="_Toc213226287"/>
      <w:bookmarkStart w:id="23" w:name="_Toc227239738"/>
      <w:r w:rsidRPr="00B25B2E">
        <w:lastRenderedPageBreak/>
        <w:t>Eigenerklärung</w:t>
      </w:r>
      <w:r>
        <w:t>en</w:t>
      </w:r>
      <w:r w:rsidRPr="00B25B2E">
        <w:t xml:space="preserve"> </w:t>
      </w:r>
      <w:bookmarkEnd w:id="21"/>
      <w:r w:rsidRPr="00B25B2E">
        <w:t>zur Berufserfahrung</w:t>
      </w:r>
      <w:bookmarkEnd w:id="22"/>
      <w:bookmarkEnd w:id="23"/>
      <w:r w:rsidR="00AA21F4">
        <w:t xml:space="preserve"> </w:t>
      </w:r>
    </w:p>
    <w:p w14:paraId="2E06CD6B" w14:textId="0DECC435" w:rsidR="00221047" w:rsidRDefault="00840A69" w:rsidP="00221047">
      <w:pPr>
        <w:jc w:val="left"/>
      </w:pPr>
      <w:r w:rsidRPr="00B25B2E">
        <w:t>Zu</w:t>
      </w:r>
      <w:r>
        <w:t xml:space="preserve">r Bewertung </w:t>
      </w:r>
      <w:r w:rsidRPr="00B25B2E">
        <w:t xml:space="preserve">der relevanten Berufserfahrung gemäß </w:t>
      </w:r>
      <w:r w:rsidRPr="00D47C4C">
        <w:t xml:space="preserve">Ziffer </w:t>
      </w:r>
      <w:r w:rsidR="00696C0D" w:rsidRPr="00D47C4C">
        <w:t>6</w:t>
      </w:r>
      <w:r w:rsidRPr="00D47C4C">
        <w:t>.</w:t>
      </w:r>
      <w:r w:rsidR="00D47C4C" w:rsidRPr="00D47C4C">
        <w:t>1</w:t>
      </w:r>
      <w:r w:rsidRPr="00D47C4C">
        <w:t xml:space="preserve"> d</w:t>
      </w:r>
      <w:r w:rsidRPr="00B25B2E">
        <w:t>er Leistungsbeschreibung gebe ich/geben wir die nachfolgende Eigenerklärung</w:t>
      </w:r>
      <w:r>
        <w:t>en</w:t>
      </w:r>
      <w:r w:rsidRPr="00B25B2E">
        <w:t xml:space="preserve"> ab.</w:t>
      </w:r>
      <w:r w:rsidR="00221047">
        <w:br/>
      </w:r>
      <w:r w:rsidR="000F1826">
        <w:t>(</w:t>
      </w:r>
      <w:r w:rsidR="00E418BC">
        <w:t>vgl.</w:t>
      </w:r>
      <w:r w:rsidR="00221047">
        <w:t xml:space="preserve"> </w:t>
      </w:r>
      <w:r w:rsidR="000F1826" w:rsidRPr="00EF72BD">
        <w:rPr>
          <w:b/>
          <w:bCs/>
        </w:rPr>
        <w:t>Anlage_Bewertungsmatrix_Los_</w:t>
      </w:r>
      <w:r w:rsidR="00696C0D">
        <w:rPr>
          <w:b/>
          <w:bCs/>
        </w:rPr>
        <w:t>2</w:t>
      </w:r>
      <w:r w:rsidR="000F1826" w:rsidRPr="00EF72BD">
        <w:rPr>
          <w:b/>
          <w:bCs/>
        </w:rPr>
        <w:t>_Individualsoftware</w:t>
      </w:r>
      <w:r w:rsidR="000F1826">
        <w:t>)</w:t>
      </w:r>
    </w:p>
    <w:p w14:paraId="59862AED" w14:textId="77777777" w:rsidR="00221047" w:rsidRDefault="00221047" w:rsidP="00221047">
      <w:pPr>
        <w:jc w:val="left"/>
      </w:pPr>
    </w:p>
    <w:p w14:paraId="2A883A40" w14:textId="6E23F85B" w:rsidR="00F855E8" w:rsidRDefault="00F855E8" w:rsidP="00F855E8">
      <w:pPr>
        <w:pStyle w:val="berschrift2"/>
        <w:jc w:val="left"/>
      </w:pPr>
      <w:bookmarkStart w:id="24" w:name="_Toc213226288"/>
      <w:bookmarkStart w:id="25" w:name="_Toc227239739"/>
      <w:r w:rsidRPr="007952FF">
        <w:t xml:space="preserve">Berufserfahrung </w:t>
      </w:r>
      <w:bookmarkEnd w:id="24"/>
      <w:r w:rsidR="00AC0C51" w:rsidRPr="00AC0C51">
        <w:t>Ber</w:t>
      </w:r>
      <w:r w:rsidR="00AC0C51">
        <w:t>a</w:t>
      </w:r>
      <w:r w:rsidR="00AC0C51" w:rsidRPr="00AC0C51">
        <w:t>ter / Supportmitarbeiter</w:t>
      </w:r>
      <w:bookmarkEnd w:id="25"/>
    </w:p>
    <w:p w14:paraId="553DABAB" w14:textId="3C4D0C69" w:rsidR="0080471E" w:rsidRPr="00B25B2E" w:rsidRDefault="0080471E" w:rsidP="003402D9">
      <w:pPr>
        <w:spacing w:before="0"/>
        <w:jc w:val="left"/>
      </w:pPr>
      <w:r w:rsidRPr="007952FF">
        <w:t xml:space="preserve">Sofern </w:t>
      </w:r>
      <w:r w:rsidR="0098118D">
        <w:t>die</w:t>
      </w:r>
      <w:r w:rsidRPr="007952FF">
        <w:t xml:space="preserve"> eingesetzte</w:t>
      </w:r>
      <w:r w:rsidR="0098118D">
        <w:t>n</w:t>
      </w:r>
      <w:r w:rsidRPr="007952FF">
        <w:t xml:space="preserve"> Consultant Berufserfahrung im </w:t>
      </w:r>
      <w:r w:rsidR="00D05480">
        <w:t>Bereich</w:t>
      </w:r>
      <w:r w:rsidRPr="007952FF">
        <w:t xml:space="preserve"> </w:t>
      </w:r>
      <w:r w:rsidR="00D05480" w:rsidRPr="00D05480">
        <w:rPr>
          <w:u w:val="single"/>
        </w:rPr>
        <w:t>Beratung und Support von Cloud Infrastruktur</w:t>
      </w:r>
      <w:r w:rsidR="00D05480" w:rsidRPr="00D05480">
        <w:t xml:space="preserve"> (technische Unterstützung, Aufbau &amp; Weiterentwicklung der Landschaft)</w:t>
      </w:r>
      <w:r w:rsidR="00EF0BD7" w:rsidRPr="00EF0BD7">
        <w:t xml:space="preserve"> </w:t>
      </w:r>
      <w:r w:rsidR="00EF0BD7" w:rsidRPr="00EF0BD7">
        <w:rPr>
          <w:b/>
          <w:bCs/>
        </w:rPr>
        <w:t xml:space="preserve">(vgl. </w:t>
      </w:r>
      <w:r w:rsidR="00FF6D37" w:rsidRPr="00EF0BD7">
        <w:rPr>
          <w:b/>
          <w:bCs/>
        </w:rPr>
        <w:t>Leistungsbeschreibung,</w:t>
      </w:r>
      <w:r w:rsidR="00EF0BD7" w:rsidRPr="00EF0BD7">
        <w:rPr>
          <w:b/>
          <w:bCs/>
        </w:rPr>
        <w:t xml:space="preserve"> Kapitel 4.</w:t>
      </w:r>
      <w:r w:rsidR="00A35C02">
        <w:rPr>
          <w:b/>
          <w:bCs/>
        </w:rPr>
        <w:t>2.2</w:t>
      </w:r>
      <w:r w:rsidR="00EF0BD7" w:rsidRPr="00EF0BD7">
        <w:rPr>
          <w:b/>
          <w:bCs/>
        </w:rPr>
        <w:t>)</w:t>
      </w:r>
      <w:r w:rsidR="00EF0BD7" w:rsidRPr="00EF0BD7">
        <w:t xml:space="preserve"> </w:t>
      </w:r>
      <w:r w:rsidRPr="007952FF">
        <w:t xml:space="preserve">vorweisen </w:t>
      </w:r>
      <w:r w:rsidR="00A60416">
        <w:t>können</w:t>
      </w:r>
      <w:r w:rsidRPr="007952FF">
        <w:t xml:space="preserve">, wird gebeten, die Anzahl der Berufsjahre </w:t>
      </w:r>
      <w:r w:rsidR="0056554C">
        <w:t>sowie die Anzahl der Berater</w:t>
      </w:r>
      <w:r w:rsidR="00C70BCB">
        <w:t xml:space="preserve"> mit der genannten Berufserfahrung</w:t>
      </w:r>
      <w:r w:rsidR="00A60416">
        <w:t xml:space="preserve"> </w:t>
      </w:r>
      <w:r w:rsidR="00A60416" w:rsidRPr="007952FF">
        <w:t>konkret zu benennen</w:t>
      </w:r>
      <w:r w:rsidR="00A60416">
        <w:t xml:space="preserve"> (vgl. </w:t>
      </w:r>
      <w:r w:rsidR="00A60416" w:rsidRPr="00EF72BD">
        <w:rPr>
          <w:b/>
          <w:bCs/>
        </w:rPr>
        <w:t>Anlage_Bewertungsmatrix_Los_</w:t>
      </w:r>
      <w:r w:rsidR="00A60416">
        <w:rPr>
          <w:b/>
          <w:bCs/>
        </w:rPr>
        <w:t>2</w:t>
      </w:r>
      <w:r w:rsidR="00A60416" w:rsidRPr="00EF72BD">
        <w:rPr>
          <w:b/>
          <w:bCs/>
        </w:rPr>
        <w:t>_Individualsoftware</w:t>
      </w:r>
      <w:r w:rsidR="00A60416">
        <w:t xml:space="preserve"> </w:t>
      </w:r>
      <w:r w:rsidR="00A60416" w:rsidRPr="00C7459A">
        <w:rPr>
          <w:b/>
          <w:bCs/>
        </w:rPr>
        <w:t xml:space="preserve">Pos. </w:t>
      </w:r>
      <w:r w:rsidR="00A60416">
        <w:rPr>
          <w:b/>
          <w:bCs/>
        </w:rPr>
        <w:t>9</w:t>
      </w:r>
      <w:r w:rsidR="00A60416">
        <w:t>).</w:t>
      </w:r>
      <w:r w:rsidRPr="00B25B2E">
        <w:t xml:space="preserve"> </w:t>
      </w:r>
    </w:p>
    <w:tbl>
      <w:tblPr>
        <w:tblStyle w:val="Tabellenraster"/>
        <w:tblW w:w="0" w:type="auto"/>
        <w:tblLook w:val="04A0" w:firstRow="1" w:lastRow="0" w:firstColumn="1" w:lastColumn="0" w:noHBand="0" w:noVBand="1"/>
      </w:tblPr>
      <w:tblGrid>
        <w:gridCol w:w="4673"/>
        <w:gridCol w:w="4671"/>
      </w:tblGrid>
      <w:tr w:rsidR="00DD57F9" w14:paraId="58B8229E" w14:textId="77777777" w:rsidTr="00D8419A">
        <w:tc>
          <w:tcPr>
            <w:tcW w:w="4673" w:type="dxa"/>
          </w:tcPr>
          <w:p w14:paraId="0F845D4D" w14:textId="45B5463C" w:rsidR="00DD57F9" w:rsidRDefault="00DD57F9" w:rsidP="00D8419A">
            <w:r>
              <w:t>Durchschnittliche Berufserfahrung aller einzusetzenden Consultant in Jahren</w:t>
            </w:r>
            <w:r w:rsidRPr="00564FAE">
              <w:t>:</w:t>
            </w:r>
          </w:p>
        </w:tc>
        <w:tc>
          <w:tcPr>
            <w:tcW w:w="4671" w:type="dxa"/>
          </w:tcPr>
          <w:p w14:paraId="63FC14D5" w14:textId="77777777" w:rsidR="00DD57F9" w:rsidRDefault="00573BEC" w:rsidP="00D8419A">
            <w:sdt>
              <w:sdtPr>
                <w:rPr>
                  <w:color w:val="2B579A"/>
                </w:rPr>
                <w:id w:val="671689114"/>
                <w:placeholder>
                  <w:docPart w:val="703F78F1FE99427AA096734D81615CDE"/>
                </w:placeholder>
                <w:showingPlcHdr/>
              </w:sdtPr>
              <w:sdtEndPr>
                <w:rPr>
                  <w:color w:val="auto"/>
                </w:rPr>
              </w:sdtEndPr>
              <w:sdtContent>
                <w:r w:rsidR="00DD57F9" w:rsidRPr="00467596">
                  <w:rPr>
                    <w:color w:val="1F4E79" w:themeColor="accent5" w:themeShade="80"/>
                  </w:rPr>
                  <w:t>Klicken oder tippen Sie hier, um Text einzugeben.</w:t>
                </w:r>
              </w:sdtContent>
            </w:sdt>
          </w:p>
        </w:tc>
      </w:tr>
      <w:tr w:rsidR="00DD57F9" w14:paraId="702F5E6E" w14:textId="77777777" w:rsidTr="00D8419A">
        <w:tc>
          <w:tcPr>
            <w:tcW w:w="4673" w:type="dxa"/>
          </w:tcPr>
          <w:p w14:paraId="2B14EF2D" w14:textId="77777777" w:rsidR="00DD57F9" w:rsidRDefault="00DD57F9" w:rsidP="00D8419A">
            <w:r w:rsidRPr="00564FAE">
              <w:t xml:space="preserve">Anzahl </w:t>
            </w:r>
            <w:r>
              <w:t>der Berater, welche individuell, die zuvor angegebene durchschnittliche Berufserfahrung, tatsächlich haben</w:t>
            </w:r>
            <w:r w:rsidRPr="00564FAE">
              <w:t>:</w:t>
            </w:r>
          </w:p>
        </w:tc>
        <w:tc>
          <w:tcPr>
            <w:tcW w:w="4671" w:type="dxa"/>
          </w:tcPr>
          <w:p w14:paraId="5D285AC7" w14:textId="77777777" w:rsidR="00DD57F9" w:rsidRDefault="00573BEC" w:rsidP="00D8419A">
            <w:sdt>
              <w:sdtPr>
                <w:rPr>
                  <w:color w:val="2B579A"/>
                </w:rPr>
                <w:id w:val="1494524400"/>
                <w:placeholder>
                  <w:docPart w:val="1D8A901E7E104FB79D3D9C4C0455925D"/>
                </w:placeholder>
                <w:showingPlcHdr/>
              </w:sdtPr>
              <w:sdtEndPr>
                <w:rPr>
                  <w:color w:val="auto"/>
                </w:rPr>
              </w:sdtEndPr>
              <w:sdtContent>
                <w:r w:rsidR="00DD57F9" w:rsidRPr="00467596">
                  <w:rPr>
                    <w:color w:val="1F4E79" w:themeColor="accent5" w:themeShade="80"/>
                  </w:rPr>
                  <w:t>Klicken oder tippen Sie hier, um Text einzugeben.</w:t>
                </w:r>
              </w:sdtContent>
            </w:sdt>
          </w:p>
        </w:tc>
      </w:tr>
    </w:tbl>
    <w:p w14:paraId="6C67E12D" w14:textId="0AB80268" w:rsidR="001B6A4E" w:rsidRDefault="001B6A4E" w:rsidP="00C7459A">
      <w:pPr>
        <w:spacing w:before="0"/>
        <w:jc w:val="left"/>
      </w:pPr>
    </w:p>
    <w:p w14:paraId="50411863" w14:textId="77777777" w:rsidR="001B6A4E" w:rsidRDefault="001B6A4E">
      <w:pPr>
        <w:spacing w:before="0" w:after="160" w:line="259" w:lineRule="auto"/>
        <w:jc w:val="left"/>
      </w:pPr>
      <w:r>
        <w:br w:type="page"/>
      </w:r>
    </w:p>
    <w:p w14:paraId="358FAB7E" w14:textId="39DBBC27" w:rsidR="00C31F7D" w:rsidRDefault="00C31F7D" w:rsidP="00C31F7D">
      <w:pPr>
        <w:pStyle w:val="berschrift1"/>
      </w:pPr>
      <w:bookmarkStart w:id="26" w:name="_Toc227239740"/>
      <w:r>
        <w:lastRenderedPageBreak/>
        <w:t>Eigenerklärung zu Artikel 5k Verordnung (EU) 2022/576</w:t>
      </w:r>
      <w:bookmarkEnd w:id="26"/>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27" w:name="_Toc227239741"/>
      <w:r>
        <w:lastRenderedPageBreak/>
        <w:t>Unternehmensgröße</w:t>
      </w:r>
      <w:bookmarkEnd w:id="27"/>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573BEC"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573BEC"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573BEC"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573BEC"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28" w:name="_Toc227239742"/>
      <w:r>
        <w:lastRenderedPageBreak/>
        <w:t>Vertraglicher Ansprechpartner</w:t>
      </w:r>
      <w:bookmarkEnd w:id="28"/>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29" w:name="_Toc227239743"/>
      <w:r>
        <w:lastRenderedPageBreak/>
        <w:t>Qualitätsmanagementsystem</w:t>
      </w:r>
      <w:bookmarkEnd w:id="29"/>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30" w:name="_Toc227239744"/>
      <w:r>
        <w:lastRenderedPageBreak/>
        <w:t>Umweltmanagementsystem</w:t>
      </w:r>
      <w:bookmarkEnd w:id="30"/>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31" w:name="_Toc227239745"/>
      <w:r>
        <w:lastRenderedPageBreak/>
        <w:t>Rechtsverbindliche Erklärungen</w:t>
      </w:r>
      <w:bookmarkEnd w:id="31"/>
    </w:p>
    <w:p w14:paraId="7DCBAFE4" w14:textId="77777777" w:rsidR="000B3447" w:rsidRDefault="000B3447" w:rsidP="000B3447">
      <w:r>
        <w:t>Ich/Wir erkläre(n) mit Abgabe meines/unseres Angebots unseren festen Willen, jeglicher Form der Korruption entgegenzuwirken.</w:t>
      </w:r>
    </w:p>
    <w:p w14:paraId="0A27AD1A" w14:textId="77777777" w:rsidR="000B3447" w:rsidRDefault="000B3447" w:rsidP="000B3447">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2F2867E2" w14:textId="77777777" w:rsidR="000B3447" w:rsidRDefault="000B3447" w:rsidP="000B3447">
      <w:r>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w:t>
      </w:r>
      <w:r>
        <w:lastRenderedPageBreak/>
        <w:t>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nach </w:t>
      </w:r>
      <w:r w:rsidR="00137D94" w:rsidRPr="006E1803">
        <w:rPr>
          <w:b/>
          <w:bCs/>
        </w:rPr>
        <w:t>drei Monaten</w:t>
      </w:r>
      <w:r w:rsidR="00137D94">
        <w:t>.</w:t>
      </w:r>
    </w:p>
    <w:p w14:paraId="15C5FF49" w14:textId="77777777" w:rsidR="004E010B" w:rsidRDefault="004E010B" w:rsidP="004E010B">
      <w:r>
        <w:lastRenderedPageBreak/>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95055" w14:textId="77777777" w:rsidR="00A726A4" w:rsidRDefault="00A726A4" w:rsidP="00C26644">
      <w:pPr>
        <w:spacing w:after="0" w:line="240" w:lineRule="auto"/>
      </w:pPr>
      <w:r>
        <w:separator/>
      </w:r>
    </w:p>
  </w:endnote>
  <w:endnote w:type="continuationSeparator" w:id="0">
    <w:p w14:paraId="664C9EDB" w14:textId="77777777" w:rsidR="00A726A4" w:rsidRDefault="00A726A4" w:rsidP="00C26644">
      <w:pPr>
        <w:spacing w:after="0" w:line="240" w:lineRule="auto"/>
      </w:pPr>
      <w:r>
        <w:continuationSeparator/>
      </w:r>
    </w:p>
  </w:endnote>
  <w:endnote w:type="continuationNotice" w:id="1">
    <w:p w14:paraId="0AB49BC2" w14:textId="77777777" w:rsidR="00A726A4" w:rsidRDefault="00A726A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182DB277" w:rsidR="00C26644" w:rsidRPr="000E5041" w:rsidRDefault="00C26644" w:rsidP="00C26644">
    <w:pPr>
      <w:pStyle w:val="Fuzeile"/>
      <w:tabs>
        <w:tab w:val="clear" w:pos="9072"/>
        <w:tab w:val="right" w:pos="9214"/>
      </w:tabs>
    </w:pPr>
    <w:r>
      <w:t xml:space="preserve">Ausschreibung Nr. </w:t>
    </w:r>
    <w:r w:rsidR="0032501D">
      <w:t>26/Individualsoftware und Cloud/01</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6995" w14:textId="77777777" w:rsidR="00A726A4" w:rsidRDefault="00A726A4" w:rsidP="00C26644">
      <w:pPr>
        <w:spacing w:after="0" w:line="240" w:lineRule="auto"/>
      </w:pPr>
      <w:r>
        <w:separator/>
      </w:r>
    </w:p>
  </w:footnote>
  <w:footnote w:type="continuationSeparator" w:id="0">
    <w:p w14:paraId="5224452A" w14:textId="77777777" w:rsidR="00A726A4" w:rsidRDefault="00A726A4" w:rsidP="00C26644">
      <w:pPr>
        <w:spacing w:after="0" w:line="240" w:lineRule="auto"/>
      </w:pPr>
      <w:r>
        <w:continuationSeparator/>
      </w:r>
    </w:p>
  </w:footnote>
  <w:footnote w:type="continuationNotice" w:id="1">
    <w:p w14:paraId="081DC82C" w14:textId="77777777" w:rsidR="00A726A4" w:rsidRDefault="00A726A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 w:numId="11" w16cid:durableId="235094356">
    <w:abstractNumId w:val="0"/>
  </w:num>
  <w:num w:numId="12" w16cid:durableId="1901552510">
    <w:abstractNumId w:val="0"/>
  </w:num>
  <w:num w:numId="13" w16cid:durableId="1763868418">
    <w:abstractNumId w:val="0"/>
  </w:num>
  <w:num w:numId="14" w16cid:durableId="807667603">
    <w:abstractNumId w:val="0"/>
  </w:num>
  <w:num w:numId="15" w16cid:durableId="902527393">
    <w:abstractNumId w:val="0"/>
  </w:num>
  <w:num w:numId="16" w16cid:durableId="341396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Li142ovmlm1c1CODgXeMo/7kStoA52yhaFgeOn2x/voL9FdYyvlJVZpzw/SIWyVTGhcjXVWhk6UjHFFXHo4O3Q==" w:salt="wLa5BT4HZPLN3mOAqnfSLQ=="/>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5B8F"/>
    <w:rsid w:val="00036ECA"/>
    <w:rsid w:val="00052FF6"/>
    <w:rsid w:val="0005780E"/>
    <w:rsid w:val="00057DCB"/>
    <w:rsid w:val="00070840"/>
    <w:rsid w:val="00071F7F"/>
    <w:rsid w:val="000747EB"/>
    <w:rsid w:val="000804C6"/>
    <w:rsid w:val="00084EFB"/>
    <w:rsid w:val="0009090B"/>
    <w:rsid w:val="00092886"/>
    <w:rsid w:val="000A2AF2"/>
    <w:rsid w:val="000A4D6A"/>
    <w:rsid w:val="000A565F"/>
    <w:rsid w:val="000A67B4"/>
    <w:rsid w:val="000B058B"/>
    <w:rsid w:val="000B27D1"/>
    <w:rsid w:val="000B3447"/>
    <w:rsid w:val="000B6D8A"/>
    <w:rsid w:val="000C3745"/>
    <w:rsid w:val="000C5B80"/>
    <w:rsid w:val="000C777C"/>
    <w:rsid w:val="000D635E"/>
    <w:rsid w:val="000E0435"/>
    <w:rsid w:val="000E1410"/>
    <w:rsid w:val="000E23D4"/>
    <w:rsid w:val="000E5041"/>
    <w:rsid w:val="000F1826"/>
    <w:rsid w:val="000F214A"/>
    <w:rsid w:val="000F7B12"/>
    <w:rsid w:val="00104B70"/>
    <w:rsid w:val="00106C38"/>
    <w:rsid w:val="00107715"/>
    <w:rsid w:val="00107E70"/>
    <w:rsid w:val="00113160"/>
    <w:rsid w:val="00114643"/>
    <w:rsid w:val="001158CD"/>
    <w:rsid w:val="00116956"/>
    <w:rsid w:val="0011723E"/>
    <w:rsid w:val="001330DA"/>
    <w:rsid w:val="00134A91"/>
    <w:rsid w:val="00137D94"/>
    <w:rsid w:val="00153142"/>
    <w:rsid w:val="00180822"/>
    <w:rsid w:val="00196578"/>
    <w:rsid w:val="001A5A6B"/>
    <w:rsid w:val="001A62EA"/>
    <w:rsid w:val="001B4AA0"/>
    <w:rsid w:val="001B6A4E"/>
    <w:rsid w:val="001C0217"/>
    <w:rsid w:val="001C0ACF"/>
    <w:rsid w:val="001C6E43"/>
    <w:rsid w:val="001C7B9D"/>
    <w:rsid w:val="001D2EDC"/>
    <w:rsid w:val="001D5E3C"/>
    <w:rsid w:val="001E0D5A"/>
    <w:rsid w:val="001E2B23"/>
    <w:rsid w:val="001E2C87"/>
    <w:rsid w:val="00200F7E"/>
    <w:rsid w:val="00202627"/>
    <w:rsid w:val="0021417A"/>
    <w:rsid w:val="002154F6"/>
    <w:rsid w:val="00221047"/>
    <w:rsid w:val="00222FD4"/>
    <w:rsid w:val="00223670"/>
    <w:rsid w:val="0022442B"/>
    <w:rsid w:val="00231727"/>
    <w:rsid w:val="002402CA"/>
    <w:rsid w:val="002472F7"/>
    <w:rsid w:val="00247596"/>
    <w:rsid w:val="00254104"/>
    <w:rsid w:val="00254460"/>
    <w:rsid w:val="00256250"/>
    <w:rsid w:val="00265123"/>
    <w:rsid w:val="0026545F"/>
    <w:rsid w:val="00270D3C"/>
    <w:rsid w:val="00271B00"/>
    <w:rsid w:val="0027794C"/>
    <w:rsid w:val="0028376C"/>
    <w:rsid w:val="00287EA1"/>
    <w:rsid w:val="002B049F"/>
    <w:rsid w:val="002B0A52"/>
    <w:rsid w:val="002B3287"/>
    <w:rsid w:val="002C4DF3"/>
    <w:rsid w:val="002D3A1A"/>
    <w:rsid w:val="002E6845"/>
    <w:rsid w:val="002E7B7A"/>
    <w:rsid w:val="002F2104"/>
    <w:rsid w:val="00300118"/>
    <w:rsid w:val="003038BB"/>
    <w:rsid w:val="00310885"/>
    <w:rsid w:val="00314F44"/>
    <w:rsid w:val="00324734"/>
    <w:rsid w:val="0032501D"/>
    <w:rsid w:val="0032529D"/>
    <w:rsid w:val="00327829"/>
    <w:rsid w:val="003279D9"/>
    <w:rsid w:val="00332A26"/>
    <w:rsid w:val="003330A8"/>
    <w:rsid w:val="003402D9"/>
    <w:rsid w:val="00340CD0"/>
    <w:rsid w:val="00354ECB"/>
    <w:rsid w:val="00372EDC"/>
    <w:rsid w:val="0038074C"/>
    <w:rsid w:val="00381321"/>
    <w:rsid w:val="00385770"/>
    <w:rsid w:val="00391039"/>
    <w:rsid w:val="0039181F"/>
    <w:rsid w:val="00391A33"/>
    <w:rsid w:val="0039609C"/>
    <w:rsid w:val="003A52A3"/>
    <w:rsid w:val="003B4975"/>
    <w:rsid w:val="003B5238"/>
    <w:rsid w:val="003B7A7A"/>
    <w:rsid w:val="003B7A87"/>
    <w:rsid w:val="003C0B0D"/>
    <w:rsid w:val="003C4994"/>
    <w:rsid w:val="003C5D5A"/>
    <w:rsid w:val="003D7184"/>
    <w:rsid w:val="003F13E0"/>
    <w:rsid w:val="00406C9B"/>
    <w:rsid w:val="004126DE"/>
    <w:rsid w:val="00413E8F"/>
    <w:rsid w:val="004141F9"/>
    <w:rsid w:val="00416A02"/>
    <w:rsid w:val="00417678"/>
    <w:rsid w:val="00420103"/>
    <w:rsid w:val="00425F7F"/>
    <w:rsid w:val="004261E2"/>
    <w:rsid w:val="004275D0"/>
    <w:rsid w:val="0043242E"/>
    <w:rsid w:val="00435A69"/>
    <w:rsid w:val="00437A24"/>
    <w:rsid w:val="00442547"/>
    <w:rsid w:val="00442C1E"/>
    <w:rsid w:val="004543F5"/>
    <w:rsid w:val="00467409"/>
    <w:rsid w:val="004700E6"/>
    <w:rsid w:val="00477F2D"/>
    <w:rsid w:val="004965CF"/>
    <w:rsid w:val="0049676B"/>
    <w:rsid w:val="004975BC"/>
    <w:rsid w:val="004A1038"/>
    <w:rsid w:val="004B616F"/>
    <w:rsid w:val="004C1F46"/>
    <w:rsid w:val="004C5133"/>
    <w:rsid w:val="004D2475"/>
    <w:rsid w:val="004D2BA4"/>
    <w:rsid w:val="004D6333"/>
    <w:rsid w:val="004E010B"/>
    <w:rsid w:val="004E0435"/>
    <w:rsid w:val="004F0A7A"/>
    <w:rsid w:val="004F0D20"/>
    <w:rsid w:val="004F13C2"/>
    <w:rsid w:val="004F5302"/>
    <w:rsid w:val="004F75E7"/>
    <w:rsid w:val="004F7B65"/>
    <w:rsid w:val="005103F3"/>
    <w:rsid w:val="00535E3B"/>
    <w:rsid w:val="00544CA6"/>
    <w:rsid w:val="00550BEA"/>
    <w:rsid w:val="005517EC"/>
    <w:rsid w:val="005574C1"/>
    <w:rsid w:val="0056219B"/>
    <w:rsid w:val="0056554C"/>
    <w:rsid w:val="005679F1"/>
    <w:rsid w:val="00573BEC"/>
    <w:rsid w:val="005875DC"/>
    <w:rsid w:val="0059005D"/>
    <w:rsid w:val="00596AA1"/>
    <w:rsid w:val="005A0E6C"/>
    <w:rsid w:val="005A657C"/>
    <w:rsid w:val="005C342D"/>
    <w:rsid w:val="005D18CC"/>
    <w:rsid w:val="005D4218"/>
    <w:rsid w:val="005F4D08"/>
    <w:rsid w:val="005F5372"/>
    <w:rsid w:val="00601EEF"/>
    <w:rsid w:val="00605422"/>
    <w:rsid w:val="00606946"/>
    <w:rsid w:val="00607DD9"/>
    <w:rsid w:val="00612ABA"/>
    <w:rsid w:val="00622746"/>
    <w:rsid w:val="00627E83"/>
    <w:rsid w:val="00640261"/>
    <w:rsid w:val="00640648"/>
    <w:rsid w:val="00641112"/>
    <w:rsid w:val="0064191C"/>
    <w:rsid w:val="00641CD0"/>
    <w:rsid w:val="00642A71"/>
    <w:rsid w:val="00651EB0"/>
    <w:rsid w:val="00655636"/>
    <w:rsid w:val="00657163"/>
    <w:rsid w:val="00661950"/>
    <w:rsid w:val="006728FA"/>
    <w:rsid w:val="00681533"/>
    <w:rsid w:val="0068324C"/>
    <w:rsid w:val="00696C0D"/>
    <w:rsid w:val="006A019B"/>
    <w:rsid w:val="006A2A2F"/>
    <w:rsid w:val="006A4A0B"/>
    <w:rsid w:val="006E1803"/>
    <w:rsid w:val="006E5A5A"/>
    <w:rsid w:val="006F2F86"/>
    <w:rsid w:val="00715C18"/>
    <w:rsid w:val="00721CE5"/>
    <w:rsid w:val="0072283A"/>
    <w:rsid w:val="00723D37"/>
    <w:rsid w:val="007244DF"/>
    <w:rsid w:val="00741836"/>
    <w:rsid w:val="00747296"/>
    <w:rsid w:val="00757084"/>
    <w:rsid w:val="0076367E"/>
    <w:rsid w:val="007679AC"/>
    <w:rsid w:val="0077478D"/>
    <w:rsid w:val="007831F2"/>
    <w:rsid w:val="007B0198"/>
    <w:rsid w:val="007B2978"/>
    <w:rsid w:val="007C1B5C"/>
    <w:rsid w:val="007C210D"/>
    <w:rsid w:val="007C7872"/>
    <w:rsid w:val="007E123D"/>
    <w:rsid w:val="007E2C15"/>
    <w:rsid w:val="007E7CF1"/>
    <w:rsid w:val="007F5085"/>
    <w:rsid w:val="007F5ED8"/>
    <w:rsid w:val="0080471E"/>
    <w:rsid w:val="008068B8"/>
    <w:rsid w:val="008068E1"/>
    <w:rsid w:val="00811F1D"/>
    <w:rsid w:val="00812125"/>
    <w:rsid w:val="0081300A"/>
    <w:rsid w:val="00821552"/>
    <w:rsid w:val="00822EFC"/>
    <w:rsid w:val="00840A69"/>
    <w:rsid w:val="00847A6E"/>
    <w:rsid w:val="00860C26"/>
    <w:rsid w:val="00860C93"/>
    <w:rsid w:val="00865CD3"/>
    <w:rsid w:val="00872E9D"/>
    <w:rsid w:val="00873A9F"/>
    <w:rsid w:val="00882FEB"/>
    <w:rsid w:val="0088646E"/>
    <w:rsid w:val="00892348"/>
    <w:rsid w:val="00893029"/>
    <w:rsid w:val="008976D5"/>
    <w:rsid w:val="008A1251"/>
    <w:rsid w:val="008A3E5F"/>
    <w:rsid w:val="008A4978"/>
    <w:rsid w:val="008B0C78"/>
    <w:rsid w:val="008B16E8"/>
    <w:rsid w:val="008B1A9E"/>
    <w:rsid w:val="008B3BA8"/>
    <w:rsid w:val="008C031B"/>
    <w:rsid w:val="008C3179"/>
    <w:rsid w:val="008C667F"/>
    <w:rsid w:val="008D3C8D"/>
    <w:rsid w:val="008F5522"/>
    <w:rsid w:val="008F68AF"/>
    <w:rsid w:val="00913DB8"/>
    <w:rsid w:val="0091742F"/>
    <w:rsid w:val="00954CFB"/>
    <w:rsid w:val="00962067"/>
    <w:rsid w:val="009638DC"/>
    <w:rsid w:val="00971309"/>
    <w:rsid w:val="0098118D"/>
    <w:rsid w:val="009838DA"/>
    <w:rsid w:val="009844CA"/>
    <w:rsid w:val="0099516F"/>
    <w:rsid w:val="009A0A01"/>
    <w:rsid w:val="009B36B7"/>
    <w:rsid w:val="009B79D6"/>
    <w:rsid w:val="009F5009"/>
    <w:rsid w:val="00A07C2C"/>
    <w:rsid w:val="00A13FF4"/>
    <w:rsid w:val="00A151FB"/>
    <w:rsid w:val="00A153F8"/>
    <w:rsid w:val="00A35C02"/>
    <w:rsid w:val="00A50FD9"/>
    <w:rsid w:val="00A52364"/>
    <w:rsid w:val="00A5782F"/>
    <w:rsid w:val="00A60416"/>
    <w:rsid w:val="00A629E8"/>
    <w:rsid w:val="00A63B1F"/>
    <w:rsid w:val="00A64210"/>
    <w:rsid w:val="00A70193"/>
    <w:rsid w:val="00A726A4"/>
    <w:rsid w:val="00A74E16"/>
    <w:rsid w:val="00A75F87"/>
    <w:rsid w:val="00A97563"/>
    <w:rsid w:val="00AA21F4"/>
    <w:rsid w:val="00AB631C"/>
    <w:rsid w:val="00AC0C51"/>
    <w:rsid w:val="00AD3229"/>
    <w:rsid w:val="00AE6AB5"/>
    <w:rsid w:val="00AF18A8"/>
    <w:rsid w:val="00B06FC0"/>
    <w:rsid w:val="00B12949"/>
    <w:rsid w:val="00B134E5"/>
    <w:rsid w:val="00B13FBC"/>
    <w:rsid w:val="00B17CE6"/>
    <w:rsid w:val="00B26DF0"/>
    <w:rsid w:val="00B36BAC"/>
    <w:rsid w:val="00B401EB"/>
    <w:rsid w:val="00B45D9F"/>
    <w:rsid w:val="00B52853"/>
    <w:rsid w:val="00B538C7"/>
    <w:rsid w:val="00B614E0"/>
    <w:rsid w:val="00B63476"/>
    <w:rsid w:val="00B64246"/>
    <w:rsid w:val="00B673F2"/>
    <w:rsid w:val="00B71D1F"/>
    <w:rsid w:val="00B942EA"/>
    <w:rsid w:val="00BA471C"/>
    <w:rsid w:val="00BA7E5E"/>
    <w:rsid w:val="00BB1023"/>
    <w:rsid w:val="00BB12AF"/>
    <w:rsid w:val="00BB2456"/>
    <w:rsid w:val="00BB578B"/>
    <w:rsid w:val="00BD4C4B"/>
    <w:rsid w:val="00BD5754"/>
    <w:rsid w:val="00BE1D18"/>
    <w:rsid w:val="00BE520C"/>
    <w:rsid w:val="00BE7E1A"/>
    <w:rsid w:val="00BF424D"/>
    <w:rsid w:val="00C00D41"/>
    <w:rsid w:val="00C03CF9"/>
    <w:rsid w:val="00C046E3"/>
    <w:rsid w:val="00C054E9"/>
    <w:rsid w:val="00C129A1"/>
    <w:rsid w:val="00C1462A"/>
    <w:rsid w:val="00C26644"/>
    <w:rsid w:val="00C30312"/>
    <w:rsid w:val="00C31F7D"/>
    <w:rsid w:val="00C40579"/>
    <w:rsid w:val="00C40B64"/>
    <w:rsid w:val="00C43FC2"/>
    <w:rsid w:val="00C54F4A"/>
    <w:rsid w:val="00C63EA2"/>
    <w:rsid w:val="00C67DA6"/>
    <w:rsid w:val="00C7069A"/>
    <w:rsid w:val="00C70BCB"/>
    <w:rsid w:val="00C7459A"/>
    <w:rsid w:val="00C74B22"/>
    <w:rsid w:val="00C75952"/>
    <w:rsid w:val="00C76012"/>
    <w:rsid w:val="00CB031D"/>
    <w:rsid w:val="00CB0869"/>
    <w:rsid w:val="00CC78D5"/>
    <w:rsid w:val="00CD30A2"/>
    <w:rsid w:val="00CD3D94"/>
    <w:rsid w:val="00CD41CF"/>
    <w:rsid w:val="00CF6DFC"/>
    <w:rsid w:val="00D03818"/>
    <w:rsid w:val="00D05480"/>
    <w:rsid w:val="00D06F2C"/>
    <w:rsid w:val="00D12F22"/>
    <w:rsid w:val="00D15669"/>
    <w:rsid w:val="00D16873"/>
    <w:rsid w:val="00D22BE4"/>
    <w:rsid w:val="00D23CAF"/>
    <w:rsid w:val="00D3639A"/>
    <w:rsid w:val="00D36562"/>
    <w:rsid w:val="00D425AB"/>
    <w:rsid w:val="00D47A47"/>
    <w:rsid w:val="00D47C4C"/>
    <w:rsid w:val="00D6213F"/>
    <w:rsid w:val="00D72972"/>
    <w:rsid w:val="00D74126"/>
    <w:rsid w:val="00D75978"/>
    <w:rsid w:val="00D878AC"/>
    <w:rsid w:val="00D91176"/>
    <w:rsid w:val="00D97CD7"/>
    <w:rsid w:val="00DA2429"/>
    <w:rsid w:val="00DA68E1"/>
    <w:rsid w:val="00DA7E5B"/>
    <w:rsid w:val="00DB7FE8"/>
    <w:rsid w:val="00DC11EC"/>
    <w:rsid w:val="00DC74FA"/>
    <w:rsid w:val="00DC77FC"/>
    <w:rsid w:val="00DD289E"/>
    <w:rsid w:val="00DD5253"/>
    <w:rsid w:val="00DD546D"/>
    <w:rsid w:val="00DD57F9"/>
    <w:rsid w:val="00DD79B9"/>
    <w:rsid w:val="00DE005D"/>
    <w:rsid w:val="00DF5AEB"/>
    <w:rsid w:val="00DF7112"/>
    <w:rsid w:val="00DF7512"/>
    <w:rsid w:val="00E0460C"/>
    <w:rsid w:val="00E061AA"/>
    <w:rsid w:val="00E06972"/>
    <w:rsid w:val="00E164E1"/>
    <w:rsid w:val="00E22F62"/>
    <w:rsid w:val="00E22F8F"/>
    <w:rsid w:val="00E418BC"/>
    <w:rsid w:val="00E47F63"/>
    <w:rsid w:val="00E50626"/>
    <w:rsid w:val="00E5418E"/>
    <w:rsid w:val="00E55152"/>
    <w:rsid w:val="00E6139B"/>
    <w:rsid w:val="00E6346D"/>
    <w:rsid w:val="00E65019"/>
    <w:rsid w:val="00E707D8"/>
    <w:rsid w:val="00E748F2"/>
    <w:rsid w:val="00E81712"/>
    <w:rsid w:val="00E8778E"/>
    <w:rsid w:val="00E92CED"/>
    <w:rsid w:val="00EC49AB"/>
    <w:rsid w:val="00ED03A9"/>
    <w:rsid w:val="00ED18E0"/>
    <w:rsid w:val="00ED5740"/>
    <w:rsid w:val="00EE55D5"/>
    <w:rsid w:val="00EE660C"/>
    <w:rsid w:val="00EE7C98"/>
    <w:rsid w:val="00EF0BD7"/>
    <w:rsid w:val="00EF5D1F"/>
    <w:rsid w:val="00F06274"/>
    <w:rsid w:val="00F16635"/>
    <w:rsid w:val="00F20E29"/>
    <w:rsid w:val="00F21C4C"/>
    <w:rsid w:val="00F2218B"/>
    <w:rsid w:val="00F22D41"/>
    <w:rsid w:val="00F25A94"/>
    <w:rsid w:val="00F260B8"/>
    <w:rsid w:val="00F30F02"/>
    <w:rsid w:val="00F35BD7"/>
    <w:rsid w:val="00F35C96"/>
    <w:rsid w:val="00F37BC2"/>
    <w:rsid w:val="00F50179"/>
    <w:rsid w:val="00F56DB9"/>
    <w:rsid w:val="00F61500"/>
    <w:rsid w:val="00F669D0"/>
    <w:rsid w:val="00F762CD"/>
    <w:rsid w:val="00F8093B"/>
    <w:rsid w:val="00F8195B"/>
    <w:rsid w:val="00F81AD7"/>
    <w:rsid w:val="00F855E8"/>
    <w:rsid w:val="00F97C47"/>
    <w:rsid w:val="00FB5B71"/>
    <w:rsid w:val="00FC1B33"/>
    <w:rsid w:val="00FC2087"/>
    <w:rsid w:val="00FC7B98"/>
    <w:rsid w:val="00FD53F4"/>
    <w:rsid w:val="00FD7D00"/>
    <w:rsid w:val="00FE4C60"/>
    <w:rsid w:val="00FF26E1"/>
    <w:rsid w:val="00FF2AD4"/>
    <w:rsid w:val="00FF2C7A"/>
    <w:rsid w:val="00FF6D37"/>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38DC"/>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
      <w:docPartPr>
        <w:name w:val="703F78F1FE99427AA096734D81615CDE"/>
        <w:category>
          <w:name w:val="Allgemein"/>
          <w:gallery w:val="placeholder"/>
        </w:category>
        <w:types>
          <w:type w:val="bbPlcHdr"/>
        </w:types>
        <w:behaviors>
          <w:behavior w:val="content"/>
        </w:behaviors>
        <w:guid w:val="{1D9CE29E-0658-494F-9AD3-0A65D98B7869}"/>
      </w:docPartPr>
      <w:docPartBody>
        <w:p w:rsidR="00381899" w:rsidRDefault="003C489C" w:rsidP="003C489C">
          <w:pPr>
            <w:pStyle w:val="703F78F1FE99427AA096734D81615CDE"/>
          </w:pPr>
          <w:r w:rsidRPr="00DA68E1">
            <w:t>Klicken oder tippen Sie hier, um Text einzugeben.</w:t>
          </w:r>
        </w:p>
      </w:docPartBody>
    </w:docPart>
    <w:docPart>
      <w:docPartPr>
        <w:name w:val="1D8A901E7E104FB79D3D9C4C0455925D"/>
        <w:category>
          <w:name w:val="Allgemein"/>
          <w:gallery w:val="placeholder"/>
        </w:category>
        <w:types>
          <w:type w:val="bbPlcHdr"/>
        </w:types>
        <w:behaviors>
          <w:behavior w:val="content"/>
        </w:behaviors>
        <w:guid w:val="{DCE06CA4-ADD3-4C4E-9E23-34C62BC44424}"/>
      </w:docPartPr>
      <w:docPartBody>
        <w:p w:rsidR="00381899" w:rsidRDefault="003C489C" w:rsidP="003C489C">
          <w:pPr>
            <w:pStyle w:val="1D8A901E7E104FB79D3D9C4C0455925D"/>
          </w:pPr>
          <w:r w:rsidRPr="00DA68E1">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0A2AF2"/>
    <w:rsid w:val="000C777C"/>
    <w:rsid w:val="0013055D"/>
    <w:rsid w:val="00134A91"/>
    <w:rsid w:val="00180822"/>
    <w:rsid w:val="001A0A46"/>
    <w:rsid w:val="001A1CAB"/>
    <w:rsid w:val="001A62EA"/>
    <w:rsid w:val="001B6C68"/>
    <w:rsid w:val="00254460"/>
    <w:rsid w:val="002A297D"/>
    <w:rsid w:val="002B78D2"/>
    <w:rsid w:val="002F2104"/>
    <w:rsid w:val="00314F44"/>
    <w:rsid w:val="003279D9"/>
    <w:rsid w:val="00332A26"/>
    <w:rsid w:val="00342857"/>
    <w:rsid w:val="003442DE"/>
    <w:rsid w:val="00381899"/>
    <w:rsid w:val="00384A52"/>
    <w:rsid w:val="003A38CE"/>
    <w:rsid w:val="003C489C"/>
    <w:rsid w:val="003E3A7A"/>
    <w:rsid w:val="004126DE"/>
    <w:rsid w:val="004543F5"/>
    <w:rsid w:val="004700E6"/>
    <w:rsid w:val="004A5FED"/>
    <w:rsid w:val="004C1F46"/>
    <w:rsid w:val="004E147D"/>
    <w:rsid w:val="004F7B65"/>
    <w:rsid w:val="00523906"/>
    <w:rsid w:val="00524FBC"/>
    <w:rsid w:val="00535E3B"/>
    <w:rsid w:val="0056219B"/>
    <w:rsid w:val="005C3A3E"/>
    <w:rsid w:val="005D556D"/>
    <w:rsid w:val="00612BEA"/>
    <w:rsid w:val="00630708"/>
    <w:rsid w:val="006B41AD"/>
    <w:rsid w:val="00721CE5"/>
    <w:rsid w:val="00736FDF"/>
    <w:rsid w:val="00777249"/>
    <w:rsid w:val="00814323"/>
    <w:rsid w:val="0087729D"/>
    <w:rsid w:val="008B0C78"/>
    <w:rsid w:val="008C16E2"/>
    <w:rsid w:val="008F68AF"/>
    <w:rsid w:val="00930F21"/>
    <w:rsid w:val="009B36B7"/>
    <w:rsid w:val="009B51BC"/>
    <w:rsid w:val="00A153F8"/>
    <w:rsid w:val="00A332D6"/>
    <w:rsid w:val="00A84D69"/>
    <w:rsid w:val="00A85F6B"/>
    <w:rsid w:val="00A96DBF"/>
    <w:rsid w:val="00AD6DD7"/>
    <w:rsid w:val="00AF18A8"/>
    <w:rsid w:val="00B20895"/>
    <w:rsid w:val="00B26DF0"/>
    <w:rsid w:val="00C54F4A"/>
    <w:rsid w:val="00CA301E"/>
    <w:rsid w:val="00CD3D94"/>
    <w:rsid w:val="00CE6C82"/>
    <w:rsid w:val="00D06755"/>
    <w:rsid w:val="00D91176"/>
    <w:rsid w:val="00DD5253"/>
    <w:rsid w:val="00DD546D"/>
    <w:rsid w:val="00DF3C28"/>
    <w:rsid w:val="00DF5AEB"/>
    <w:rsid w:val="00E164E1"/>
    <w:rsid w:val="00E31693"/>
    <w:rsid w:val="00E5058E"/>
    <w:rsid w:val="00E50626"/>
    <w:rsid w:val="00E84235"/>
    <w:rsid w:val="00EE4C66"/>
    <w:rsid w:val="00EE55D5"/>
    <w:rsid w:val="00F2218B"/>
    <w:rsid w:val="00F22D41"/>
    <w:rsid w:val="00F3086F"/>
    <w:rsid w:val="00F337B3"/>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DF12007CE4074D33A34A91EB543BF717">
    <w:name w:val="DF12007CE4074D33A34A91EB543BF717"/>
    <w:rsid w:val="001A1CAB"/>
    <w:pPr>
      <w:spacing w:line="278" w:lineRule="auto"/>
    </w:pPr>
    <w:rPr>
      <w:sz w:val="24"/>
      <w:szCs w:val="24"/>
    </w:rPr>
  </w:style>
  <w:style w:type="paragraph" w:customStyle="1" w:styleId="4C14E44C8E3946BC8A3D7D046197D0AC">
    <w:name w:val="4C14E44C8E3946BC8A3D7D046197D0AC"/>
    <w:rsid w:val="001A1CAB"/>
    <w:pPr>
      <w:spacing w:line="278" w:lineRule="auto"/>
    </w:pPr>
    <w:rPr>
      <w:sz w:val="24"/>
      <w:szCs w:val="24"/>
    </w:rPr>
  </w:style>
  <w:style w:type="paragraph" w:customStyle="1" w:styleId="F527FDC115574A1D99E782E56B4B1C2A">
    <w:name w:val="F527FDC115574A1D99E782E56B4B1C2A"/>
    <w:rsid w:val="001A1CAB"/>
    <w:pPr>
      <w:spacing w:line="278" w:lineRule="auto"/>
    </w:pPr>
    <w:rPr>
      <w:sz w:val="24"/>
      <w:szCs w:val="24"/>
    </w:rPr>
  </w:style>
  <w:style w:type="paragraph" w:customStyle="1" w:styleId="426090C3B0B24526A003DCB82445E926">
    <w:name w:val="426090C3B0B24526A003DCB82445E926"/>
    <w:rsid w:val="001A1CAB"/>
    <w:pPr>
      <w:spacing w:line="278" w:lineRule="auto"/>
    </w:pPr>
    <w:rPr>
      <w:sz w:val="24"/>
      <w:szCs w:val="24"/>
    </w:rPr>
  </w:style>
  <w:style w:type="paragraph" w:customStyle="1" w:styleId="0AB1936795EF49489BD70E2B33A61E29">
    <w:name w:val="0AB1936795EF49489BD70E2B33A61E29"/>
    <w:rsid w:val="001A1CAB"/>
    <w:pPr>
      <w:spacing w:line="278" w:lineRule="auto"/>
    </w:pPr>
    <w:rPr>
      <w:sz w:val="24"/>
      <w:szCs w:val="24"/>
    </w:rPr>
  </w:style>
  <w:style w:type="paragraph" w:customStyle="1" w:styleId="2D41C3697D2C432499B88B4CF039A68E">
    <w:name w:val="2D41C3697D2C432499B88B4CF039A68E"/>
    <w:rsid w:val="001A1CAB"/>
    <w:pPr>
      <w:spacing w:line="278" w:lineRule="auto"/>
    </w:pPr>
    <w:rPr>
      <w:sz w:val="24"/>
      <w:szCs w:val="24"/>
    </w:rPr>
  </w:style>
  <w:style w:type="paragraph" w:customStyle="1" w:styleId="EE4AEE2171EF40488E2B7E0FA6C6DD01">
    <w:name w:val="EE4AEE2171EF40488E2B7E0FA6C6DD01"/>
    <w:rsid w:val="001A1CAB"/>
    <w:pPr>
      <w:spacing w:line="278" w:lineRule="auto"/>
    </w:pPr>
    <w:rPr>
      <w:sz w:val="24"/>
      <w:szCs w:val="24"/>
    </w:rPr>
  </w:style>
  <w:style w:type="paragraph" w:customStyle="1" w:styleId="498D61C648FC447C8CB91285EEA18CAD">
    <w:name w:val="498D61C648FC447C8CB91285EEA18CAD"/>
    <w:rsid w:val="001A1CAB"/>
    <w:pPr>
      <w:spacing w:line="278" w:lineRule="auto"/>
    </w:pPr>
    <w:rPr>
      <w:sz w:val="24"/>
      <w:szCs w:val="24"/>
    </w:rPr>
  </w:style>
  <w:style w:type="paragraph" w:customStyle="1" w:styleId="CDC2F3D4C8724149B28CD590535CB883">
    <w:name w:val="CDC2F3D4C8724149B28CD590535CB883"/>
    <w:rsid w:val="001A1CAB"/>
    <w:pPr>
      <w:spacing w:line="278" w:lineRule="auto"/>
    </w:pPr>
    <w:rPr>
      <w:sz w:val="24"/>
      <w:szCs w:val="24"/>
    </w:rPr>
  </w:style>
  <w:style w:type="paragraph" w:customStyle="1" w:styleId="E7DD67538A7846818DC52B7D9A604BE0">
    <w:name w:val="E7DD67538A7846818DC52B7D9A604BE0"/>
    <w:rsid w:val="001A1CAB"/>
    <w:pPr>
      <w:spacing w:line="278" w:lineRule="auto"/>
    </w:pPr>
    <w:rPr>
      <w:sz w:val="24"/>
      <w:szCs w:val="24"/>
    </w:rPr>
  </w:style>
  <w:style w:type="paragraph" w:customStyle="1" w:styleId="AB40591BA1C8490487F7863983EDE4F7">
    <w:name w:val="AB40591BA1C8490487F7863983EDE4F7"/>
    <w:rsid w:val="001A1CAB"/>
    <w:pPr>
      <w:spacing w:line="278" w:lineRule="auto"/>
    </w:pPr>
    <w:rPr>
      <w:sz w:val="24"/>
      <w:szCs w:val="24"/>
    </w:rPr>
  </w:style>
  <w:style w:type="paragraph" w:customStyle="1" w:styleId="615D17EF280D43A8BF3E27AB1CB93F27">
    <w:name w:val="615D17EF280D43A8BF3E27AB1CB93F27"/>
    <w:rsid w:val="001A1CAB"/>
    <w:pPr>
      <w:spacing w:line="278" w:lineRule="auto"/>
    </w:pPr>
    <w:rPr>
      <w:sz w:val="24"/>
      <w:szCs w:val="24"/>
    </w:rPr>
  </w:style>
  <w:style w:type="paragraph" w:customStyle="1" w:styleId="964E80C07FA04F08B43572370A34EDF0">
    <w:name w:val="964E80C07FA04F08B43572370A34EDF0"/>
    <w:rsid w:val="001A1CAB"/>
    <w:pPr>
      <w:spacing w:line="278" w:lineRule="auto"/>
    </w:pPr>
    <w:rPr>
      <w:sz w:val="24"/>
      <w:szCs w:val="24"/>
    </w:rPr>
  </w:style>
  <w:style w:type="paragraph" w:customStyle="1" w:styleId="8D3637FA578E4AD98EC1A8CFA9D22066">
    <w:name w:val="8D3637FA578E4AD98EC1A8CFA9D22066"/>
    <w:rsid w:val="001A1CAB"/>
    <w:pPr>
      <w:spacing w:line="278" w:lineRule="auto"/>
    </w:pPr>
    <w:rPr>
      <w:sz w:val="24"/>
      <w:szCs w:val="24"/>
    </w:rPr>
  </w:style>
  <w:style w:type="paragraph" w:customStyle="1" w:styleId="5591BE81D3584D1CBDD1A52C8D19964D">
    <w:name w:val="5591BE81D3584D1CBDD1A52C8D19964D"/>
    <w:rsid w:val="001A1CAB"/>
    <w:pPr>
      <w:spacing w:line="278" w:lineRule="auto"/>
    </w:pPr>
    <w:rPr>
      <w:sz w:val="24"/>
      <w:szCs w:val="24"/>
    </w:rPr>
  </w:style>
  <w:style w:type="paragraph" w:customStyle="1" w:styleId="DD699B43A17D425C929723DF641495BD">
    <w:name w:val="DD699B43A17D425C929723DF641495BD"/>
    <w:rsid w:val="001A1CAB"/>
    <w:pPr>
      <w:spacing w:line="278" w:lineRule="auto"/>
    </w:pPr>
    <w:rPr>
      <w:sz w:val="24"/>
      <w:szCs w:val="24"/>
    </w:rPr>
  </w:style>
  <w:style w:type="paragraph" w:customStyle="1" w:styleId="1A8F552A90B543DD8ECB47D285E285B8">
    <w:name w:val="1A8F552A90B543DD8ECB47D285E285B8"/>
    <w:rsid w:val="001A1CAB"/>
    <w:pPr>
      <w:spacing w:line="278" w:lineRule="auto"/>
    </w:pPr>
    <w:rPr>
      <w:sz w:val="24"/>
      <w:szCs w:val="24"/>
    </w:rPr>
  </w:style>
  <w:style w:type="paragraph" w:customStyle="1" w:styleId="0024ABF4B3694B1D95C6A70315B505FF">
    <w:name w:val="0024ABF4B3694B1D95C6A70315B505FF"/>
    <w:rsid w:val="001A1CAB"/>
    <w:pPr>
      <w:spacing w:line="278" w:lineRule="auto"/>
    </w:pPr>
    <w:rPr>
      <w:sz w:val="24"/>
      <w:szCs w:val="24"/>
    </w:rPr>
  </w:style>
  <w:style w:type="paragraph" w:customStyle="1" w:styleId="A44FEB085EC344D99E1350AE11E349A3">
    <w:name w:val="A44FEB085EC344D99E1350AE11E349A3"/>
    <w:rsid w:val="001A1CAB"/>
    <w:pPr>
      <w:spacing w:line="278" w:lineRule="auto"/>
    </w:pPr>
    <w:rPr>
      <w:sz w:val="24"/>
      <w:szCs w:val="24"/>
    </w:rPr>
  </w:style>
  <w:style w:type="paragraph" w:customStyle="1" w:styleId="74FA70F2137C45B7BB23DA261AFADBA7">
    <w:name w:val="74FA70F2137C45B7BB23DA261AFADBA7"/>
    <w:rsid w:val="001A1CAB"/>
    <w:pPr>
      <w:spacing w:line="278" w:lineRule="auto"/>
    </w:pPr>
    <w:rPr>
      <w:sz w:val="24"/>
      <w:szCs w:val="24"/>
    </w:rPr>
  </w:style>
  <w:style w:type="paragraph" w:customStyle="1" w:styleId="E0C4356C1D8B401C897B578D3356BA62">
    <w:name w:val="E0C4356C1D8B401C897B578D3356BA62"/>
    <w:rsid w:val="001A1CAB"/>
    <w:pPr>
      <w:spacing w:line="278" w:lineRule="auto"/>
    </w:pPr>
    <w:rPr>
      <w:sz w:val="24"/>
      <w:szCs w:val="24"/>
    </w:rPr>
  </w:style>
  <w:style w:type="paragraph" w:customStyle="1" w:styleId="B0EC7A3309E44CC5AABCF80FEC73F757">
    <w:name w:val="B0EC7A3309E44CC5AABCF80FEC73F757"/>
    <w:rsid w:val="001A1CAB"/>
    <w:pPr>
      <w:spacing w:line="278" w:lineRule="auto"/>
    </w:pPr>
    <w:rPr>
      <w:sz w:val="24"/>
      <w:szCs w:val="24"/>
    </w:rPr>
  </w:style>
  <w:style w:type="paragraph" w:customStyle="1" w:styleId="D148AB63183240F7BB1249A5433A04DC">
    <w:name w:val="D148AB63183240F7BB1249A5433A04DC"/>
    <w:rsid w:val="001A1CAB"/>
    <w:pPr>
      <w:spacing w:line="278" w:lineRule="auto"/>
    </w:pPr>
    <w:rPr>
      <w:sz w:val="24"/>
      <w:szCs w:val="24"/>
    </w:rPr>
  </w:style>
  <w:style w:type="paragraph" w:customStyle="1" w:styleId="A0A6AEB8E8A44F9AA69CE67560F15888">
    <w:name w:val="A0A6AEB8E8A44F9AA69CE67560F15888"/>
    <w:rsid w:val="001A1CAB"/>
    <w:pPr>
      <w:spacing w:line="278" w:lineRule="auto"/>
    </w:pPr>
    <w:rPr>
      <w:sz w:val="24"/>
      <w:szCs w:val="24"/>
    </w:rPr>
  </w:style>
  <w:style w:type="paragraph" w:customStyle="1" w:styleId="AAE5DBAEC54B474A8013200C1D8FD62F">
    <w:name w:val="AAE5DBAEC54B474A8013200C1D8FD62F"/>
    <w:rsid w:val="001A1CAB"/>
    <w:pPr>
      <w:spacing w:line="278" w:lineRule="auto"/>
    </w:pPr>
    <w:rPr>
      <w:sz w:val="24"/>
      <w:szCs w:val="24"/>
    </w:rPr>
  </w:style>
  <w:style w:type="paragraph" w:customStyle="1" w:styleId="ECB3333FC9A444BAB64D0B118B3250D7">
    <w:name w:val="ECB3333FC9A444BAB64D0B118B3250D7"/>
    <w:rsid w:val="001A1CAB"/>
    <w:pPr>
      <w:spacing w:line="278" w:lineRule="auto"/>
    </w:pPr>
    <w:rPr>
      <w:sz w:val="24"/>
      <w:szCs w:val="24"/>
    </w:rPr>
  </w:style>
  <w:style w:type="paragraph" w:customStyle="1" w:styleId="32D5C4E0DC0842F29AFC8A60FD699410">
    <w:name w:val="32D5C4E0DC0842F29AFC8A60FD699410"/>
    <w:rsid w:val="001A1CAB"/>
    <w:pPr>
      <w:spacing w:line="278" w:lineRule="auto"/>
    </w:pPr>
    <w:rPr>
      <w:sz w:val="24"/>
      <w:szCs w:val="24"/>
    </w:rPr>
  </w:style>
  <w:style w:type="paragraph" w:customStyle="1" w:styleId="0D5B4224BF684853A180FB7620D03908">
    <w:name w:val="0D5B4224BF684853A180FB7620D03908"/>
    <w:rsid w:val="001A1CAB"/>
    <w:pPr>
      <w:spacing w:line="278" w:lineRule="auto"/>
    </w:pPr>
    <w:rPr>
      <w:sz w:val="24"/>
      <w:szCs w:val="24"/>
    </w:rPr>
  </w:style>
  <w:style w:type="paragraph" w:customStyle="1" w:styleId="6A18E685CD3146CC99AA4133D2B4E423">
    <w:name w:val="6A18E685CD3146CC99AA4133D2B4E423"/>
    <w:rsid w:val="001A1CAB"/>
    <w:pPr>
      <w:spacing w:line="278" w:lineRule="auto"/>
    </w:pPr>
    <w:rPr>
      <w:sz w:val="24"/>
      <w:szCs w:val="24"/>
    </w:rPr>
  </w:style>
  <w:style w:type="paragraph" w:customStyle="1" w:styleId="B09724B4A6E348F5A98DB0F195339D0D">
    <w:name w:val="B09724B4A6E348F5A98DB0F195339D0D"/>
    <w:rsid w:val="001A1CAB"/>
    <w:pPr>
      <w:spacing w:line="278" w:lineRule="auto"/>
    </w:pPr>
    <w:rPr>
      <w:sz w:val="24"/>
      <w:szCs w:val="24"/>
    </w:rPr>
  </w:style>
  <w:style w:type="paragraph" w:customStyle="1" w:styleId="F1C20BAFA8A4473B86C75722D0A81F24">
    <w:name w:val="F1C20BAFA8A4473B86C75722D0A81F24"/>
    <w:rsid w:val="001A1CAB"/>
    <w:pPr>
      <w:spacing w:line="278" w:lineRule="auto"/>
    </w:pPr>
    <w:rPr>
      <w:sz w:val="24"/>
      <w:szCs w:val="24"/>
    </w:rPr>
  </w:style>
  <w:style w:type="paragraph" w:customStyle="1" w:styleId="193CF164CF104E919FB25B30CE40A903">
    <w:name w:val="193CF164CF104E919FB25B30CE40A903"/>
    <w:rsid w:val="001A1CAB"/>
    <w:pPr>
      <w:spacing w:line="278" w:lineRule="auto"/>
    </w:pPr>
    <w:rPr>
      <w:sz w:val="24"/>
      <w:szCs w:val="24"/>
    </w:rPr>
  </w:style>
  <w:style w:type="paragraph" w:customStyle="1" w:styleId="C8552AA4300444C4814668600CB43D3C">
    <w:name w:val="C8552AA4300444C4814668600CB43D3C"/>
    <w:rsid w:val="001A1CAB"/>
    <w:pPr>
      <w:spacing w:line="278" w:lineRule="auto"/>
    </w:pPr>
    <w:rPr>
      <w:sz w:val="24"/>
      <w:szCs w:val="24"/>
    </w:rPr>
  </w:style>
  <w:style w:type="paragraph" w:customStyle="1" w:styleId="63322DF5BD0D410F8D8246509F288973">
    <w:name w:val="63322DF5BD0D410F8D8246509F288973"/>
    <w:rsid w:val="001A1CAB"/>
    <w:pPr>
      <w:spacing w:line="278" w:lineRule="auto"/>
    </w:pPr>
    <w:rPr>
      <w:sz w:val="24"/>
      <w:szCs w:val="24"/>
    </w:rPr>
  </w:style>
  <w:style w:type="paragraph" w:customStyle="1" w:styleId="D4FD3E012C2847B18E85B984A79C6C22">
    <w:name w:val="D4FD3E012C2847B18E85B984A79C6C22"/>
    <w:rsid w:val="001A1CAB"/>
    <w:pPr>
      <w:spacing w:line="278" w:lineRule="auto"/>
    </w:pPr>
    <w:rPr>
      <w:sz w:val="24"/>
      <w:szCs w:val="24"/>
    </w:rPr>
  </w:style>
  <w:style w:type="paragraph" w:customStyle="1" w:styleId="39845C9C3B6F46BE82B11951586D781A">
    <w:name w:val="39845C9C3B6F46BE82B11951586D781A"/>
    <w:rsid w:val="001A1CAB"/>
    <w:pPr>
      <w:spacing w:line="278" w:lineRule="auto"/>
    </w:pPr>
    <w:rPr>
      <w:sz w:val="24"/>
      <w:szCs w:val="24"/>
    </w:rPr>
  </w:style>
  <w:style w:type="paragraph" w:customStyle="1" w:styleId="BA27D80EC30D4F9A951483DE8F2A7424">
    <w:name w:val="BA27D80EC30D4F9A951483DE8F2A7424"/>
    <w:rsid w:val="001A1CAB"/>
    <w:pPr>
      <w:spacing w:line="278" w:lineRule="auto"/>
    </w:pPr>
    <w:rPr>
      <w:sz w:val="24"/>
      <w:szCs w:val="24"/>
    </w:rPr>
  </w:style>
  <w:style w:type="paragraph" w:customStyle="1" w:styleId="400AFE63BF734A1488882D680E2C6906">
    <w:name w:val="400AFE63BF734A1488882D680E2C6906"/>
    <w:rsid w:val="001A1CAB"/>
    <w:pPr>
      <w:spacing w:line="278" w:lineRule="auto"/>
    </w:pPr>
    <w:rPr>
      <w:sz w:val="24"/>
      <w:szCs w:val="24"/>
    </w:rPr>
  </w:style>
  <w:style w:type="paragraph" w:customStyle="1" w:styleId="E27043764393413989156F8F075029DC">
    <w:name w:val="E27043764393413989156F8F075029DC"/>
    <w:rsid w:val="001A1CAB"/>
    <w:pPr>
      <w:spacing w:line="278" w:lineRule="auto"/>
    </w:pPr>
    <w:rPr>
      <w:sz w:val="24"/>
      <w:szCs w:val="24"/>
    </w:rPr>
  </w:style>
  <w:style w:type="paragraph" w:customStyle="1" w:styleId="C0DDF28CC7E1420C968207FEFA33A207">
    <w:name w:val="C0DDF28CC7E1420C968207FEFA33A207"/>
    <w:rsid w:val="001A1CAB"/>
    <w:pPr>
      <w:spacing w:line="278" w:lineRule="auto"/>
    </w:pPr>
    <w:rPr>
      <w:sz w:val="24"/>
      <w:szCs w:val="24"/>
    </w:rPr>
  </w:style>
  <w:style w:type="paragraph" w:customStyle="1" w:styleId="6F10B4F476384ECEBF4B42B76B86859E">
    <w:name w:val="6F10B4F476384ECEBF4B42B76B86859E"/>
    <w:rsid w:val="001A1CAB"/>
    <w:pPr>
      <w:spacing w:line="278" w:lineRule="auto"/>
    </w:pPr>
    <w:rPr>
      <w:sz w:val="24"/>
      <w:szCs w:val="24"/>
    </w:rPr>
  </w:style>
  <w:style w:type="paragraph" w:customStyle="1" w:styleId="043600DF8D6C4F8781D1A5914A42B50E">
    <w:name w:val="043600DF8D6C4F8781D1A5914A42B50E"/>
    <w:rsid w:val="001A1CAB"/>
    <w:pPr>
      <w:spacing w:line="278" w:lineRule="auto"/>
    </w:pPr>
    <w:rPr>
      <w:sz w:val="24"/>
      <w:szCs w:val="24"/>
    </w:rPr>
  </w:style>
  <w:style w:type="paragraph" w:customStyle="1" w:styleId="703F78F1FE99427AA096734D81615CDE">
    <w:name w:val="703F78F1FE99427AA096734D81615CDE"/>
    <w:rsid w:val="003C489C"/>
    <w:pPr>
      <w:spacing w:line="278" w:lineRule="auto"/>
    </w:pPr>
    <w:rPr>
      <w:sz w:val="24"/>
      <w:szCs w:val="24"/>
    </w:rPr>
  </w:style>
  <w:style w:type="paragraph" w:customStyle="1" w:styleId="1D8A901E7E104FB79D3D9C4C0455925D">
    <w:name w:val="1D8A901E7E104FB79D3D9C4C0455925D"/>
    <w:rsid w:val="003C489C"/>
    <w:pPr>
      <w:spacing w:line="278" w:lineRule="auto"/>
    </w:pPr>
    <w:rPr>
      <w:sz w:val="24"/>
      <w:szCs w:val="24"/>
    </w:rPr>
  </w:style>
  <w:style w:type="paragraph" w:customStyle="1" w:styleId="766AC9B848C5401EB41BD1AF8E4CA30D">
    <w:name w:val="766AC9B848C5401EB41BD1AF8E4CA30D"/>
    <w:rsid w:val="003C489C"/>
    <w:pPr>
      <w:spacing w:line="278" w:lineRule="auto"/>
    </w:pPr>
    <w:rPr>
      <w:sz w:val="24"/>
      <w:szCs w:val="24"/>
    </w:rPr>
  </w:style>
  <w:style w:type="paragraph" w:customStyle="1" w:styleId="1C86616CAFB54047A53ADAD19720849B">
    <w:name w:val="1C86616CAFB54047A53ADAD19720849B"/>
    <w:rsid w:val="003C489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2.xml><?xml version="1.0" encoding="utf-8"?>
<ds:datastoreItem xmlns:ds="http://schemas.openxmlformats.org/officeDocument/2006/customXml" ds:itemID="{6D293A2C-C2E3-4EF2-9128-F3C1E12D3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4.xml><?xml version="1.0" encoding="utf-8"?>
<ds:datastoreItem xmlns:ds="http://schemas.openxmlformats.org/officeDocument/2006/customXml" ds:itemID="{074E04F4-362B-41F3-80CB-3AFA5D2411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4721</Words>
  <Characters>29746</Characters>
  <Application>Microsoft Office Word</Application>
  <DocSecurity>0</DocSecurity>
  <Lines>247</Lines>
  <Paragraphs>68</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34399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Tanja Jantke</cp:lastModifiedBy>
  <cp:revision>369</cp:revision>
  <dcterms:created xsi:type="dcterms:W3CDTF">2023-10-02T14:22:00Z</dcterms:created>
  <dcterms:modified xsi:type="dcterms:W3CDTF">2026-04-16T11:48:00Z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