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7801" w14:textId="58459A0B" w:rsidR="0074436F" w:rsidRPr="0074436F" w:rsidRDefault="0074436F" w:rsidP="0074436F">
      <w:pPr>
        <w:tabs>
          <w:tab w:val="left" w:pos="6480"/>
          <w:tab w:val="righ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7"/>
          <w:lang w:eastAsia="de-DE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6"/>
          <w:lang w:eastAsia="de-DE"/>
        </w:rPr>
        <w:t>Mit dem Angebot einzureichen</w:t>
      </w:r>
      <w:r w:rsidRPr="0074436F">
        <w:rPr>
          <w:rFonts w:ascii="Arial" w:eastAsia="Times New Roman" w:hAnsi="Arial" w:cs="Arial"/>
          <w:b/>
          <w:bCs/>
          <w:color w:val="000000"/>
          <w:sz w:val="18"/>
          <w:szCs w:val="16"/>
          <w:lang w:eastAsia="de-DE"/>
        </w:rPr>
        <w:t>!</w:t>
      </w:r>
    </w:p>
    <w:p w14:paraId="22E3A6D1" w14:textId="14A707B0" w:rsidR="0074436F" w:rsidRPr="0074436F" w:rsidRDefault="00EE4A40" w:rsidP="0074436F">
      <w:pPr>
        <w:spacing w:before="60" w:after="60" w:line="360" w:lineRule="auto"/>
        <w:rPr>
          <w:rFonts w:ascii="Arial" w:eastAsia="Times New Roman" w:hAnsi="Arial" w:cs="Arial"/>
          <w:b/>
          <w:color w:val="000000"/>
          <w:sz w:val="32"/>
          <w:lang w:eastAsia="de-DE"/>
        </w:rPr>
      </w:pPr>
      <w:r>
        <w:rPr>
          <w:rFonts w:ascii="Arial" w:eastAsia="Times New Roman" w:hAnsi="Arial" w:cs="Arial"/>
          <w:b/>
          <w:color w:val="000000"/>
          <w:sz w:val="32"/>
          <w:lang w:eastAsia="de-DE"/>
        </w:rPr>
        <w:t>Energieeffizienz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4436F" w:rsidRPr="0074436F" w14:paraId="3984EC28" w14:textId="77777777" w:rsidTr="009940B4">
        <w:trPr>
          <w:trHeight w:val="696"/>
        </w:trPr>
        <w:tc>
          <w:tcPr>
            <w:tcW w:w="9356" w:type="dxa"/>
            <w:vAlign w:val="center"/>
          </w:tcPr>
          <w:p w14:paraId="12835B59" w14:textId="77777777" w:rsidR="0074436F" w:rsidRPr="0074436F" w:rsidRDefault="0074436F" w:rsidP="0074436F">
            <w:pPr>
              <w:spacing w:after="0" w:line="240" w:lineRule="auto"/>
              <w:ind w:left="2273" w:right="-2" w:hanging="2273"/>
              <w:rPr>
                <w:rFonts w:ascii="Arial" w:eastAsia="Times New Roman" w:hAnsi="Arial" w:cs="Arial"/>
                <w:b/>
                <w:spacing w:val="-1"/>
                <w:lang w:eastAsia="de-DE"/>
              </w:rPr>
            </w:pP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Leistung: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ab/>
              <w:t>Computertomographen</w:t>
            </w:r>
          </w:p>
          <w:p w14:paraId="54541A61" w14:textId="2FEDB7C9" w:rsidR="0074436F" w:rsidRPr="0074436F" w:rsidRDefault="0074436F" w:rsidP="0074436F">
            <w:pPr>
              <w:autoSpaceDE w:val="0"/>
              <w:autoSpaceDN w:val="0"/>
              <w:adjustRightInd w:val="0"/>
              <w:spacing w:after="0" w:line="240" w:lineRule="auto"/>
              <w:ind w:left="2273" w:hanging="2273"/>
              <w:jc w:val="both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Az: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ab/>
              <w:t>17-26 (200)</w:t>
            </w:r>
            <w:r w:rsidR="0003756A">
              <w:rPr>
                <w:rFonts w:ascii="Arial" w:eastAsia="Times New Roman" w:hAnsi="Arial" w:cs="Arial"/>
                <w:b/>
                <w:spacing w:val="-1"/>
                <w:lang w:eastAsia="de-DE"/>
              </w:rPr>
              <w:t xml:space="preserve"> ll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 xml:space="preserve"> BOC</w:t>
            </w:r>
          </w:p>
        </w:tc>
      </w:tr>
    </w:tbl>
    <w:p w14:paraId="3B648A1B" w14:textId="77777777" w:rsidR="0074436F" w:rsidRPr="0074436F" w:rsidRDefault="0074436F" w:rsidP="0074436F">
      <w:pPr>
        <w:spacing w:after="0" w:line="240" w:lineRule="auto"/>
        <w:ind w:left="567" w:right="340" w:hanging="567"/>
        <w:jc w:val="both"/>
        <w:outlineLvl w:val="0"/>
        <w:rPr>
          <w:rFonts w:ascii="Arial" w:eastAsia="Calibri" w:hAnsi="Arial" w:cs="Arial"/>
          <w:b/>
        </w:rPr>
      </w:pPr>
    </w:p>
    <w:p w14:paraId="18782997" w14:textId="150C4DF1" w:rsidR="00342B4D" w:rsidRDefault="000017FE">
      <w:r>
        <w:t>Die bestehenden Anlagen haben folgenden Energieverbrauch:</w:t>
      </w: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4677"/>
        <w:gridCol w:w="4677"/>
      </w:tblGrid>
      <w:tr w:rsidR="000017FE" w14:paraId="56583343" w14:textId="77777777" w:rsidTr="00A2071D">
        <w:tc>
          <w:tcPr>
            <w:tcW w:w="4677" w:type="dxa"/>
          </w:tcPr>
          <w:p w14:paraId="6E0E6068" w14:textId="69F2E8B8" w:rsidR="000017FE" w:rsidRPr="00A2071D" w:rsidRDefault="000017FE">
            <w:pPr>
              <w:rPr>
                <w:szCs w:val="24"/>
              </w:rPr>
            </w:pPr>
            <w:proofErr w:type="gramStart"/>
            <w:r w:rsidRPr="00770263">
              <w:rPr>
                <w:b/>
                <w:bCs/>
                <w:szCs w:val="24"/>
              </w:rPr>
              <w:t>CT Radiologie</w:t>
            </w:r>
            <w:proofErr w:type="gramEnd"/>
            <w:r w:rsidRPr="00770263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8956533" w14:textId="26D6D07C" w:rsidR="000017FE" w:rsidRPr="00770263" w:rsidRDefault="000017FE">
            <w:pPr>
              <w:rPr>
                <w:szCs w:val="24"/>
              </w:rPr>
            </w:pPr>
            <w:r w:rsidRPr="00770263">
              <w:rPr>
                <w:b/>
                <w:bCs/>
                <w:szCs w:val="24"/>
              </w:rPr>
              <w:t xml:space="preserve">CT ZNA </w:t>
            </w:r>
          </w:p>
        </w:tc>
      </w:tr>
      <w:tr w:rsidR="000017FE" w14:paraId="5D1E9224" w14:textId="77777777" w:rsidTr="00A2071D">
        <w:tc>
          <w:tcPr>
            <w:tcW w:w="4677" w:type="dxa"/>
          </w:tcPr>
          <w:p w14:paraId="7FA1ADE9" w14:textId="5842E8D9" w:rsidR="000017FE" w:rsidRDefault="000017FE">
            <w:r>
              <w:t>Leistungsaufnahme Stand-by: 4 kVA</w:t>
            </w:r>
            <w:r>
              <w:br/>
            </w:r>
            <w:r>
              <w:br/>
              <w:t>max. Leistungsaufnahme: 140 kVA</w:t>
            </w:r>
          </w:p>
          <w:p w14:paraId="4B698A40" w14:textId="624A8550" w:rsidR="00A2071D" w:rsidRPr="00083220" w:rsidRDefault="00A2071D">
            <w:pPr>
              <w:rPr>
                <w:b/>
                <w:bCs/>
                <w:sz w:val="20"/>
              </w:rPr>
            </w:pPr>
          </w:p>
        </w:tc>
        <w:tc>
          <w:tcPr>
            <w:tcW w:w="4677" w:type="dxa"/>
          </w:tcPr>
          <w:p w14:paraId="2AE98EF8" w14:textId="19EBB762" w:rsidR="000017FE" w:rsidRPr="00083220" w:rsidRDefault="000017FE">
            <w:pPr>
              <w:rPr>
                <w:b/>
                <w:bCs/>
                <w:sz w:val="20"/>
              </w:rPr>
            </w:pPr>
            <w:r>
              <w:t>Leistungsaufnahme Stand-by: 4 kVA</w:t>
            </w:r>
            <w:r>
              <w:br/>
            </w:r>
            <w:r>
              <w:br/>
              <w:t>max. Leistungsaufnahme: 125 kVA</w:t>
            </w:r>
          </w:p>
        </w:tc>
      </w:tr>
    </w:tbl>
    <w:p w14:paraId="4C95BA95" w14:textId="77777777" w:rsidR="000017FE" w:rsidRDefault="000017FE"/>
    <w:p w14:paraId="6C755370" w14:textId="6C42E9A6" w:rsidR="000017FE" w:rsidRDefault="00580A88">
      <w:r>
        <w:t>Bitte tragen Sie den Energieverbrauch (Leistungsaufnahme Stand-by und max. Leistungsaufnahme</w:t>
      </w:r>
      <w:r w:rsidR="0095102E">
        <w:t>)</w:t>
      </w:r>
      <w:r>
        <w:t xml:space="preserve"> jeweils für das CT der </w:t>
      </w:r>
      <w:r w:rsidR="0095102E">
        <w:t xml:space="preserve">Radiologie und der ZNA (kVA) ein und </w:t>
      </w:r>
      <w:r w:rsidR="000E2367">
        <w:t>machen</w:t>
      </w:r>
      <w:r w:rsidR="0095102E">
        <w:t xml:space="preserve"> ggf.</w:t>
      </w:r>
      <w:r w:rsidR="000E2367">
        <w:t xml:space="preserve"> Angaben</w:t>
      </w:r>
      <w:r w:rsidR="005F2AC2">
        <w:t>,</w:t>
      </w:r>
      <w:r w:rsidR="000E2367">
        <w:t xml:space="preserve"> falls die Geräte </w:t>
      </w:r>
      <w:r w:rsidR="005F2AC2">
        <w:t xml:space="preserve">eine </w:t>
      </w:r>
      <w:r w:rsidR="000E2367">
        <w:t xml:space="preserve">besondere </w:t>
      </w:r>
      <w:r w:rsidR="005F2AC2">
        <w:t>Energieeffizienz aufweisen</w:t>
      </w:r>
      <w:r w:rsidR="0095102E">
        <w:t>.</w:t>
      </w:r>
    </w:p>
    <w:p w14:paraId="24D83522" w14:textId="3E3D9779" w:rsidR="00EC37BA" w:rsidRDefault="00EC37BA"/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4677"/>
        <w:gridCol w:w="4677"/>
      </w:tblGrid>
      <w:tr w:rsidR="003C5034" w14:paraId="4C2A272E" w14:textId="77777777" w:rsidTr="00A2071D">
        <w:tc>
          <w:tcPr>
            <w:tcW w:w="4677" w:type="dxa"/>
          </w:tcPr>
          <w:p w14:paraId="3ACBCD54" w14:textId="1A08DF45" w:rsidR="003C5034" w:rsidRPr="00770263" w:rsidRDefault="003C5034" w:rsidP="00783B12">
            <w:pPr>
              <w:rPr>
                <w:szCs w:val="24"/>
              </w:rPr>
            </w:pPr>
            <w:proofErr w:type="gramStart"/>
            <w:r w:rsidRPr="00770263">
              <w:rPr>
                <w:b/>
                <w:bCs/>
                <w:szCs w:val="24"/>
              </w:rPr>
              <w:t>CT Radiologie</w:t>
            </w:r>
            <w:proofErr w:type="gramEnd"/>
            <w:r w:rsidRPr="00770263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790E190" w14:textId="616A12B6" w:rsidR="003C5034" w:rsidRPr="00770263" w:rsidRDefault="003C5034" w:rsidP="00783B12">
            <w:pPr>
              <w:rPr>
                <w:szCs w:val="24"/>
              </w:rPr>
            </w:pPr>
            <w:r w:rsidRPr="00770263">
              <w:rPr>
                <w:b/>
                <w:bCs/>
                <w:szCs w:val="24"/>
              </w:rPr>
              <w:t xml:space="preserve">CT ZNA </w:t>
            </w:r>
          </w:p>
        </w:tc>
      </w:tr>
      <w:tr w:rsidR="003C5034" w14:paraId="7B0EF09D" w14:textId="77777777" w:rsidTr="00A2071D">
        <w:tc>
          <w:tcPr>
            <w:tcW w:w="4677" w:type="dxa"/>
          </w:tcPr>
          <w:p w14:paraId="21468481" w14:textId="02E6E952" w:rsidR="003C5034" w:rsidRDefault="003C5034" w:rsidP="00783B12">
            <w:r>
              <w:t xml:space="preserve">Leistungsaufnahme Stand-by: </w:t>
            </w:r>
            <w:sdt>
              <w:sdtPr>
                <w:id w:val="1723786358"/>
                <w:placeholder>
                  <w:docPart w:val="DefaultPlaceholder_-1854013440"/>
                </w:placeholder>
              </w:sdtPr>
              <w:sdtEndPr/>
              <w:sdtContent>
                <w:r>
                  <w:t>…</w:t>
                </w:r>
              </w:sdtContent>
            </w:sdt>
            <w:r>
              <w:t xml:space="preserve"> kVA</w:t>
            </w:r>
            <w:r>
              <w:br/>
            </w:r>
            <w:r>
              <w:br/>
              <w:t xml:space="preserve">max. Leistungsaufnahme: </w:t>
            </w:r>
            <w:sdt>
              <w:sdtPr>
                <w:id w:val="1111620120"/>
                <w:placeholder>
                  <w:docPart w:val="DefaultPlaceholder_-1854013440"/>
                </w:placeholder>
              </w:sdtPr>
              <w:sdtEndPr/>
              <w:sdtContent>
                <w:r>
                  <w:t>…</w:t>
                </w:r>
              </w:sdtContent>
            </w:sdt>
            <w:r>
              <w:t xml:space="preserve"> kVA</w:t>
            </w:r>
          </w:p>
          <w:p w14:paraId="082DEFB3" w14:textId="3FD9C9D4" w:rsidR="00A2071D" w:rsidRPr="00083220" w:rsidRDefault="00A2071D" w:rsidP="00783B12">
            <w:pPr>
              <w:rPr>
                <w:b/>
                <w:bCs/>
                <w:sz w:val="20"/>
              </w:rPr>
            </w:pPr>
          </w:p>
        </w:tc>
        <w:tc>
          <w:tcPr>
            <w:tcW w:w="4677" w:type="dxa"/>
          </w:tcPr>
          <w:p w14:paraId="65514D4A" w14:textId="7DE96CAA" w:rsidR="003C5034" w:rsidRPr="00083220" w:rsidRDefault="003C5034" w:rsidP="00783B12">
            <w:pPr>
              <w:rPr>
                <w:b/>
                <w:bCs/>
                <w:sz w:val="20"/>
              </w:rPr>
            </w:pPr>
            <w:r>
              <w:t xml:space="preserve">Leistungsaufnahme Stand-by: </w:t>
            </w:r>
            <w:sdt>
              <w:sdtPr>
                <w:id w:val="350077062"/>
                <w:placeholder>
                  <w:docPart w:val="DefaultPlaceholder_-1854013440"/>
                </w:placeholder>
              </w:sdtPr>
              <w:sdtEndPr/>
              <w:sdtContent>
                <w:r>
                  <w:t>…</w:t>
                </w:r>
              </w:sdtContent>
            </w:sdt>
            <w:r>
              <w:t xml:space="preserve"> kVA</w:t>
            </w:r>
            <w:r>
              <w:br/>
            </w:r>
            <w:r>
              <w:br/>
              <w:t xml:space="preserve">max. Leistungsaufnahme: </w:t>
            </w:r>
            <w:sdt>
              <w:sdtPr>
                <w:id w:val="-2015061930"/>
                <w:placeholder>
                  <w:docPart w:val="DefaultPlaceholder_-1854013440"/>
                </w:placeholder>
              </w:sdtPr>
              <w:sdtEndPr/>
              <w:sdtContent>
                <w:r>
                  <w:t>…</w:t>
                </w:r>
              </w:sdtContent>
            </w:sdt>
            <w:r>
              <w:t xml:space="preserve"> kVA</w:t>
            </w:r>
          </w:p>
        </w:tc>
      </w:tr>
      <w:tr w:rsidR="003C5034" w14:paraId="6EE3B432" w14:textId="77777777" w:rsidTr="00A2071D">
        <w:tc>
          <w:tcPr>
            <w:tcW w:w="4677" w:type="dxa"/>
          </w:tcPr>
          <w:p w14:paraId="267A790E" w14:textId="77777777" w:rsidR="003C5034" w:rsidRDefault="003C5034" w:rsidP="00783B12">
            <w:r>
              <w:t>Angaben zur besonderen Energieeffizienz</w:t>
            </w:r>
          </w:p>
          <w:p w14:paraId="0BC3F1EB" w14:textId="77777777" w:rsidR="003C5034" w:rsidRDefault="003C5034" w:rsidP="00783B12"/>
          <w:sdt>
            <w:sdtPr>
              <w:id w:val="-1323492625"/>
              <w:placeholder>
                <w:docPart w:val="DefaultPlaceholder_-1854013440"/>
              </w:placeholder>
            </w:sdtPr>
            <w:sdtEndPr/>
            <w:sdtContent>
              <w:p w14:paraId="08808429" w14:textId="77777777" w:rsidR="003C5034" w:rsidRDefault="003C5034" w:rsidP="00783B12">
                <w:r>
                  <w:t>…</w:t>
                </w:r>
              </w:p>
            </w:sdtContent>
          </w:sdt>
          <w:p w14:paraId="72F6CFCF" w14:textId="60633258" w:rsidR="00A2071D" w:rsidRDefault="00A2071D" w:rsidP="00783B12"/>
        </w:tc>
        <w:tc>
          <w:tcPr>
            <w:tcW w:w="4677" w:type="dxa"/>
          </w:tcPr>
          <w:p w14:paraId="4AF0275C" w14:textId="77777777" w:rsidR="003C5034" w:rsidRDefault="003C5034" w:rsidP="00783B12">
            <w:r>
              <w:t>Angaben zur besonderen Energieeffizienz</w:t>
            </w:r>
          </w:p>
          <w:p w14:paraId="018E7D4E" w14:textId="77777777" w:rsidR="003C5034" w:rsidRDefault="003C5034" w:rsidP="00783B12"/>
          <w:sdt>
            <w:sdtPr>
              <w:id w:val="-838621375"/>
              <w:placeholder>
                <w:docPart w:val="DefaultPlaceholder_-1854013440"/>
              </w:placeholder>
            </w:sdtPr>
            <w:sdtEndPr/>
            <w:sdtContent>
              <w:p w14:paraId="644BC066" w14:textId="77777777" w:rsidR="003C5034" w:rsidRDefault="00A2071D" w:rsidP="00A2071D">
                <w:r>
                  <w:t>…</w:t>
                </w:r>
              </w:p>
            </w:sdtContent>
          </w:sdt>
          <w:p w14:paraId="018F3B54" w14:textId="61341F09" w:rsidR="00A2071D" w:rsidRDefault="00A2071D" w:rsidP="00A2071D"/>
        </w:tc>
      </w:tr>
    </w:tbl>
    <w:p w14:paraId="080786D2" w14:textId="77777777" w:rsidR="00EC37BA" w:rsidRDefault="00EC37BA"/>
    <w:p w14:paraId="10579637" w14:textId="77777777" w:rsidR="004A1AC7" w:rsidRDefault="004A1AC7"/>
    <w:sectPr w:rsidR="004A1AC7" w:rsidSect="005F2AC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75CD" w14:textId="77777777" w:rsidR="006E1312" w:rsidRDefault="006E1312" w:rsidP="00342B4D">
      <w:pPr>
        <w:spacing w:after="0" w:line="240" w:lineRule="auto"/>
      </w:pPr>
      <w:r>
        <w:separator/>
      </w:r>
    </w:p>
  </w:endnote>
  <w:endnote w:type="continuationSeparator" w:id="0">
    <w:p w14:paraId="1F65E87D" w14:textId="77777777" w:rsidR="006E1312" w:rsidRDefault="006E1312" w:rsidP="0034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DF852" w14:textId="77777777" w:rsidR="006E1312" w:rsidRDefault="006E1312" w:rsidP="00342B4D">
      <w:pPr>
        <w:spacing w:after="0" w:line="240" w:lineRule="auto"/>
      </w:pPr>
      <w:r>
        <w:separator/>
      </w:r>
    </w:p>
  </w:footnote>
  <w:footnote w:type="continuationSeparator" w:id="0">
    <w:p w14:paraId="60521AA3" w14:textId="77777777" w:rsidR="006E1312" w:rsidRDefault="006E1312" w:rsidP="0034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2554" w14:textId="6BBB605B" w:rsidR="00342B4D" w:rsidRDefault="00342B4D" w:rsidP="00342B4D">
    <w:pPr>
      <w:pStyle w:val="Kopfzeile"/>
      <w:jc w:val="right"/>
    </w:pPr>
    <w:r w:rsidRPr="00AD30B8">
      <w:rPr>
        <w:b/>
        <w:noProof/>
      </w:rPr>
      <w:drawing>
        <wp:inline distT="0" distB="0" distL="0" distR="0" wp14:anchorId="0E6C8104" wp14:editId="739E36F7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9C5"/>
    <w:multiLevelType w:val="hybridMultilevel"/>
    <w:tmpl w:val="9D2053C6"/>
    <w:lvl w:ilvl="0" w:tplc="367A41C6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91F83"/>
    <w:multiLevelType w:val="hybridMultilevel"/>
    <w:tmpl w:val="BD20FB6E"/>
    <w:lvl w:ilvl="0" w:tplc="43F6C3BC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007A3"/>
    <w:multiLevelType w:val="hybridMultilevel"/>
    <w:tmpl w:val="D17E7E36"/>
    <w:lvl w:ilvl="0" w:tplc="852204FE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23EE8"/>
    <w:multiLevelType w:val="hybridMultilevel"/>
    <w:tmpl w:val="4B1CF276"/>
    <w:lvl w:ilvl="0" w:tplc="0744024A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A5B9B"/>
    <w:multiLevelType w:val="hybridMultilevel"/>
    <w:tmpl w:val="3440F4F0"/>
    <w:lvl w:ilvl="0" w:tplc="66F8BDF6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B56DE"/>
    <w:multiLevelType w:val="hybridMultilevel"/>
    <w:tmpl w:val="3C98F0F0"/>
    <w:lvl w:ilvl="0" w:tplc="97DA27CC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AF"/>
    <w:multiLevelType w:val="hybridMultilevel"/>
    <w:tmpl w:val="2802625A"/>
    <w:lvl w:ilvl="0" w:tplc="EFD42B5E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53992"/>
    <w:multiLevelType w:val="hybridMultilevel"/>
    <w:tmpl w:val="F9C82FFC"/>
    <w:lvl w:ilvl="0" w:tplc="F84E6C02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8543A"/>
    <w:multiLevelType w:val="hybridMultilevel"/>
    <w:tmpl w:val="BB52CB8E"/>
    <w:lvl w:ilvl="0" w:tplc="0DD2963A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09512">
    <w:abstractNumId w:val="2"/>
  </w:num>
  <w:num w:numId="2" w16cid:durableId="866867420">
    <w:abstractNumId w:val="0"/>
  </w:num>
  <w:num w:numId="3" w16cid:durableId="1412313114">
    <w:abstractNumId w:val="7"/>
  </w:num>
  <w:num w:numId="4" w16cid:durableId="1795520406">
    <w:abstractNumId w:val="3"/>
  </w:num>
  <w:num w:numId="5" w16cid:durableId="335813152">
    <w:abstractNumId w:val="4"/>
  </w:num>
  <w:num w:numId="6" w16cid:durableId="1463226556">
    <w:abstractNumId w:val="6"/>
  </w:num>
  <w:num w:numId="7" w16cid:durableId="1736664895">
    <w:abstractNumId w:val="8"/>
  </w:num>
  <w:num w:numId="8" w16cid:durableId="2056391356">
    <w:abstractNumId w:val="1"/>
  </w:num>
  <w:num w:numId="9" w16cid:durableId="858082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tkwfZAjAgDKCyjw1cxj0G8OEtbHS0ZS0z1u49hJVgXKUik6qaGRTdXVR2z6vduvsv6EF90DoNbf8uyix3odzZA==" w:salt="VRqN3ZvX0pvEI2GdjDzoV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7BA"/>
    <w:rsid w:val="000017FE"/>
    <w:rsid w:val="00027D8F"/>
    <w:rsid w:val="0003756A"/>
    <w:rsid w:val="000A7E07"/>
    <w:rsid w:val="000D089A"/>
    <w:rsid w:val="000E2367"/>
    <w:rsid w:val="00107996"/>
    <w:rsid w:val="00112920"/>
    <w:rsid w:val="001D4292"/>
    <w:rsid w:val="002D31DB"/>
    <w:rsid w:val="00311B9E"/>
    <w:rsid w:val="00342B4D"/>
    <w:rsid w:val="00346452"/>
    <w:rsid w:val="003976A1"/>
    <w:rsid w:val="003C5034"/>
    <w:rsid w:val="00401990"/>
    <w:rsid w:val="004A1AC7"/>
    <w:rsid w:val="00553BF4"/>
    <w:rsid w:val="00580A88"/>
    <w:rsid w:val="005B51E8"/>
    <w:rsid w:val="005D0907"/>
    <w:rsid w:val="005F2AC2"/>
    <w:rsid w:val="00644265"/>
    <w:rsid w:val="006C14A7"/>
    <w:rsid w:val="006E1312"/>
    <w:rsid w:val="006F4602"/>
    <w:rsid w:val="0074436F"/>
    <w:rsid w:val="00770263"/>
    <w:rsid w:val="008E33DA"/>
    <w:rsid w:val="0095102E"/>
    <w:rsid w:val="009D4181"/>
    <w:rsid w:val="009D78B4"/>
    <w:rsid w:val="00A2071D"/>
    <w:rsid w:val="00A26816"/>
    <w:rsid w:val="00A5433C"/>
    <w:rsid w:val="00A60D54"/>
    <w:rsid w:val="00A61D69"/>
    <w:rsid w:val="00AB66A6"/>
    <w:rsid w:val="00C87B35"/>
    <w:rsid w:val="00E05D83"/>
    <w:rsid w:val="00EC37BA"/>
    <w:rsid w:val="00EE1EA2"/>
    <w:rsid w:val="00EE4A40"/>
    <w:rsid w:val="00F003F2"/>
    <w:rsid w:val="00F6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0E86"/>
  <w15:chartTrackingRefBased/>
  <w15:docId w15:val="{D51C0EA3-9B56-4D4D-9C88-557D0B5D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§ Überschrift  Vertrag"/>
    <w:basedOn w:val="berschrift2"/>
    <w:next w:val="Standard"/>
    <w:link w:val="berschrift1Zchn"/>
    <w:qFormat/>
    <w:rsid w:val="00342B4D"/>
    <w:pPr>
      <w:keepLines w:val="0"/>
      <w:snapToGrid w:val="0"/>
      <w:spacing w:before="360" w:after="120" w:line="360" w:lineRule="auto"/>
      <w:ind w:right="284"/>
      <w:jc w:val="center"/>
      <w:outlineLvl w:val="0"/>
    </w:pPr>
    <w:rPr>
      <w:rFonts w:ascii="Arial" w:eastAsia="Times New Roman" w:hAnsi="Arial" w:cs="Arial"/>
      <w:b/>
      <w:color w:val="000000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42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C3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53BF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4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2B4D"/>
  </w:style>
  <w:style w:type="paragraph" w:styleId="Fuzeile">
    <w:name w:val="footer"/>
    <w:basedOn w:val="Standard"/>
    <w:link w:val="FuzeileZchn"/>
    <w:uiPriority w:val="99"/>
    <w:unhideWhenUsed/>
    <w:rsid w:val="0034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2B4D"/>
  </w:style>
  <w:style w:type="character" w:customStyle="1" w:styleId="berschrift1Zchn">
    <w:name w:val="Überschrift 1 Zchn"/>
    <w:aliases w:val="§ Überschrift  Vertrag Zchn"/>
    <w:basedOn w:val="Absatz-Standardschriftart"/>
    <w:link w:val="berschrift1"/>
    <w:rsid w:val="00342B4D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42B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D08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D089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D089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D08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D089A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61D69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A2071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46467-8AE3-441D-A03F-56483823A868}"/>
      </w:docPartPr>
      <w:docPartBody>
        <w:p w:rsidR="006F5C07" w:rsidRDefault="006F5C07">
          <w:r w:rsidRPr="000D490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07"/>
    <w:rsid w:val="003513C5"/>
    <w:rsid w:val="003976A1"/>
    <w:rsid w:val="00401990"/>
    <w:rsid w:val="006F5C07"/>
    <w:rsid w:val="00AB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5C0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710</Characters>
  <Application>Microsoft Office Word</Application>
  <DocSecurity>0</DocSecurity>
  <Lines>22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Quurck, Anna Lena</dc:creator>
  <cp:keywords/>
  <dc:description/>
  <cp:lastModifiedBy>Poller, Thea</cp:lastModifiedBy>
  <cp:revision>2</cp:revision>
  <dcterms:created xsi:type="dcterms:W3CDTF">2026-05-28T11:15:00Z</dcterms:created>
  <dcterms:modified xsi:type="dcterms:W3CDTF">2026-05-28T11:15:00Z</dcterms:modified>
</cp:coreProperties>
</file>