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48CA1" w14:textId="260452F4" w:rsidR="005F3E13" w:rsidRPr="00EE7710" w:rsidRDefault="00A86BC4" w:rsidP="00281268">
      <w:pPr>
        <w:pStyle w:val="berschrift1"/>
        <w:spacing w:before="120" w:after="120" w:line="276" w:lineRule="auto"/>
        <w:rPr>
          <w:rFonts w:cstheme="majorHAnsi"/>
          <w:b/>
          <w:color w:val="2F5496" w:themeColor="accent5" w:themeShade="BF"/>
          <w:sz w:val="28"/>
          <w:szCs w:val="28"/>
        </w:rPr>
      </w:pPr>
      <w:r w:rsidRPr="00EE7710">
        <w:rPr>
          <w:rFonts w:cstheme="majorHAnsi"/>
          <w:b/>
          <w:color w:val="2F5496" w:themeColor="accent5" w:themeShade="BF"/>
          <w:sz w:val="28"/>
          <w:szCs w:val="28"/>
        </w:rPr>
        <w:t>Referenzbogen</w:t>
      </w:r>
    </w:p>
    <w:p w14:paraId="1A1E6515" w14:textId="77777777" w:rsidR="00281268" w:rsidRPr="00281268" w:rsidRDefault="00281268" w:rsidP="00281268">
      <w:pPr>
        <w:rPr>
          <w:rFonts w:ascii="Calibri" w:hAnsi="Calibri" w:cs="Calibri"/>
          <w:sz w:val="24"/>
          <w:szCs w:val="24"/>
        </w:rPr>
      </w:pPr>
    </w:p>
    <w:p w14:paraId="41A7FD89" w14:textId="77777777" w:rsidR="00281268" w:rsidRPr="00281268" w:rsidRDefault="00281268" w:rsidP="00281268">
      <w:pPr>
        <w:rPr>
          <w:rFonts w:ascii="Calibri" w:hAnsi="Calibri" w:cs="Calibri"/>
          <w:b/>
          <w:sz w:val="24"/>
          <w:szCs w:val="24"/>
        </w:rPr>
      </w:pPr>
      <w:bookmarkStart w:id="0" w:name="_Hlk202878746"/>
      <w:r w:rsidRPr="00281268">
        <w:rPr>
          <w:rFonts w:ascii="Calibri" w:hAnsi="Calibri" w:cs="Calibri"/>
          <w:b/>
          <w:sz w:val="24"/>
          <w:szCs w:val="24"/>
        </w:rPr>
        <w:t>Vergabeverfahren:</w:t>
      </w:r>
      <w:r w:rsidRPr="00281268">
        <w:rPr>
          <w:rFonts w:ascii="Calibri" w:hAnsi="Calibri" w:cs="Calibri"/>
          <w:b/>
          <w:sz w:val="24"/>
          <w:szCs w:val="24"/>
        </w:rPr>
        <w:tab/>
      </w:r>
      <w:r w:rsidRPr="00281268">
        <w:rPr>
          <w:rFonts w:ascii="Calibri" w:eastAsia="Calibri" w:hAnsi="Calibri" w:cs="Calibri"/>
          <w:b/>
          <w:sz w:val="24"/>
          <w:szCs w:val="24"/>
        </w:rPr>
        <w:t>Rahmenvertrag Veranstaltungsbetreuung</w:t>
      </w:r>
    </w:p>
    <w:p w14:paraId="11A00F51" w14:textId="64B651CD" w:rsidR="00A86BC4" w:rsidRPr="00281268" w:rsidRDefault="00281268" w:rsidP="00281268">
      <w:pPr>
        <w:rPr>
          <w:rFonts w:cstheme="minorHAnsi"/>
          <w:sz w:val="24"/>
          <w:szCs w:val="24"/>
        </w:rPr>
      </w:pPr>
      <w:r w:rsidRPr="00281268">
        <w:rPr>
          <w:rFonts w:ascii="Calibri" w:hAnsi="Calibri" w:cs="Calibri"/>
          <w:b/>
          <w:sz w:val="24"/>
          <w:szCs w:val="24"/>
        </w:rPr>
        <w:t>Vergabe-Nr.:</w:t>
      </w:r>
      <w:bookmarkStart w:id="1" w:name="_Hlk202874300"/>
      <w:r w:rsidRPr="00281268">
        <w:rPr>
          <w:rFonts w:ascii="Calibri" w:hAnsi="Calibri" w:cs="Calibri"/>
          <w:b/>
          <w:sz w:val="24"/>
          <w:szCs w:val="24"/>
        </w:rPr>
        <w:tab/>
      </w:r>
      <w:r w:rsidRPr="00281268">
        <w:rPr>
          <w:rFonts w:ascii="Calibri" w:hAnsi="Calibri" w:cs="Calibri"/>
          <w:b/>
          <w:sz w:val="24"/>
          <w:szCs w:val="24"/>
        </w:rPr>
        <w:tab/>
        <w:t>2026_01_01_</w:t>
      </w:r>
      <w:bookmarkEnd w:id="0"/>
      <w:bookmarkEnd w:id="1"/>
      <w:r w:rsidRPr="00281268">
        <w:rPr>
          <w:rFonts w:ascii="Calibri" w:hAnsi="Calibri" w:cs="Calibri"/>
          <w:b/>
          <w:sz w:val="24"/>
          <w:szCs w:val="24"/>
        </w:rPr>
        <w:t>Technischer Betrieb und Betreuung von Veranstaltungen</w:t>
      </w:r>
    </w:p>
    <w:p w14:paraId="6065E296" w14:textId="77777777" w:rsidR="004974EF" w:rsidRPr="00C55207" w:rsidRDefault="004974EF">
      <w:pPr>
        <w:rPr>
          <w:rFonts w:cstheme="minorHAnsi"/>
        </w:rPr>
      </w:pPr>
    </w:p>
    <w:p w14:paraId="375C2931" w14:textId="03E1FDE7" w:rsidR="00BF1C0C" w:rsidRPr="00C55207" w:rsidRDefault="00BF1C0C" w:rsidP="00D36DBD">
      <w:pPr>
        <w:jc w:val="both"/>
        <w:rPr>
          <w:rFonts w:cstheme="minorHAnsi"/>
        </w:rPr>
      </w:pPr>
      <w:r w:rsidRPr="00C55207">
        <w:rPr>
          <w:rFonts w:cstheme="minorHAnsi"/>
        </w:rPr>
        <w:t>Mit dem</w:t>
      </w:r>
      <w:r w:rsidR="00A86BC4" w:rsidRPr="00C55207">
        <w:rPr>
          <w:rFonts w:cstheme="minorHAnsi"/>
        </w:rPr>
        <w:t xml:space="preserve"> Angebot </w:t>
      </w:r>
      <w:r w:rsidRPr="00C55207">
        <w:rPr>
          <w:rFonts w:cstheme="minorHAnsi"/>
        </w:rPr>
        <w:t xml:space="preserve">sind </w:t>
      </w:r>
      <w:r w:rsidR="00A86BC4" w:rsidRPr="00C55207">
        <w:rPr>
          <w:rFonts w:cstheme="minorHAnsi"/>
        </w:rPr>
        <w:t>geeignete Referenzen</w:t>
      </w:r>
      <w:r w:rsidRPr="00C55207">
        <w:rPr>
          <w:rFonts w:cstheme="minorHAnsi"/>
        </w:rPr>
        <w:t xml:space="preserve"> aus dem </w:t>
      </w:r>
      <w:r w:rsidR="00B90699">
        <w:rPr>
          <w:rFonts w:cstheme="minorHAnsi"/>
        </w:rPr>
        <w:t>ausgeschriebenen</w:t>
      </w:r>
      <w:r w:rsidRPr="00C55207">
        <w:rPr>
          <w:rFonts w:cstheme="minorHAnsi"/>
        </w:rPr>
        <w:t xml:space="preserve"> Tätigkeitsbereich</w:t>
      </w:r>
      <w:r w:rsidR="00A86BC4" w:rsidRPr="00C55207">
        <w:rPr>
          <w:rFonts w:cstheme="minorHAnsi"/>
        </w:rPr>
        <w:t xml:space="preserve"> </w:t>
      </w:r>
      <w:r w:rsidR="00B90699">
        <w:rPr>
          <w:rFonts w:cstheme="minorHAnsi"/>
        </w:rPr>
        <w:t>(siehe Leistungsbeschreibung)</w:t>
      </w:r>
      <w:r w:rsidR="00A86BC4" w:rsidRPr="00C55207">
        <w:rPr>
          <w:rFonts w:cstheme="minorHAnsi"/>
        </w:rPr>
        <w:t xml:space="preserve"> </w:t>
      </w:r>
      <w:r w:rsidRPr="00C55207">
        <w:rPr>
          <w:rFonts w:cstheme="minorHAnsi"/>
        </w:rPr>
        <w:t>in den letzten drei Jahren vorzulegen</w:t>
      </w:r>
      <w:r w:rsidR="00A86BC4" w:rsidRPr="00C55207">
        <w:rPr>
          <w:rFonts w:cstheme="minorHAnsi"/>
        </w:rPr>
        <w:t xml:space="preserve">. </w:t>
      </w:r>
    </w:p>
    <w:p w14:paraId="56926AC3" w14:textId="77777777" w:rsidR="00A86BC4" w:rsidRPr="00C55207" w:rsidRDefault="00A86BC4" w:rsidP="00D215E4">
      <w:pPr>
        <w:jc w:val="both"/>
        <w:rPr>
          <w:rFonts w:cstheme="minorHAnsi"/>
        </w:rPr>
      </w:pPr>
    </w:p>
    <w:p w14:paraId="4A168DEF" w14:textId="2CAF7F8F" w:rsidR="00A86BC4" w:rsidRPr="00C55207" w:rsidRDefault="00A86BC4" w:rsidP="00D215E4">
      <w:pPr>
        <w:jc w:val="both"/>
        <w:rPr>
          <w:rFonts w:cstheme="minorHAnsi"/>
        </w:rPr>
      </w:pPr>
      <w:r w:rsidRPr="00C55207">
        <w:rPr>
          <w:rFonts w:cstheme="minorHAnsi"/>
        </w:rPr>
        <w:t xml:space="preserve">Jede Referenz ist mit der Nennung des Auftraggebers mit Anschrift, </w:t>
      </w:r>
      <w:r w:rsidR="00B50B87" w:rsidRPr="00C55207">
        <w:rPr>
          <w:rFonts w:cstheme="minorHAnsi"/>
        </w:rPr>
        <w:t>Darstellung zum Leistungsinhalt und -umfang, aus der insbesondere die Erfüllung der Mindestanforderungen hervorgeht</w:t>
      </w:r>
      <w:r w:rsidR="00247B64" w:rsidRPr="00C55207">
        <w:rPr>
          <w:rFonts w:cstheme="minorHAnsi"/>
        </w:rPr>
        <w:t>,</w:t>
      </w:r>
      <w:r w:rsidR="00C11BCD" w:rsidRPr="00C55207">
        <w:rPr>
          <w:rFonts w:cstheme="minorHAnsi"/>
        </w:rPr>
        <w:t xml:space="preserve"> </w:t>
      </w:r>
      <w:r w:rsidRPr="00C55207">
        <w:rPr>
          <w:rFonts w:cstheme="minorHAnsi"/>
        </w:rPr>
        <w:t xml:space="preserve">und dem Leistungszeitraum </w:t>
      </w:r>
      <w:r w:rsidR="00B50B87" w:rsidRPr="00C55207">
        <w:rPr>
          <w:rFonts w:cstheme="minorHAnsi"/>
        </w:rPr>
        <w:t xml:space="preserve">(von </w:t>
      </w:r>
      <w:r w:rsidRPr="00C55207">
        <w:rPr>
          <w:rFonts w:cstheme="minorHAnsi"/>
        </w:rPr>
        <w:t>MM/JJJJ</w:t>
      </w:r>
      <w:r w:rsidR="00B50B87" w:rsidRPr="00C55207">
        <w:rPr>
          <w:rFonts w:cstheme="minorHAnsi"/>
        </w:rPr>
        <w:t xml:space="preserve"> bis MM/JJJJ)</w:t>
      </w:r>
      <w:r w:rsidRPr="00C55207">
        <w:rPr>
          <w:rFonts w:cstheme="minorHAnsi"/>
        </w:rPr>
        <w:t xml:space="preserve"> zu versehen. Wir behalten uns vor, zu Kontrollzwecken den/die Ansprechpartner des Auftraggebers mit E-Mail-Adresse und Telefonnummer anzufordern.  </w:t>
      </w:r>
    </w:p>
    <w:p w14:paraId="6D42984F" w14:textId="77777777" w:rsidR="006D26AA" w:rsidRDefault="006D26AA" w:rsidP="00B50B87">
      <w:pPr>
        <w:jc w:val="both"/>
        <w:rPr>
          <w:rFonts w:cstheme="minorHAnsi"/>
          <w:b/>
          <w:bCs/>
        </w:rPr>
      </w:pPr>
    </w:p>
    <w:p w14:paraId="777CBE42" w14:textId="3EB628A8" w:rsidR="00B50B87" w:rsidRPr="00C55207" w:rsidRDefault="00B50B87" w:rsidP="00B50B87">
      <w:pPr>
        <w:jc w:val="both"/>
        <w:rPr>
          <w:rFonts w:cstheme="minorHAnsi"/>
        </w:rPr>
      </w:pPr>
      <w:r w:rsidRPr="00C55207">
        <w:rPr>
          <w:rFonts w:cstheme="minorHAnsi"/>
          <w:b/>
          <w:bCs/>
        </w:rPr>
        <w:t>ACHTUNG:</w:t>
      </w:r>
      <w:r w:rsidRPr="00C55207">
        <w:rPr>
          <w:rFonts w:cstheme="minorHAnsi"/>
        </w:rPr>
        <w:t xml:space="preserve"> Aus den Angaben muss die Erfüllung der untenstehenden Mindestanforderungen eindeutig hervorgehen, anderenfalls wird die Referenz nicht berücksichtigt.</w:t>
      </w:r>
    </w:p>
    <w:p w14:paraId="74D1D566" w14:textId="017B288D" w:rsidR="00247B64" w:rsidRPr="00C55207" w:rsidRDefault="00247B64" w:rsidP="00B50B87">
      <w:pPr>
        <w:jc w:val="both"/>
        <w:rPr>
          <w:rFonts w:cstheme="minorHAnsi"/>
        </w:rPr>
      </w:pPr>
    </w:p>
    <w:p w14:paraId="6B2C84CD" w14:textId="1C8FE0B5" w:rsidR="00247B64" w:rsidRPr="00C55207" w:rsidRDefault="00247B64" w:rsidP="00247B64">
      <w:pPr>
        <w:jc w:val="both"/>
        <w:rPr>
          <w:rFonts w:cstheme="minorHAnsi"/>
        </w:rPr>
      </w:pPr>
      <w:r w:rsidRPr="00C55207">
        <w:rPr>
          <w:rFonts w:cstheme="minorHAnsi"/>
          <w:b/>
          <w:u w:val="single"/>
        </w:rPr>
        <w:t>Mindestanforderungen</w:t>
      </w:r>
      <w:r w:rsidR="00B90699">
        <w:rPr>
          <w:rFonts w:cstheme="minorHAnsi"/>
        </w:rPr>
        <w:t>*:</w:t>
      </w:r>
    </w:p>
    <w:p w14:paraId="297583B1" w14:textId="6E996E23" w:rsidR="00C123CD" w:rsidRPr="00C55207" w:rsidRDefault="00C123CD" w:rsidP="00C123CD">
      <w:pPr>
        <w:ind w:firstLine="360"/>
        <w:jc w:val="both"/>
        <w:rPr>
          <w:rFonts w:cstheme="minorHAnsi"/>
          <w:highlight w:val="yellow"/>
        </w:rPr>
      </w:pPr>
    </w:p>
    <w:p w14:paraId="1BFAFC01" w14:textId="13720DA0" w:rsidR="00EE664C" w:rsidRPr="00C55207" w:rsidRDefault="00C123CD" w:rsidP="00C123CD">
      <w:pPr>
        <w:pStyle w:val="Listenabsatz"/>
        <w:numPr>
          <w:ilvl w:val="0"/>
          <w:numId w:val="3"/>
        </w:numPr>
        <w:rPr>
          <w:rFonts w:cstheme="minorHAnsi"/>
        </w:rPr>
      </w:pPr>
      <w:r w:rsidRPr="00C55207">
        <w:rPr>
          <w:rFonts w:cstheme="minorHAnsi"/>
        </w:rPr>
        <w:t xml:space="preserve">Mindestens eine </w:t>
      </w:r>
      <w:r w:rsidR="00B50B87" w:rsidRPr="00C55207">
        <w:rPr>
          <w:rFonts w:cstheme="minorHAnsi"/>
        </w:rPr>
        <w:t xml:space="preserve">der </w:t>
      </w:r>
      <w:r w:rsidRPr="00C55207">
        <w:rPr>
          <w:rFonts w:cstheme="minorHAnsi"/>
        </w:rPr>
        <w:t xml:space="preserve">eingereichten </w:t>
      </w:r>
      <w:r w:rsidR="00B50B87" w:rsidRPr="00C55207">
        <w:rPr>
          <w:rFonts w:cstheme="minorHAnsi"/>
        </w:rPr>
        <w:t xml:space="preserve">Referenzen muss aus dem öffentlichen Sektor </w:t>
      </w:r>
      <w:r w:rsidRPr="00C55207">
        <w:rPr>
          <w:rFonts w:cstheme="minorHAnsi"/>
        </w:rPr>
        <w:t xml:space="preserve">(d.h. Leistungserbringung für einen öffentlichen Auftraggeber i.S.d. § 99 GWB) </w:t>
      </w:r>
      <w:r w:rsidR="00B50B87" w:rsidRPr="00C55207">
        <w:rPr>
          <w:rFonts w:cstheme="minorHAnsi"/>
        </w:rPr>
        <w:t>stammen.</w:t>
      </w:r>
    </w:p>
    <w:p w14:paraId="70D7A3F5" w14:textId="77777777" w:rsidR="00EE664C" w:rsidRPr="00C55207" w:rsidRDefault="00EE664C" w:rsidP="00210306">
      <w:pPr>
        <w:jc w:val="both"/>
        <w:rPr>
          <w:rFonts w:cstheme="minorHAnsi"/>
        </w:rPr>
      </w:pPr>
    </w:p>
    <w:p w14:paraId="47DC1C45" w14:textId="41FF5E80" w:rsidR="00C123CD" w:rsidRPr="006D26AA" w:rsidRDefault="00210306" w:rsidP="00D215E4">
      <w:pPr>
        <w:pStyle w:val="Listenabsatz"/>
        <w:numPr>
          <w:ilvl w:val="0"/>
          <w:numId w:val="5"/>
        </w:numPr>
        <w:jc w:val="both"/>
        <w:rPr>
          <w:rFonts w:cstheme="minorHAnsi"/>
        </w:rPr>
      </w:pPr>
      <w:r w:rsidRPr="00C55207">
        <w:rPr>
          <w:rFonts w:cstheme="minorHAnsi"/>
        </w:rPr>
        <w:t>Das Leistungsende jeder Referenz darf nicht mehr als drei Jahre zurückliegen (</w:t>
      </w:r>
      <w:r w:rsidR="004974EF">
        <w:rPr>
          <w:rFonts w:cstheme="minorHAnsi"/>
        </w:rPr>
        <w:t>Jahreszahl</w:t>
      </w:r>
      <w:r w:rsidRPr="00C55207">
        <w:rPr>
          <w:rFonts w:cstheme="minorHAnsi"/>
        </w:rPr>
        <w:t>).</w:t>
      </w:r>
    </w:p>
    <w:p w14:paraId="3442A191" w14:textId="77777777" w:rsidR="00C123CD" w:rsidRPr="00C55207" w:rsidRDefault="00C123CD" w:rsidP="00D215E4">
      <w:pPr>
        <w:jc w:val="both"/>
        <w:rPr>
          <w:rFonts w:eastAsia="Calibri" w:cstheme="minorHAnsi"/>
          <w:sz w:val="21"/>
          <w:szCs w:val="21"/>
        </w:rPr>
      </w:pPr>
    </w:p>
    <w:p w14:paraId="41783A5D" w14:textId="62355D21" w:rsidR="00BE4988" w:rsidRPr="004B5B8A" w:rsidRDefault="00BE4988" w:rsidP="00D215E4">
      <w:pPr>
        <w:jc w:val="both"/>
        <w:rPr>
          <w:rFonts w:cstheme="minorHAnsi"/>
        </w:rPr>
      </w:pPr>
      <w:r w:rsidRPr="004B5B8A">
        <w:rPr>
          <w:rFonts w:eastAsia="Calibri" w:cstheme="minorHAnsi"/>
        </w:rPr>
        <w:t>Sollte die nachfolgende Tabelle für die Referenzen nicht ausreichen, müssen die darüber hinaus eingereichten Referenzen der nachfolgenden tabellarischen Form entsprechen.</w:t>
      </w:r>
    </w:p>
    <w:p w14:paraId="5E4FF485" w14:textId="77777777" w:rsidR="00A86BC4" w:rsidRPr="00C55207" w:rsidRDefault="00A86BC4">
      <w:pPr>
        <w:rPr>
          <w:rFonts w:cstheme="minorHAnsi"/>
        </w:rPr>
      </w:pPr>
    </w:p>
    <w:tbl>
      <w:tblPr>
        <w:tblW w:w="978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52"/>
        <w:gridCol w:w="3118"/>
        <w:gridCol w:w="2268"/>
        <w:gridCol w:w="1843"/>
      </w:tblGrid>
      <w:tr w:rsidR="00780ABE" w:rsidRPr="00C55207" w14:paraId="256FB07E" w14:textId="77777777" w:rsidTr="00281268">
        <w:trPr>
          <w:trHeight w:val="515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61F23F35" w14:textId="0BA84853" w:rsidR="00780ABE" w:rsidRPr="00C55207" w:rsidRDefault="00780ABE" w:rsidP="00C552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77"/>
              <w:rPr>
                <w:rFonts w:cstheme="minorHAnsi"/>
                <w:b/>
              </w:rPr>
            </w:pPr>
            <w:r w:rsidRPr="00C55207">
              <w:rPr>
                <w:rFonts w:cstheme="minorHAnsi"/>
                <w:b/>
              </w:rPr>
              <w:t xml:space="preserve">Referenz: </w:t>
            </w:r>
            <w:sdt>
              <w:sdtPr>
                <w:rPr>
                  <w:rFonts w:cstheme="minorHAnsi"/>
                  <w:sz w:val="21"/>
                  <w:szCs w:val="21"/>
                </w:rPr>
                <w:id w:val="646165480"/>
                <w:placeholder>
                  <w:docPart w:val="C06214C07F40409883B22BBA89C150B7"/>
                </w:placeholder>
                <w:showingPlcHdr/>
              </w:sdtPr>
              <w:sdtEndPr/>
              <w:sdtContent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  <w:tr w:rsidR="00780ABE" w:rsidRPr="00C55207" w14:paraId="02B21E3C" w14:textId="77777777" w:rsidTr="00281268">
        <w:trPr>
          <w:trHeight w:val="441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29C40" w14:textId="61E1D522" w:rsidR="00780ABE" w:rsidRPr="00C55207" w:rsidRDefault="00780ABE" w:rsidP="00C55207">
            <w:pPr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Auftraggeber</w:t>
            </w:r>
            <w:r w:rsidR="00C55207" w:rsidRPr="00C55207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123AA" w14:textId="2FBA5967" w:rsidR="006B6786" w:rsidRPr="00C55207" w:rsidDel="00C11BCD" w:rsidRDefault="00780ABE" w:rsidP="00C552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</w:t>
            </w:r>
            <w:r w:rsidR="006B6786" w:rsidRPr="00C55207">
              <w:rPr>
                <w:rFonts w:cstheme="minorHAnsi"/>
                <w:b/>
                <w:bCs/>
              </w:rPr>
              <w:t>sumfang</w:t>
            </w:r>
            <w:r w:rsidR="00C55207" w:rsidRPr="00C55207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13238" w14:textId="6F230691" w:rsidR="00780ABE" w:rsidRPr="00C55207" w:rsidRDefault="006B6786" w:rsidP="00C552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 xml:space="preserve">Auftragsgegenstand mit </w:t>
            </w:r>
            <w:r w:rsidR="00B77E6F" w:rsidRPr="00C55207">
              <w:rPr>
                <w:rFonts w:cstheme="minorHAnsi"/>
                <w:b/>
                <w:bCs/>
              </w:rPr>
              <w:t>Kurzb</w:t>
            </w:r>
            <w:r w:rsidR="001717F2" w:rsidRPr="00C55207">
              <w:rPr>
                <w:rFonts w:cstheme="minorHAnsi"/>
                <w:b/>
                <w:bCs/>
              </w:rPr>
              <w:t>eschreibung des Auftrags: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8041A" w14:textId="1B0489BB" w:rsidR="00780ABE" w:rsidRPr="00C55207" w:rsidRDefault="00780ABE" w:rsidP="00C552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Leistungszeitraum (von/bis)</w:t>
            </w:r>
            <w:r w:rsidR="00C55207" w:rsidRPr="00C55207">
              <w:rPr>
                <w:rFonts w:cstheme="minorHAnsi"/>
                <w:b/>
                <w:bCs/>
              </w:rPr>
              <w:t>:</w:t>
            </w:r>
          </w:p>
        </w:tc>
      </w:tr>
      <w:tr w:rsidR="00B90699" w:rsidRPr="00C55207" w14:paraId="441240E8" w14:textId="77777777" w:rsidTr="00B908C8">
        <w:trPr>
          <w:trHeight w:val="1828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rFonts w:cstheme="minorHAnsi"/>
                <w:sz w:val="21"/>
                <w:szCs w:val="21"/>
              </w:rPr>
              <w:id w:val="529300075"/>
              <w:placeholder>
                <w:docPart w:val="0D3199957917437B80D64A61F10E0C50"/>
              </w:placeholder>
              <w:showingPlcHdr/>
            </w:sdtPr>
            <w:sdtEndPr/>
            <w:sdtContent>
              <w:p w14:paraId="4A25F98E" w14:textId="1AD9F190" w:rsidR="00B90699" w:rsidRPr="00B90699" w:rsidRDefault="00B90699" w:rsidP="00B90699">
                <w:pPr>
                  <w:rPr>
                    <w:rFonts w:cstheme="minorHAnsi"/>
                    <w:sz w:val="21"/>
                    <w:szCs w:val="21"/>
                  </w:rPr>
                </w:pPr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p>
            </w:sdtContent>
          </w:sdt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rFonts w:cstheme="minorHAnsi"/>
                <w:sz w:val="21"/>
                <w:szCs w:val="21"/>
              </w:rPr>
              <w:id w:val="1432469163"/>
              <w:placeholder>
                <w:docPart w:val="DF6A5E53E89D43BA8C66CBD7A3FA31C5"/>
              </w:placeholder>
              <w:showingPlcHdr/>
            </w:sdtPr>
            <w:sdtEndPr/>
            <w:sdtContent>
              <w:p w14:paraId="21308BD8" w14:textId="0D02E224" w:rsidR="00B90699" w:rsidRPr="00C55207" w:rsidRDefault="00B90699" w:rsidP="00B90699">
                <w:pPr>
                  <w:rPr>
                    <w:rFonts w:cstheme="minorHAnsi"/>
                    <w:i/>
                    <w:iCs/>
                    <w:sz w:val="21"/>
                    <w:szCs w:val="21"/>
                  </w:rPr>
                </w:pPr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p>
            </w:sdtContent>
          </w:sdt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DE38D36" w14:textId="6CF2298A" w:rsidR="00B90699" w:rsidRPr="00C55207" w:rsidRDefault="00857C24" w:rsidP="00B9069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-2146574691"/>
                <w:placeholder>
                  <w:docPart w:val="C87AE71615514B9087D5F9FEE3E13B3B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DAD152E" w14:textId="312A48DF" w:rsidR="00B90699" w:rsidRPr="00C55207" w:rsidRDefault="00857C24" w:rsidP="00B9069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-91010639"/>
                <w:placeholder>
                  <w:docPart w:val="6CDF12241042498FADCC7D96E052BE06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  <w:tr w:rsidR="00B90699" w:rsidRPr="00C55207" w14:paraId="28C891EA" w14:textId="77777777" w:rsidTr="00281268">
        <w:trPr>
          <w:trHeight w:val="512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063E8D8A" w14:textId="5E71A8EC" w:rsidR="00B90699" w:rsidRPr="00C55207" w:rsidRDefault="00B90699" w:rsidP="00B9069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77"/>
              <w:rPr>
                <w:rFonts w:cstheme="minorHAnsi"/>
                <w:b/>
              </w:rPr>
            </w:pPr>
            <w:r w:rsidRPr="00C55207">
              <w:rPr>
                <w:rFonts w:cstheme="minorHAnsi"/>
                <w:b/>
              </w:rPr>
              <w:t xml:space="preserve">Referenz: </w:t>
            </w:r>
            <w:sdt>
              <w:sdtPr>
                <w:rPr>
                  <w:rFonts w:cstheme="minorHAnsi"/>
                  <w:sz w:val="21"/>
                  <w:szCs w:val="21"/>
                </w:rPr>
                <w:id w:val="-314880317"/>
                <w:placeholder>
                  <w:docPart w:val="AD1FE3764CF2410CAA14E4342AC29A84"/>
                </w:placeholder>
                <w:showingPlcHdr/>
              </w:sdtPr>
              <w:sdtEndPr/>
              <w:sdtContent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  <w:tr w:rsidR="00B90699" w:rsidRPr="00C55207" w14:paraId="67FC472C" w14:textId="77777777" w:rsidTr="00281268">
        <w:trPr>
          <w:trHeight w:val="564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92855B" w14:textId="08D8026D" w:rsidR="00B90699" w:rsidRPr="00C55207" w:rsidRDefault="00B90699" w:rsidP="00B90699">
            <w:pPr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Auftraggeber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7C6136" w14:textId="5E7492EB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Leistungsumfang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2BB6D" w14:textId="32121A68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Auftragsgegenstand mit Kurzbeschreibung des Auftrags: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680E60" w14:textId="6BEBC107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Leistungszeitraum (von/bis)</w:t>
            </w:r>
            <w:r>
              <w:rPr>
                <w:rFonts w:cstheme="minorHAnsi"/>
                <w:b/>
                <w:bCs/>
              </w:rPr>
              <w:t>:</w:t>
            </w:r>
          </w:p>
        </w:tc>
      </w:tr>
      <w:tr w:rsidR="00B908C8" w:rsidRPr="00C55207" w14:paraId="61157DB4" w14:textId="77777777" w:rsidTr="00843EC8">
        <w:trPr>
          <w:trHeight w:val="1545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rFonts w:cstheme="minorHAnsi"/>
                <w:sz w:val="21"/>
                <w:szCs w:val="21"/>
              </w:rPr>
              <w:id w:val="1137993414"/>
              <w:placeholder>
                <w:docPart w:val="19A42DD44B9646D2B35A125190348182"/>
              </w:placeholder>
              <w:showingPlcHdr/>
            </w:sdtPr>
            <w:sdtEndPr/>
            <w:sdtContent>
              <w:p w14:paraId="3E816CE3" w14:textId="77777777" w:rsidR="00B908C8" w:rsidRPr="00B90699" w:rsidRDefault="00B908C8" w:rsidP="00843EC8">
                <w:pPr>
                  <w:rPr>
                    <w:rFonts w:cstheme="minorHAnsi"/>
                    <w:sz w:val="21"/>
                    <w:szCs w:val="21"/>
                  </w:rPr>
                </w:pPr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p>
            </w:sdtContent>
          </w:sdt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rFonts w:cstheme="minorHAnsi"/>
                <w:sz w:val="21"/>
                <w:szCs w:val="21"/>
              </w:rPr>
              <w:id w:val="166222870"/>
              <w:placeholder>
                <w:docPart w:val="E46A98FB92594D1F800B508A34AD2BA6"/>
              </w:placeholder>
              <w:showingPlcHdr/>
            </w:sdtPr>
            <w:sdtEndPr/>
            <w:sdtContent>
              <w:p w14:paraId="063B19C9" w14:textId="77777777" w:rsidR="00B908C8" w:rsidRPr="00C55207" w:rsidRDefault="00B908C8" w:rsidP="00843EC8">
                <w:pPr>
                  <w:rPr>
                    <w:rFonts w:cstheme="minorHAnsi"/>
                    <w:i/>
                    <w:iCs/>
                    <w:sz w:val="21"/>
                    <w:szCs w:val="21"/>
                  </w:rPr>
                </w:pPr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p>
            </w:sdtContent>
          </w:sdt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458D4EA" w14:textId="77777777" w:rsidR="00B908C8" w:rsidRPr="00C55207" w:rsidRDefault="00857C24" w:rsidP="00843EC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305435674"/>
                <w:placeholder>
                  <w:docPart w:val="45006E7FD33D450CAC2F2A8CB4C7DB3F"/>
                </w:placeholder>
                <w:showingPlcHdr/>
              </w:sdtPr>
              <w:sdtEndPr/>
              <w:sdtContent>
                <w:r w:rsidR="00B908C8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EECE4E1" w14:textId="77777777" w:rsidR="00B908C8" w:rsidRPr="00C55207" w:rsidRDefault="00857C24" w:rsidP="00843EC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237529991"/>
                <w:placeholder>
                  <w:docPart w:val="2F58EB3EE2E243BDBF26DA042322DDEF"/>
                </w:placeholder>
                <w:showingPlcHdr/>
              </w:sdtPr>
              <w:sdtEndPr/>
              <w:sdtContent>
                <w:r w:rsidR="00B908C8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  <w:tr w:rsidR="00B90699" w:rsidRPr="00C55207" w14:paraId="372FE665" w14:textId="77777777" w:rsidTr="00281268">
        <w:trPr>
          <w:trHeight w:val="538"/>
        </w:trPr>
        <w:tc>
          <w:tcPr>
            <w:tcW w:w="9781" w:type="dxa"/>
            <w:gridSpan w:val="4"/>
            <w:shd w:val="clear" w:color="auto" w:fill="D9D9D9" w:themeFill="background1" w:themeFillShade="D9"/>
            <w:vAlign w:val="center"/>
          </w:tcPr>
          <w:p w14:paraId="54435C11" w14:textId="7EEDA5E5" w:rsidR="00B90699" w:rsidRPr="00C55207" w:rsidRDefault="00B90699" w:rsidP="00B9069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77"/>
              <w:rPr>
                <w:rFonts w:cstheme="minorHAnsi"/>
                <w:b/>
              </w:rPr>
            </w:pPr>
            <w:r w:rsidRPr="00C55207">
              <w:rPr>
                <w:rFonts w:cstheme="minorHAnsi"/>
                <w:b/>
              </w:rPr>
              <w:lastRenderedPageBreak/>
              <w:t xml:space="preserve">Referenz: </w:t>
            </w:r>
            <w:sdt>
              <w:sdtPr>
                <w:rPr>
                  <w:rFonts w:cstheme="minorHAnsi"/>
                  <w:sz w:val="21"/>
                  <w:szCs w:val="21"/>
                </w:rPr>
                <w:id w:val="-600104166"/>
                <w:placeholder>
                  <w:docPart w:val="ABF780F0F0A34A29BC835892E71E28CD"/>
                </w:placeholder>
                <w:showingPlcHdr/>
              </w:sdtPr>
              <w:sdtEndPr/>
              <w:sdtContent>
                <w:r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  <w:tr w:rsidR="00B90699" w:rsidRPr="00C55207" w14:paraId="423B6943" w14:textId="77777777" w:rsidTr="00281268">
        <w:trPr>
          <w:trHeight w:val="546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691F3" w14:textId="02C2DE55" w:rsidR="00B90699" w:rsidRPr="00C55207" w:rsidRDefault="00B90699" w:rsidP="00B90699">
            <w:pPr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Auftraggeber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00360" w14:textId="4B367211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Leistungsumfang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39E846" w14:textId="144BFF28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Auftragsgegenstand mit Kurzbeschreibung des Auftrags: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33455" w14:textId="4E59198F" w:rsidR="00B90699" w:rsidRPr="00C55207" w:rsidRDefault="00B90699" w:rsidP="00B9069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55207">
              <w:rPr>
                <w:rFonts w:cstheme="minorHAnsi"/>
                <w:b/>
                <w:bCs/>
              </w:rPr>
              <w:t>Leistungszeitraum (von/bis)</w:t>
            </w:r>
            <w:r>
              <w:rPr>
                <w:rFonts w:cstheme="minorHAnsi"/>
                <w:b/>
                <w:bCs/>
              </w:rPr>
              <w:t>:</w:t>
            </w:r>
          </w:p>
        </w:tc>
      </w:tr>
      <w:tr w:rsidR="00B90699" w:rsidRPr="00C55207" w14:paraId="02C90771" w14:textId="77777777" w:rsidTr="00B908C8">
        <w:trPr>
          <w:trHeight w:val="1595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F8072F7" w14:textId="592023C2" w:rsidR="00B90699" w:rsidRPr="00C55207" w:rsidRDefault="00857C24" w:rsidP="00B90699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717555535"/>
                <w:placeholder>
                  <w:docPart w:val="97A4C470C9AF49B2B496E8E6236CCA4A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C2E7883" w14:textId="0F331760" w:rsidR="00B90699" w:rsidRDefault="00B90699" w:rsidP="00B90699">
            <w:pPr>
              <w:tabs>
                <w:tab w:val="left" w:pos="0"/>
                <w:tab w:val="left" w:pos="426"/>
                <w:tab w:val="left" w:pos="709"/>
              </w:tabs>
              <w:jc w:val="both"/>
              <w:rPr>
                <w:rFonts w:cstheme="minorHAnsi"/>
                <w:sz w:val="21"/>
                <w:szCs w:val="21"/>
              </w:rPr>
            </w:pPr>
          </w:p>
          <w:p w14:paraId="36146C8E" w14:textId="77777777" w:rsidR="00B90699" w:rsidRDefault="00B90699" w:rsidP="00B90699">
            <w:pPr>
              <w:tabs>
                <w:tab w:val="left" w:pos="0"/>
                <w:tab w:val="left" w:pos="426"/>
                <w:tab w:val="left" w:pos="709"/>
              </w:tabs>
              <w:jc w:val="both"/>
              <w:rPr>
                <w:rFonts w:cstheme="minorHAnsi"/>
                <w:sz w:val="21"/>
                <w:szCs w:val="21"/>
              </w:rPr>
            </w:pPr>
          </w:p>
          <w:p w14:paraId="549DC7AA" w14:textId="7097BB05" w:rsidR="00B90699" w:rsidRPr="00C55207" w:rsidRDefault="00857C24" w:rsidP="00B90699">
            <w:pPr>
              <w:tabs>
                <w:tab w:val="left" w:pos="0"/>
                <w:tab w:val="left" w:pos="426"/>
                <w:tab w:val="left" w:pos="709"/>
              </w:tabs>
              <w:jc w:val="both"/>
              <w:rPr>
                <w:rFonts w:cstheme="minorHAnsi"/>
                <w:sz w:val="21"/>
                <w:szCs w:val="21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2074310175"/>
                <w:placeholder>
                  <w:docPart w:val="066617A591544BB5A18E73F00CBB1F5C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DC7417F" w14:textId="00EE64CD" w:rsidR="00B90699" w:rsidRPr="00C55207" w:rsidRDefault="00857C24" w:rsidP="00B9069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1568449499"/>
                <w:placeholder>
                  <w:docPart w:val="F478DA3DA3574901923FECAB62A2DB22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028A831" w14:textId="522E8D19" w:rsidR="00B90699" w:rsidRPr="00C55207" w:rsidRDefault="00857C24" w:rsidP="00B9069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  <w:sz w:val="21"/>
                  <w:szCs w:val="21"/>
                </w:rPr>
                <w:id w:val="-1777321604"/>
                <w:placeholder>
                  <w:docPart w:val="3E1F29C4514546BB9A13CA86B59974C1"/>
                </w:placeholder>
                <w:showingPlcHdr/>
              </w:sdtPr>
              <w:sdtEndPr/>
              <w:sdtContent>
                <w:r w:rsidR="00B90699" w:rsidRPr="00C55207">
                  <w:rPr>
                    <w:rStyle w:val="Platzhaltertext"/>
                    <w:rFonts w:cstheme="minorHAnsi"/>
                    <w:sz w:val="21"/>
                    <w:szCs w:val="21"/>
                  </w:rPr>
                  <w:t>Klicken Sie hier, um Text einzugeben.</w:t>
                </w:r>
              </w:sdtContent>
            </w:sdt>
          </w:p>
        </w:tc>
      </w:tr>
    </w:tbl>
    <w:p w14:paraId="7C41F4A5" w14:textId="56AC364D" w:rsidR="00A86BC4" w:rsidRDefault="00A86BC4" w:rsidP="00CF5C85">
      <w:pPr>
        <w:spacing w:after="160"/>
        <w:rPr>
          <w:rFonts w:cstheme="minorHAnsi"/>
          <w:i/>
        </w:rPr>
      </w:pPr>
    </w:p>
    <w:p w14:paraId="75E16DC9" w14:textId="77777777" w:rsidR="00B90699" w:rsidRPr="00CE6EA4" w:rsidRDefault="00B90699" w:rsidP="00B90699">
      <w:pPr>
        <w:rPr>
          <w:sz w:val="18"/>
          <w:szCs w:val="18"/>
        </w:rPr>
      </w:pPr>
      <w:r w:rsidRPr="00CE6EA4">
        <w:rPr>
          <w:sz w:val="18"/>
          <w:szCs w:val="18"/>
        </w:rPr>
        <w:t xml:space="preserve">*) Bei Nichterfüllung des Kriteriums kann </w:t>
      </w:r>
      <w:r>
        <w:rPr>
          <w:sz w:val="18"/>
          <w:szCs w:val="18"/>
        </w:rPr>
        <w:t>das</w:t>
      </w:r>
      <w:r w:rsidRPr="00CE6EA4">
        <w:rPr>
          <w:sz w:val="18"/>
          <w:szCs w:val="18"/>
        </w:rPr>
        <w:t xml:space="preserve"> Angebot nicht gewertet werden.</w:t>
      </w:r>
    </w:p>
    <w:p w14:paraId="27AC0ACE" w14:textId="48295CFF" w:rsidR="00B90699" w:rsidRPr="00B90699" w:rsidRDefault="00B90699" w:rsidP="00CF5C85">
      <w:pPr>
        <w:spacing w:after="160"/>
        <w:rPr>
          <w:rFonts w:cstheme="minorHAnsi"/>
        </w:rPr>
      </w:pPr>
    </w:p>
    <w:sectPr w:rsidR="00B90699" w:rsidRPr="00B90699" w:rsidSect="00B908C8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5694D" w14:textId="77777777" w:rsidR="00857C24" w:rsidRDefault="00857C24" w:rsidP="002C0F77">
      <w:r>
        <w:separator/>
      </w:r>
    </w:p>
  </w:endnote>
  <w:endnote w:type="continuationSeparator" w:id="0">
    <w:p w14:paraId="61E22728" w14:textId="77777777" w:rsidR="00857C24" w:rsidRDefault="00857C24" w:rsidP="002C0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8"/>
        <w:szCs w:val="18"/>
      </w:rPr>
      <w:id w:val="-1984611501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3CBE07" w14:textId="096A0F55" w:rsidR="008F1772" w:rsidRPr="008F1772" w:rsidRDefault="008F1772">
            <w:pPr>
              <w:pStyle w:val="Fuzeile"/>
              <w:jc w:val="right"/>
              <w:rPr>
                <w:rFonts w:cstheme="minorHAnsi"/>
                <w:sz w:val="18"/>
                <w:szCs w:val="18"/>
              </w:rPr>
            </w:pPr>
            <w:r w:rsidRPr="008F1772">
              <w:rPr>
                <w:rFonts w:cstheme="minorHAnsi"/>
                <w:sz w:val="18"/>
                <w:szCs w:val="18"/>
              </w:rPr>
              <w:t xml:space="preserve">Seite </w:t>
            </w:r>
            <w:r w:rsidRPr="008F1772">
              <w:rPr>
                <w:rFonts w:cstheme="minorHAnsi"/>
                <w:sz w:val="18"/>
                <w:szCs w:val="18"/>
              </w:rPr>
              <w:fldChar w:fldCharType="begin"/>
            </w:r>
            <w:r w:rsidRPr="008F1772">
              <w:rPr>
                <w:rFonts w:cstheme="minorHAnsi"/>
                <w:sz w:val="18"/>
                <w:szCs w:val="18"/>
              </w:rPr>
              <w:instrText>PAGE</w:instrText>
            </w:r>
            <w:r w:rsidRPr="008F1772">
              <w:rPr>
                <w:rFonts w:cstheme="minorHAnsi"/>
                <w:sz w:val="18"/>
                <w:szCs w:val="18"/>
              </w:rPr>
              <w:fldChar w:fldCharType="separate"/>
            </w:r>
            <w:r w:rsidRPr="008F1772">
              <w:rPr>
                <w:rFonts w:cstheme="minorHAnsi"/>
                <w:sz w:val="18"/>
                <w:szCs w:val="18"/>
              </w:rPr>
              <w:t>2</w:t>
            </w:r>
            <w:r w:rsidRPr="008F1772">
              <w:rPr>
                <w:rFonts w:cstheme="minorHAnsi"/>
                <w:sz w:val="18"/>
                <w:szCs w:val="18"/>
              </w:rPr>
              <w:fldChar w:fldCharType="end"/>
            </w:r>
            <w:r w:rsidRPr="008F1772">
              <w:rPr>
                <w:rFonts w:cstheme="minorHAnsi"/>
                <w:sz w:val="18"/>
                <w:szCs w:val="18"/>
              </w:rPr>
              <w:t xml:space="preserve"> von </w:t>
            </w:r>
            <w:r w:rsidRPr="008F1772">
              <w:rPr>
                <w:rFonts w:cstheme="minorHAnsi"/>
                <w:sz w:val="18"/>
                <w:szCs w:val="18"/>
              </w:rPr>
              <w:fldChar w:fldCharType="begin"/>
            </w:r>
            <w:r w:rsidRPr="008F1772">
              <w:rPr>
                <w:rFonts w:cstheme="minorHAnsi"/>
                <w:sz w:val="18"/>
                <w:szCs w:val="18"/>
              </w:rPr>
              <w:instrText>NUMPAGES</w:instrText>
            </w:r>
            <w:r w:rsidRPr="008F1772">
              <w:rPr>
                <w:rFonts w:cstheme="minorHAnsi"/>
                <w:sz w:val="18"/>
                <w:szCs w:val="18"/>
              </w:rPr>
              <w:fldChar w:fldCharType="separate"/>
            </w:r>
            <w:r w:rsidRPr="008F1772">
              <w:rPr>
                <w:rFonts w:cstheme="minorHAnsi"/>
                <w:sz w:val="18"/>
                <w:szCs w:val="18"/>
              </w:rPr>
              <w:t>2</w:t>
            </w:r>
            <w:r w:rsidRPr="008F1772">
              <w:rPr>
                <w:rFonts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0BD66A0F" w14:textId="488AF097" w:rsidR="002C0F77" w:rsidRPr="002C0F77" w:rsidRDefault="002C0F77" w:rsidP="002C0F77">
    <w:pPr>
      <w:pStyle w:val="Fuzeile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A06E" w14:textId="77777777" w:rsidR="00857C24" w:rsidRDefault="00857C24" w:rsidP="002C0F77">
      <w:r>
        <w:separator/>
      </w:r>
    </w:p>
  </w:footnote>
  <w:footnote w:type="continuationSeparator" w:id="0">
    <w:p w14:paraId="3A4E8FCD" w14:textId="77777777" w:rsidR="00857C24" w:rsidRDefault="00857C24" w:rsidP="002C0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C4CA" w14:textId="18A9BEBB" w:rsidR="002C0F77" w:rsidRDefault="002C0F77">
    <w:pPr>
      <w:pStyle w:val="Kopfzeile"/>
    </w:pPr>
    <w:r>
      <w:tab/>
    </w:r>
    <w:r>
      <w:tab/>
    </w:r>
    <w:r>
      <w:rPr>
        <w:rFonts w:cstheme="minorHAnsi"/>
        <w:noProof/>
        <w:sz w:val="16"/>
        <w:szCs w:val="16"/>
        <w:lang w:eastAsia="de-DE"/>
      </w:rPr>
      <w:drawing>
        <wp:inline distT="0" distB="0" distL="0" distR="0" wp14:anchorId="4306C182" wp14:editId="753A6D31">
          <wp:extent cx="1302385" cy="621665"/>
          <wp:effectExtent l="0" t="0" r="0" b="6985"/>
          <wp:docPr id="1" name="Grafik 1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747A"/>
    <w:multiLevelType w:val="hybridMultilevel"/>
    <w:tmpl w:val="59928F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FE2"/>
    <w:multiLevelType w:val="hybridMultilevel"/>
    <w:tmpl w:val="38FC7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216EB"/>
    <w:multiLevelType w:val="hybridMultilevel"/>
    <w:tmpl w:val="E3140AA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F636FB"/>
    <w:multiLevelType w:val="hybridMultilevel"/>
    <w:tmpl w:val="0B365D2C"/>
    <w:lvl w:ilvl="0" w:tplc="EE142E88">
      <w:start w:val="1"/>
      <w:numFmt w:val="lowerLetter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F4E55"/>
    <w:multiLevelType w:val="hybridMultilevel"/>
    <w:tmpl w:val="B8EA7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98285">
    <w:abstractNumId w:val="2"/>
  </w:num>
  <w:num w:numId="2" w16cid:durableId="364527143">
    <w:abstractNumId w:val="4"/>
  </w:num>
  <w:num w:numId="3" w16cid:durableId="97681316">
    <w:abstractNumId w:val="1"/>
  </w:num>
  <w:num w:numId="4" w16cid:durableId="1195313182">
    <w:abstractNumId w:val="0"/>
  </w:num>
  <w:num w:numId="5" w16cid:durableId="912009309">
    <w:abstractNumId w:val="5"/>
  </w:num>
  <w:num w:numId="6" w16cid:durableId="1807816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AAZl70Di6Hf9jZuhNQqR3NWEFfuHSCGkgy21YcTjc7uj9xmGNdxjcwo5yb0bUk2+JSe43ILK4idixYguCijsw==" w:salt="EK5julIV+8I/PX69XSvX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C4"/>
    <w:rsid w:val="00070FFF"/>
    <w:rsid w:val="000B266B"/>
    <w:rsid w:val="000C2AD7"/>
    <w:rsid w:val="00121B3B"/>
    <w:rsid w:val="001717F2"/>
    <w:rsid w:val="00187A32"/>
    <w:rsid w:val="00210306"/>
    <w:rsid w:val="00214A24"/>
    <w:rsid w:val="00240BD4"/>
    <w:rsid w:val="00242116"/>
    <w:rsid w:val="00247B64"/>
    <w:rsid w:val="002627CC"/>
    <w:rsid w:val="00281268"/>
    <w:rsid w:val="002B3C76"/>
    <w:rsid w:val="002C0F77"/>
    <w:rsid w:val="00323C64"/>
    <w:rsid w:val="00346D42"/>
    <w:rsid w:val="00430C83"/>
    <w:rsid w:val="004974EF"/>
    <w:rsid w:val="004B5B8A"/>
    <w:rsid w:val="004E5791"/>
    <w:rsid w:val="00510287"/>
    <w:rsid w:val="00525463"/>
    <w:rsid w:val="00540CB0"/>
    <w:rsid w:val="00576CA1"/>
    <w:rsid w:val="005C5DEE"/>
    <w:rsid w:val="005F3E13"/>
    <w:rsid w:val="00653F53"/>
    <w:rsid w:val="006768FD"/>
    <w:rsid w:val="006B6786"/>
    <w:rsid w:val="006D26AA"/>
    <w:rsid w:val="0074117C"/>
    <w:rsid w:val="00754362"/>
    <w:rsid w:val="00780ABE"/>
    <w:rsid w:val="007D4D00"/>
    <w:rsid w:val="00800E76"/>
    <w:rsid w:val="008018D4"/>
    <w:rsid w:val="008510AE"/>
    <w:rsid w:val="00857C24"/>
    <w:rsid w:val="008704D3"/>
    <w:rsid w:val="008D1864"/>
    <w:rsid w:val="008D3516"/>
    <w:rsid w:val="008F1772"/>
    <w:rsid w:val="00992829"/>
    <w:rsid w:val="009B2909"/>
    <w:rsid w:val="00A053DD"/>
    <w:rsid w:val="00A1136E"/>
    <w:rsid w:val="00A213BA"/>
    <w:rsid w:val="00A86BC4"/>
    <w:rsid w:val="00B4711D"/>
    <w:rsid w:val="00B50B87"/>
    <w:rsid w:val="00B70A30"/>
    <w:rsid w:val="00B77E6F"/>
    <w:rsid w:val="00B90699"/>
    <w:rsid w:val="00B908C8"/>
    <w:rsid w:val="00BC73FE"/>
    <w:rsid w:val="00BE4988"/>
    <w:rsid w:val="00BF1C0C"/>
    <w:rsid w:val="00C11BCD"/>
    <w:rsid w:val="00C123CD"/>
    <w:rsid w:val="00C506E6"/>
    <w:rsid w:val="00C55207"/>
    <w:rsid w:val="00CA7AE8"/>
    <w:rsid w:val="00CD2B65"/>
    <w:rsid w:val="00CF5C85"/>
    <w:rsid w:val="00D07C09"/>
    <w:rsid w:val="00D215E4"/>
    <w:rsid w:val="00D367C0"/>
    <w:rsid w:val="00D36DBD"/>
    <w:rsid w:val="00DC2583"/>
    <w:rsid w:val="00DD5B77"/>
    <w:rsid w:val="00E008EF"/>
    <w:rsid w:val="00E02995"/>
    <w:rsid w:val="00E17152"/>
    <w:rsid w:val="00E57634"/>
    <w:rsid w:val="00EE664C"/>
    <w:rsid w:val="00EE7710"/>
    <w:rsid w:val="00EF4982"/>
    <w:rsid w:val="00F2662F"/>
    <w:rsid w:val="00F41F4A"/>
    <w:rsid w:val="00F64D4C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961F3"/>
  <w15:chartTrackingRefBased/>
  <w15:docId w15:val="{B355A353-6EEA-4343-AC07-655F1C1C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0699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86B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6B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86B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86BC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6BC4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6BC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6BC4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6B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6B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einLeerraum">
    <w:name w:val="No Spacing"/>
    <w:uiPriority w:val="1"/>
    <w:qFormat/>
    <w:rsid w:val="00A86BC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C0F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0F77"/>
  </w:style>
  <w:style w:type="paragraph" w:styleId="Fuzeile">
    <w:name w:val="footer"/>
    <w:basedOn w:val="Standard"/>
    <w:link w:val="FuzeileZchn"/>
    <w:uiPriority w:val="99"/>
    <w:unhideWhenUsed/>
    <w:rsid w:val="002C0F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0F77"/>
  </w:style>
  <w:style w:type="character" w:styleId="Platzhaltertext">
    <w:name w:val="Placeholder Text"/>
    <w:basedOn w:val="Absatz-Standardschriftart"/>
    <w:uiPriority w:val="99"/>
    <w:semiHidden/>
    <w:rsid w:val="00F64D4C"/>
    <w:rPr>
      <w:color w:val="808080"/>
    </w:rPr>
  </w:style>
  <w:style w:type="paragraph" w:styleId="Listenabsatz">
    <w:name w:val="List Paragraph"/>
    <w:basedOn w:val="Standard"/>
    <w:uiPriority w:val="34"/>
    <w:qFormat/>
    <w:rsid w:val="00247B64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54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54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4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6214C07F40409883B22BBA89C150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7CA1D0-CFA8-4E49-8EB3-5A97D622A61E}"/>
      </w:docPartPr>
      <w:docPartBody>
        <w:p w:rsidR="00676E53" w:rsidRDefault="00496BDF" w:rsidP="00496BDF">
          <w:pPr>
            <w:pStyle w:val="C06214C07F40409883B22BBA89C150B7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DF6A5E53E89D43BA8C66CBD7A3FA31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6621A2-1FAC-42BA-A0E3-D9A29887217F}"/>
      </w:docPartPr>
      <w:docPartBody>
        <w:p w:rsidR="002122E8" w:rsidRDefault="00074D84" w:rsidP="00074D84">
          <w:pPr>
            <w:pStyle w:val="DF6A5E53E89D43BA8C66CBD7A3FA31C5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C87AE71615514B9087D5F9FEE3E13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3792C-3424-4BC1-B53D-CD45B24C05F0}"/>
      </w:docPartPr>
      <w:docPartBody>
        <w:p w:rsidR="002122E8" w:rsidRDefault="00074D84" w:rsidP="00074D84">
          <w:pPr>
            <w:pStyle w:val="C87AE71615514B9087D5F9FEE3E13B3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6CDF12241042498FADCC7D96E052B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CAA523-9093-47F9-9828-7633AFA9E0F8}"/>
      </w:docPartPr>
      <w:docPartBody>
        <w:p w:rsidR="002122E8" w:rsidRDefault="00074D84" w:rsidP="00074D84">
          <w:pPr>
            <w:pStyle w:val="6CDF12241042498FADCC7D96E052BE06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AD1FE3764CF2410CAA14E4342AC29A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D11FD6-E1B6-4802-BB90-1F10EFA5EE8E}"/>
      </w:docPartPr>
      <w:docPartBody>
        <w:p w:rsidR="002122E8" w:rsidRDefault="00074D84" w:rsidP="00074D84">
          <w:pPr>
            <w:pStyle w:val="AD1FE3764CF2410CAA14E4342AC29A84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ABF780F0F0A34A29BC835892E71E2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A4D42A-A4C4-4204-9BEE-CC4B47F16AD2}"/>
      </w:docPartPr>
      <w:docPartBody>
        <w:p w:rsidR="002122E8" w:rsidRDefault="00074D84" w:rsidP="00074D84">
          <w:pPr>
            <w:pStyle w:val="ABF780F0F0A34A29BC835892E71E28CD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7A4C470C9AF49B2B496E8E6236CC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A15D15-9A55-4375-A26D-9B8CE3C55753}"/>
      </w:docPartPr>
      <w:docPartBody>
        <w:p w:rsidR="002122E8" w:rsidRDefault="00074D84" w:rsidP="00074D84">
          <w:pPr>
            <w:pStyle w:val="97A4C470C9AF49B2B496E8E6236CCA4A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F478DA3DA3574901923FECAB62A2DB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254B8-CBE5-46D9-97D0-085994E8CDAC}"/>
      </w:docPartPr>
      <w:docPartBody>
        <w:p w:rsidR="002122E8" w:rsidRDefault="00074D84" w:rsidP="00074D84">
          <w:pPr>
            <w:pStyle w:val="F478DA3DA3574901923FECAB62A2DB2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3E1F29C4514546BB9A13CA86B5997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AFBD11-5210-4CB5-A640-286FEE6BBA0B}"/>
      </w:docPartPr>
      <w:docPartBody>
        <w:p w:rsidR="002122E8" w:rsidRDefault="00074D84" w:rsidP="00074D84">
          <w:pPr>
            <w:pStyle w:val="3E1F29C4514546BB9A13CA86B59974C1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0D3199957917437B80D64A61F10E0C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08A678-0640-4AD2-B3F7-E5903BD2B143}"/>
      </w:docPartPr>
      <w:docPartBody>
        <w:p w:rsidR="002122E8" w:rsidRDefault="00074D84" w:rsidP="00074D84">
          <w:pPr>
            <w:pStyle w:val="0D3199957917437B80D64A61F10E0C50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066617A591544BB5A18E73F00CBB1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0FA478-3B70-4BB1-B1B7-7B51CDCD0875}"/>
      </w:docPartPr>
      <w:docPartBody>
        <w:p w:rsidR="002122E8" w:rsidRDefault="00074D84" w:rsidP="00074D84">
          <w:pPr>
            <w:pStyle w:val="066617A591544BB5A18E73F00CBB1F5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19A42DD44B9646D2B35A1251903481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205BF2-A98B-499F-A356-44DE177BBF56}"/>
      </w:docPartPr>
      <w:docPartBody>
        <w:p w:rsidR="009F3EEE" w:rsidRDefault="00380027" w:rsidP="00380027">
          <w:pPr>
            <w:pStyle w:val="19A42DD44B9646D2B35A12519034818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E46A98FB92594D1F800B508A34AD2B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3BA7E2-31EE-46F0-8B25-EAC327317A74}"/>
      </w:docPartPr>
      <w:docPartBody>
        <w:p w:rsidR="009F3EEE" w:rsidRDefault="00380027" w:rsidP="00380027">
          <w:pPr>
            <w:pStyle w:val="E46A98FB92594D1F800B508A34AD2BA6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45006E7FD33D450CAC2F2A8CB4C7DB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E6B9B7-CCC3-400C-AF5D-415DA1941005}"/>
      </w:docPartPr>
      <w:docPartBody>
        <w:p w:rsidR="009F3EEE" w:rsidRDefault="00380027" w:rsidP="00380027">
          <w:pPr>
            <w:pStyle w:val="45006E7FD33D450CAC2F2A8CB4C7DB3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F58EB3EE2E243BDBF26DA042322DD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31269F-24F4-49C8-8008-903AA37AF93C}"/>
      </w:docPartPr>
      <w:docPartBody>
        <w:p w:rsidR="009F3EEE" w:rsidRDefault="00380027" w:rsidP="00380027">
          <w:pPr>
            <w:pStyle w:val="2F58EB3EE2E243BDBF26DA042322DDE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4EF"/>
    <w:rsid w:val="00074D84"/>
    <w:rsid w:val="0017257C"/>
    <w:rsid w:val="00187A32"/>
    <w:rsid w:val="001C0F85"/>
    <w:rsid w:val="002122E8"/>
    <w:rsid w:val="002422EC"/>
    <w:rsid w:val="00263BA3"/>
    <w:rsid w:val="002A2B0E"/>
    <w:rsid w:val="002B3C76"/>
    <w:rsid w:val="00380027"/>
    <w:rsid w:val="00496BDF"/>
    <w:rsid w:val="006474EF"/>
    <w:rsid w:val="00676E53"/>
    <w:rsid w:val="0074117C"/>
    <w:rsid w:val="00800E76"/>
    <w:rsid w:val="00945CE4"/>
    <w:rsid w:val="00992829"/>
    <w:rsid w:val="009F3EEE"/>
    <w:rsid w:val="00A95815"/>
    <w:rsid w:val="00AB371D"/>
    <w:rsid w:val="00AF0CA5"/>
    <w:rsid w:val="00B2581E"/>
    <w:rsid w:val="00BB5182"/>
    <w:rsid w:val="00BF43E0"/>
    <w:rsid w:val="00C506E6"/>
    <w:rsid w:val="00E0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0027"/>
    <w:rPr>
      <w:color w:val="808080"/>
    </w:rPr>
  </w:style>
  <w:style w:type="paragraph" w:customStyle="1" w:styleId="C06214C07F40409883B22BBA89C150B7">
    <w:name w:val="C06214C07F40409883B22BBA89C150B7"/>
    <w:rsid w:val="00496BDF"/>
  </w:style>
  <w:style w:type="paragraph" w:customStyle="1" w:styleId="DF6A5E53E89D43BA8C66CBD7A3FA31C5">
    <w:name w:val="DF6A5E53E89D43BA8C66CBD7A3FA31C5"/>
    <w:rsid w:val="00074D84"/>
  </w:style>
  <w:style w:type="paragraph" w:customStyle="1" w:styleId="C87AE71615514B9087D5F9FEE3E13B3B">
    <w:name w:val="C87AE71615514B9087D5F9FEE3E13B3B"/>
    <w:rsid w:val="00074D84"/>
  </w:style>
  <w:style w:type="paragraph" w:customStyle="1" w:styleId="6CDF12241042498FADCC7D96E052BE06">
    <w:name w:val="6CDF12241042498FADCC7D96E052BE06"/>
    <w:rsid w:val="00074D84"/>
  </w:style>
  <w:style w:type="paragraph" w:customStyle="1" w:styleId="AD1FE3764CF2410CAA14E4342AC29A84">
    <w:name w:val="AD1FE3764CF2410CAA14E4342AC29A84"/>
    <w:rsid w:val="00074D84"/>
  </w:style>
  <w:style w:type="paragraph" w:customStyle="1" w:styleId="ABF780F0F0A34A29BC835892E71E28CD">
    <w:name w:val="ABF780F0F0A34A29BC835892E71E28CD"/>
    <w:rsid w:val="00074D84"/>
  </w:style>
  <w:style w:type="paragraph" w:customStyle="1" w:styleId="97A4C470C9AF49B2B496E8E6236CCA4A">
    <w:name w:val="97A4C470C9AF49B2B496E8E6236CCA4A"/>
    <w:rsid w:val="00074D84"/>
  </w:style>
  <w:style w:type="paragraph" w:customStyle="1" w:styleId="F478DA3DA3574901923FECAB62A2DB22">
    <w:name w:val="F478DA3DA3574901923FECAB62A2DB22"/>
    <w:rsid w:val="00074D84"/>
  </w:style>
  <w:style w:type="paragraph" w:customStyle="1" w:styleId="3E1F29C4514546BB9A13CA86B59974C1">
    <w:name w:val="3E1F29C4514546BB9A13CA86B59974C1"/>
    <w:rsid w:val="00074D84"/>
  </w:style>
  <w:style w:type="paragraph" w:customStyle="1" w:styleId="0D3199957917437B80D64A61F10E0C50">
    <w:name w:val="0D3199957917437B80D64A61F10E0C50"/>
    <w:rsid w:val="00074D84"/>
  </w:style>
  <w:style w:type="paragraph" w:customStyle="1" w:styleId="066617A591544BB5A18E73F00CBB1F5C">
    <w:name w:val="066617A591544BB5A18E73F00CBB1F5C"/>
    <w:rsid w:val="00074D84"/>
  </w:style>
  <w:style w:type="paragraph" w:customStyle="1" w:styleId="19A42DD44B9646D2B35A125190348182">
    <w:name w:val="19A42DD44B9646D2B35A125190348182"/>
    <w:rsid w:val="003800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6A98FB92594D1F800B508A34AD2BA6">
    <w:name w:val="E46A98FB92594D1F800B508A34AD2BA6"/>
    <w:rsid w:val="003800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006E7FD33D450CAC2F2A8CB4C7DB3F">
    <w:name w:val="45006E7FD33D450CAC2F2A8CB4C7DB3F"/>
    <w:rsid w:val="003800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8EB3EE2E243BDBF26DA042322DDEF">
    <w:name w:val="2F58EB3EE2E243BDBF26DA042322DDEF"/>
    <w:rsid w:val="0038002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E753-DE4B-42C2-BED5-AFBF96271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Akademie der Naturforscher Leopoldina e.V.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Rackow, Katrin</dc:creator>
  <cp:keywords/>
  <dc:description/>
  <cp:lastModifiedBy>Strützel, Anke</cp:lastModifiedBy>
  <cp:revision>9</cp:revision>
  <cp:lastPrinted>2022-09-21T12:11:00Z</cp:lastPrinted>
  <dcterms:created xsi:type="dcterms:W3CDTF">2026-01-16T14:03:00Z</dcterms:created>
  <dcterms:modified xsi:type="dcterms:W3CDTF">2026-08-28T12:48:00Z</dcterms:modified>
</cp:coreProperties>
</file>