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6A5EF7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58F89F25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(Anlage Nr. 1)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642BAA">
        <w:trPr>
          <w:trHeight w:hRule="exact" w:val="1694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E178015" w14:textId="77777777" w:rsidR="00642BAA" w:rsidRDefault="00642BAA" w:rsidP="00642BAA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6DD4742" w14:textId="77777777" w:rsidR="00642BAA" w:rsidRDefault="00642BAA" w:rsidP="00642BAA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79DE83CA" w:rsidR="00642BAA" w:rsidRPr="00EA2E71" w:rsidRDefault="00642BAA" w:rsidP="00642BAA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bookmarkStart w:id="2" w:name="_GoBack"/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bookmarkEnd w:id="2"/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BC5465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3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3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6D5400D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249FD924" w14:textId="078A935E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6A442D8D" w14:textId="57E44060" w:rsidR="00642BAA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015F6923" w14:textId="349C1E32" w:rsidR="00642BAA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C427092" w14:textId="5B13FBB0" w:rsidR="00642BAA" w:rsidRPr="00EA2E71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642BAA" w:rsidRPr="00EA2E71" w14:paraId="1FA805D0" w14:textId="77777777" w:rsidTr="00FC7227">
        <w:trPr>
          <w:trHeight w:val="567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438F62" w14:textId="66E16CC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lastRenderedPageBreak/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642BAA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642BAA" w:rsidRPr="00EA2E71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642BAA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642BAA" w:rsidRPr="00EA2E71" w:rsidRDefault="00642BAA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642BAA" w:rsidRPr="00EA2E71" w14:paraId="2121EDB9" w14:textId="77777777" w:rsidTr="00642BAA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0586921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5756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5AC5C238" w14:textId="0B92729C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38199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FB8D721" w14:textId="14CF8388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642BAA" w:rsidRPr="00EA2E71" w14:paraId="5F429DAB" w14:textId="77777777" w:rsidTr="00642BAA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ECE83AD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8770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39E4555" w14:textId="07F4CB34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43293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19D6C4A5" w14:textId="68B52371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642BAA" w:rsidRPr="00EA2E71" w14:paraId="4B29F86E" w14:textId="77777777" w:rsidTr="00642BAA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B6B2B5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F23D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7F2950F" w14:textId="01AEF39E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4A5A1" w14:textId="77777777" w:rsidR="00642BAA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04D28FB" w14:textId="2612D1EE" w:rsidR="00642BAA" w:rsidRPr="00EA2E71" w:rsidRDefault="00642BAA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642BAA" w:rsidRPr="00EA2E71" w14:paraId="0E004599" w14:textId="77777777" w:rsidTr="00642BAA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F48B943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352B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3F82E03" w14:textId="00616F18" w:rsidR="00642BAA" w:rsidRPr="00EA2E71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F8F3C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309E76E" w14:textId="6556CE62" w:rsidR="00642BAA" w:rsidRPr="00EA2E71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642BAA" w:rsidRPr="00EA2E71" w14:paraId="227DC6ED" w14:textId="77777777" w:rsidTr="00642BAA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223FB64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68CE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596FF069" w14:textId="6519938E" w:rsidR="00642BAA" w:rsidRPr="00EA2E71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E9DEE" w14:textId="77777777" w:rsidR="00642BAA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666D81E" w14:textId="7A3D8A26" w:rsidR="00642BAA" w:rsidRPr="00EA2E71" w:rsidRDefault="00642BAA" w:rsidP="00642BAA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FC7227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FC7227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t>Nimmt das Unternehmen zur Erfüllung der Eignungskriterien die Kapazitäten anderer Unternehmen in Anspruch?</w:t>
            </w:r>
          </w:p>
          <w:p w14:paraId="29CCC346" w14:textId="5DC3CC6F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FC7227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FC7227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FC7227" w:rsidRPr="00133394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FC7227" w:rsidRPr="00133394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FC7227" w:rsidRPr="00133394" w:rsidRDefault="00FC7227" w:rsidP="00FC722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lastRenderedPageBreak/>
        <w:t>Falls ja, ist eine Erklärung in Textform abzugeben, die alle erforderlichen Angaben zum Sachverhalt enthält sowie etwaige Maßnahmen zur Verhinderung weiterer Verstöße beschreibt.</w:t>
      </w:r>
    </w:p>
    <w:p w14:paraId="6F1BA825" w14:textId="2A5CB44C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371F8139" w:rsidR="00236928" w:rsidRPr="00236928" w:rsidRDefault="00FB37DB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die geforderte Summe von 3,0 Mio. €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7C0200AE" w:rsidR="00236928" w:rsidRPr="00236928" w:rsidRDefault="00FB37DB" w:rsidP="00642BAA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642BAA">
              <w:rPr>
                <w:rFonts w:eastAsia="Times New Roman" w:cs="Arial"/>
                <w:szCs w:val="20"/>
                <w:lang w:eastAsia="de-DE"/>
              </w:rPr>
              <w:t>2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="00642BAA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Mio. € 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42BAA">
            <w:pPr>
              <w:spacing w:before="12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6A5EF7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642BAA">
            <w:pPr>
              <w:spacing w:before="12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019FDB85" w:rsidR="00EA2E71" w:rsidRPr="00FB37DB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358566F8" w:rsidR="00EA2E71" w:rsidRPr="00FB37DB" w:rsidRDefault="00EA2E71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493EF548" w:rsidR="00EA2E71" w:rsidRPr="00FB37DB" w:rsidRDefault="00600141" w:rsidP="0068240D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46F91" w14:textId="77777777" w:rsidR="00642BAA" w:rsidRDefault="00EA2E71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A4E57" w:rsidRPr="00FB37DB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FB37DB">
              <w:rPr>
                <w:rFonts w:eastAsia="Times New Roman" w:cs="Arial"/>
                <w:szCs w:val="20"/>
                <w:lang w:eastAsia="de-DE"/>
              </w:rPr>
              <w:t xml:space="preserve">Gebäude </w:t>
            </w:r>
          </w:p>
          <w:p w14:paraId="369D88A0" w14:textId="08966885" w:rsidR="00EA2E71" w:rsidRPr="003E0B8F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01265947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461CA" w14:textId="77777777" w:rsidR="00642BAA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 xml:space="preserve">für Objektplanung Freianlagen </w:t>
            </w:r>
          </w:p>
          <w:p w14:paraId="3DB5A5BF" w14:textId="01E6A39A" w:rsidR="00FB37DB" w:rsidRPr="003E0B8F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gem. § 39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5804" w14:textId="39F0DE92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842B" w14:textId="689751E4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30E" w14:textId="102D8347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15D54" w14:textId="3D120067" w:rsidR="00FB37DB" w:rsidRPr="00EA2E71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6954F6D6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9C461A" w14:textId="77777777" w:rsidR="00642BAA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 xml:space="preserve">für Fachplanung Tragwerk </w:t>
            </w:r>
          </w:p>
          <w:p w14:paraId="7141F083" w14:textId="22D40A4F" w:rsidR="00FB37DB" w:rsidRPr="00FB37DB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gem. § 51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BD57" w14:textId="5D8A36D8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6DDF" w14:textId="1A66DFFA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F7DA" w14:textId="77AB35AF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83925" w14:textId="7E377FCB" w:rsidR="00FB37DB" w:rsidRPr="00EA2E71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40C135FD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78F1D" w14:textId="61116F0D" w:rsidR="00FB37DB" w:rsidRPr="00FB37DB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für Fachplanung Technische Ausrüstung gem. § 55 HOAI (Anlagengruppen 1-3 gem. § 53 Abs. 2 HOAI)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3601" w14:textId="7DBEF605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C8D7" w14:textId="21F12A02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8FA" w14:textId="3BE562DF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0837D" w14:textId="6A0EDE2D" w:rsidR="00FB37DB" w:rsidRPr="00EA2E71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45626A28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579E6" w14:textId="13C98D54" w:rsidR="00FB37DB" w:rsidRPr="00FB37DB" w:rsidRDefault="00FB37DB" w:rsidP="00FB37DB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für Fachplanung Technische Ausrüstung gem. § 55 HOAI (Anlagengruppen 4-6 gem. § 53 Abs. 2 HOAI)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4665" w14:textId="0916C0F1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625E" w14:textId="48F484AA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632D" w14:textId="6792408D" w:rsidR="00FB37DB" w:rsidRPr="003E0B8F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68394" w14:textId="70C35668" w:rsidR="00FB37DB" w:rsidRPr="00EA2E71" w:rsidRDefault="00FB37DB" w:rsidP="00FB37DB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62FA31A" w14:textId="77777777" w:rsidR="00642BAA" w:rsidRDefault="00642BAA">
      <w:pPr>
        <w:rPr>
          <w:rFonts w:eastAsia="Times New Roman" w:cs="Arial"/>
          <w:b/>
          <w:szCs w:val="20"/>
          <w:u w:val="single"/>
          <w:lang w:eastAsia="de-DE"/>
        </w:rPr>
      </w:pPr>
      <w:r>
        <w:rPr>
          <w:rFonts w:eastAsia="Times New Roman" w:cs="Arial"/>
          <w:b/>
          <w:szCs w:val="20"/>
          <w:u w:val="single"/>
          <w:lang w:eastAsia="de-DE"/>
        </w:rPr>
        <w:br w:type="page"/>
      </w:r>
    </w:p>
    <w:p w14:paraId="29BF5E7D" w14:textId="5456EF85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3AEAE549" w14:textId="77777777" w:rsidR="0068240D" w:rsidRDefault="00B80473" w:rsidP="00AC00CE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</w:t>
            </w:r>
            <w:r w:rsidR="00AC00CE">
              <w:rPr>
                <w:rFonts w:eastAsia="Times New Roman" w:cs="Arial"/>
                <w:i/>
                <w:sz w:val="16"/>
                <w:szCs w:val="20"/>
                <w:lang w:eastAsia="de-DE"/>
              </w:rPr>
              <w:t>t die jeweilige Summe zu bilden</w:t>
            </w:r>
          </w:p>
          <w:p w14:paraId="1334D103" w14:textId="1296B6AE" w:rsidR="00AC00CE" w:rsidRPr="00AC00CE" w:rsidRDefault="00AC00CE" w:rsidP="00AC00CE">
            <w:pPr>
              <w:spacing w:after="0" w:line="276" w:lineRule="auto"/>
              <w:rPr>
                <w:rFonts w:eastAsia="Times New Roman" w:cs="Arial"/>
                <w:i/>
                <w:sz w:val="6"/>
                <w:szCs w:val="6"/>
                <w:lang w:eastAsia="de-DE"/>
              </w:rPr>
            </w:pPr>
          </w:p>
        </w:tc>
      </w:tr>
      <w:tr w:rsidR="00EA2E71" w:rsidRPr="00EA2E71" w14:paraId="1BA23420" w14:textId="77777777" w:rsidTr="00AC00CE">
        <w:trPr>
          <w:trHeight w:val="508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EA2E71" w:rsidRPr="00EA2E71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0548DD7D" w:rsidR="00EA2E71" w:rsidRPr="00FB37DB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63222B53" w:rsidR="00EA2E71" w:rsidRPr="00FB37DB" w:rsidRDefault="00FB37DB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6D27E14C" w:rsidR="00EA2E71" w:rsidRPr="00FB37DB" w:rsidRDefault="00FB37DB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EA2E71" w:rsidRPr="00EA2E71" w:rsidRDefault="00927066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3E26EB79" w:rsidR="00EA2E71" w:rsidRPr="00EA2E71" w:rsidRDefault="00FB37DB" w:rsidP="00A861E3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Anzahl der Architekt:innen/</w:t>
            </w:r>
            <w:r w:rsidR="00642BA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FB37DB">
              <w:rPr>
                <w:rFonts w:eastAsia="Times New Roman" w:cs="Arial"/>
                <w:szCs w:val="20"/>
                <w:lang w:eastAsia="de-DE"/>
              </w:rPr>
              <w:t>Ingenieur:innen (inkl. Führungskräfte) im Leistungsbild Objektplanung Gebäude gem.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15FCA33E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DDAA3" w14:textId="53924BC8" w:rsidR="00FB37DB" w:rsidRDefault="00FB37DB" w:rsidP="00FB37D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Anzahl der Landschaftsarchitekt:innen (inkl. Führungskräfte) im Leistungsbild Objektplanung Freianlagen gem. § 39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5EAD" w14:textId="752DEDB5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0D47" w14:textId="7E053B33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555A" w14:textId="29BD1CDF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AB4181" w14:textId="57096EE7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7AE1B50A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24776" w14:textId="171E52FB" w:rsidR="00FB37DB" w:rsidRDefault="00FB37DB" w:rsidP="00FB37D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Anzahl der Ingenieur:innen (inkl. Führungskräfte) im Leistungsbild Fachplanung Tragwerk gem. § 51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4C84" w14:textId="31DD679B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24D8" w14:textId="15DC7E67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317C" w14:textId="46E9E7C5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132AC" w14:textId="166D4CCE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7310B9F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A7389" w14:textId="2236139D" w:rsidR="00FB37DB" w:rsidRDefault="00FB37DB" w:rsidP="00FB37D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Anzahl der Ingenieur:innen, Techniker:innen, Meister (inkl. Führungskräfte) im Leistungsbild Fachplanung TA (HLS) gem. § 55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FFC6" w14:textId="6CA46342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20D4" w14:textId="7980B9AF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CF2" w14:textId="5A605F31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02823" w14:textId="3E30B4F1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7A51B2E0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68F4E" w14:textId="5EFBB673" w:rsidR="00FB37DB" w:rsidRDefault="00FB37DB" w:rsidP="00FB37D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Anzahl der Ingenieur:innen, Techniker:innen, Meister (inkl. Führungskräfte) im Leistungsbild Fachplanung TA (ELT) gem. § 55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6B31" w14:textId="30FE60C1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1810" w14:textId="29D28F67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872" w14:textId="0DD41A3E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AA4D1" w14:textId="1CFF7C5D" w:rsidR="00FB37DB" w:rsidRPr="00EA2E71" w:rsidRDefault="00FB37DB" w:rsidP="00FB37DB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81D7B4" w14:textId="77777777" w:rsidR="00642BAA" w:rsidRDefault="00642BAA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63210CC6" w:rsidR="00C0065E" w:rsidRPr="00C0065E" w:rsidRDefault="00C0065E" w:rsidP="00642BA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642BAA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 w:rsidR="00642BAA">
              <w:rPr>
                <w:rFonts w:eastAsia="Times New Roman" w:cs="Arial"/>
                <w:sz w:val="16"/>
                <w:szCs w:val="16"/>
                <w:lang w:eastAsia="de-DE"/>
              </w:rPr>
              <w:t xml:space="preserve">nur </w:t>
            </w:r>
            <w:r w:rsidRPr="00642BAA">
              <w:rPr>
                <w:rFonts w:eastAsia="Times New Roman" w:cs="Arial"/>
                <w:sz w:val="16"/>
                <w:szCs w:val="16"/>
                <w:lang w:eastAsia="de-DE"/>
              </w:rPr>
              <w:t>z. T. möglich</w:t>
            </w:r>
            <w:r w:rsidR="00642BAA">
              <w:rPr>
                <w:rFonts w:eastAsia="Times New Roman" w:cs="Arial"/>
                <w:sz w:val="16"/>
                <w:szCs w:val="16"/>
                <w:lang w:eastAsia="de-DE"/>
              </w:rPr>
              <w:t>:</w:t>
            </w:r>
            <w:r w:rsidRPr="00642BAA">
              <w:rPr>
                <w:rFonts w:eastAsia="Times New Roman" w:cs="Arial"/>
                <w:sz w:val="16"/>
                <w:szCs w:val="16"/>
                <w:lang w:eastAsia="de-DE"/>
              </w:rPr>
              <w:t xml:space="preserve"> Projektbearbeiter:in/Bauleiter:in</w:t>
            </w:r>
            <w:r w:rsidR="00642BAA">
              <w:rPr>
                <w:rFonts w:eastAsia="Times New Roman" w:cs="Arial"/>
                <w:sz w:val="16"/>
                <w:szCs w:val="16"/>
                <w:lang w:eastAsia="de-DE"/>
              </w:rPr>
              <w:t xml:space="preserve"> oder Fachplaner:innen HLS/ELT</w:t>
            </w:r>
            <w:r w:rsidRPr="00642BAA">
              <w:rPr>
                <w:rFonts w:eastAsia="Times New Roman" w:cs="Arial"/>
                <w:sz w:val="16"/>
                <w:szCs w:val="16"/>
                <w:lang w:eastAsia="de-DE"/>
              </w:rPr>
              <w:t>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6A5EF7" w:rsidRPr="00EA2E71" w14:paraId="04520AFD" w14:textId="77777777" w:rsidTr="00AC00CE">
        <w:trPr>
          <w:trHeight w:val="53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09BB7" w14:textId="3B46E59D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A5EF7">
              <w:rPr>
                <w:rFonts w:eastAsia="Times New Roman" w:cs="Arial"/>
                <w:szCs w:val="20"/>
                <w:lang w:eastAsia="de-DE"/>
              </w:rPr>
              <w:t>Gesamtprojektleiter:in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289DA" w14:textId="1D2356AF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F703F" w14:textId="6FC141D3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2738CECF" w14:textId="77777777" w:rsidTr="00AC00CE">
        <w:trPr>
          <w:trHeight w:val="559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098119" w14:textId="68A5F1F9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A5EF7">
              <w:rPr>
                <w:rFonts w:eastAsia="Times New Roman" w:cs="Arial"/>
                <w:szCs w:val="20"/>
                <w:lang w:eastAsia="de-DE"/>
              </w:rPr>
              <w:t xml:space="preserve">Projektbearbeiter:in </w:t>
            </w:r>
            <w:r>
              <w:rPr>
                <w:rFonts w:eastAsia="Times New Roman" w:cs="Arial"/>
                <w:szCs w:val="20"/>
                <w:lang w:eastAsia="de-DE"/>
              </w:rPr>
              <w:t>(</w:t>
            </w:r>
            <w:r w:rsidRPr="006A5EF7">
              <w:rPr>
                <w:rFonts w:eastAsia="Times New Roman" w:cs="Arial"/>
                <w:szCs w:val="20"/>
                <w:lang w:eastAsia="de-DE"/>
              </w:rPr>
              <w:t>Gebäude</w:t>
            </w:r>
            <w:r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8C1A" w14:textId="280179FB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D8A20" w14:textId="5BB16308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601FE4FD" w14:textId="77777777" w:rsidTr="00AC00CE">
        <w:trPr>
          <w:trHeight w:val="553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094E3E23" w:rsidR="006A5EF7" w:rsidRPr="00790B0F" w:rsidRDefault="006A5EF7" w:rsidP="006A5EF7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 xml:space="preserve">Projektbearbeiter:in </w:t>
            </w:r>
            <w:r w:rsidRPr="006A5EF7">
              <w:rPr>
                <w:rFonts w:eastAsia="Times New Roman" w:cs="Arial"/>
                <w:szCs w:val="20"/>
                <w:lang w:eastAsia="de-DE"/>
              </w:rPr>
              <w:t>(Freianlagen)</w:t>
            </w:r>
          </w:p>
        </w:tc>
        <w:tc>
          <w:tcPr>
            <w:tcW w:w="3544" w:type="dxa"/>
            <w:vAlign w:val="center"/>
          </w:tcPr>
          <w:p w14:paraId="3F0FB555" w14:textId="77777777" w:rsidR="006A5EF7" w:rsidRPr="006132E2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059793D7" w14:textId="77777777" w:rsidTr="00AC00CE">
        <w:trPr>
          <w:trHeight w:val="566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DA45B42" w14:textId="4ECC2D7C" w:rsidR="006A5EF7" w:rsidRPr="00790B0F" w:rsidRDefault="006A5EF7" w:rsidP="006A5EF7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A5EF7">
              <w:rPr>
                <w:rFonts w:eastAsia="Times New Roman" w:cs="Arial"/>
                <w:szCs w:val="20"/>
                <w:lang w:eastAsia="de-DE"/>
              </w:rPr>
              <w:t>Fachplaner:in Tragwerk</w:t>
            </w:r>
          </w:p>
        </w:tc>
        <w:tc>
          <w:tcPr>
            <w:tcW w:w="3544" w:type="dxa"/>
            <w:vAlign w:val="center"/>
          </w:tcPr>
          <w:p w14:paraId="654DD521" w14:textId="6929491E" w:rsidR="006A5EF7" w:rsidRPr="006132E2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75F6513D" w14:textId="6FE6F8B6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2857AF97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B7A9CAD" w14:textId="53735B99" w:rsidR="006A5EF7" w:rsidRPr="00790B0F" w:rsidRDefault="006A5EF7" w:rsidP="006A5EF7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A5EF7">
              <w:rPr>
                <w:rFonts w:eastAsia="Times New Roman" w:cs="Arial"/>
                <w:szCs w:val="20"/>
                <w:lang w:eastAsia="de-DE"/>
              </w:rPr>
              <w:t xml:space="preserve">Fachplaner:in Technische Ausrüstung </w:t>
            </w:r>
            <w:r w:rsidR="00AC00CE">
              <w:rPr>
                <w:rFonts w:eastAsia="Times New Roman" w:cs="Arial"/>
                <w:szCs w:val="20"/>
                <w:lang w:eastAsia="de-DE"/>
              </w:rPr>
              <w:t>–</w:t>
            </w:r>
            <w:r w:rsidRPr="006A5EF7">
              <w:rPr>
                <w:rFonts w:eastAsia="Times New Roman" w:cs="Arial"/>
                <w:szCs w:val="20"/>
                <w:lang w:eastAsia="de-DE"/>
              </w:rPr>
              <w:t xml:space="preserve"> HLS</w:t>
            </w:r>
          </w:p>
        </w:tc>
        <w:tc>
          <w:tcPr>
            <w:tcW w:w="3544" w:type="dxa"/>
            <w:vAlign w:val="center"/>
          </w:tcPr>
          <w:p w14:paraId="49D94BF3" w14:textId="7B0A3E2D" w:rsidR="006A5EF7" w:rsidRPr="006132E2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0437E79" w14:textId="53002BAC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0BC57ABB" w14:textId="77777777" w:rsidTr="00AC00CE">
        <w:trPr>
          <w:trHeight w:val="565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297AE2B" w14:textId="0ED734D4" w:rsidR="006A5EF7" w:rsidRPr="006A5EF7" w:rsidRDefault="006A5EF7" w:rsidP="00AC00CE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A5EF7">
              <w:rPr>
                <w:rFonts w:eastAsia="Times New Roman" w:cs="Arial"/>
                <w:szCs w:val="20"/>
                <w:lang w:eastAsia="de-DE"/>
              </w:rPr>
              <w:t xml:space="preserve">Fachplaner:in </w:t>
            </w:r>
            <w:r w:rsidR="00AC00CE">
              <w:rPr>
                <w:rFonts w:eastAsia="Times New Roman" w:cs="Arial"/>
                <w:szCs w:val="20"/>
                <w:lang w:eastAsia="de-DE"/>
              </w:rPr>
              <w:t>TA</w:t>
            </w:r>
            <w:r w:rsidRPr="006A5EF7">
              <w:rPr>
                <w:rFonts w:eastAsia="Times New Roman" w:cs="Arial"/>
                <w:szCs w:val="20"/>
                <w:lang w:eastAsia="de-DE"/>
              </w:rPr>
              <w:t xml:space="preserve"> - ELT</w:t>
            </w:r>
          </w:p>
        </w:tc>
        <w:tc>
          <w:tcPr>
            <w:tcW w:w="3544" w:type="dxa"/>
            <w:vAlign w:val="center"/>
          </w:tcPr>
          <w:p w14:paraId="4001ABB8" w14:textId="3E7C6C72" w:rsidR="006A5EF7" w:rsidRPr="006132E2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B2594AD" w14:textId="465916DF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A5EF7" w:rsidRPr="00EA2E71" w14:paraId="78BE5C37" w14:textId="77777777" w:rsidTr="00AC00CE">
        <w:trPr>
          <w:trHeight w:val="579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6A533C0" w14:textId="727F52E3" w:rsidR="006A5EF7" w:rsidRPr="00790B0F" w:rsidRDefault="006A5EF7" w:rsidP="006A5EF7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 xml:space="preserve">Bauleiter:in für das </w:t>
            </w:r>
            <w:r w:rsidR="00AC00CE">
              <w:rPr>
                <w:rFonts w:eastAsia="Times New Roman" w:cs="Arial"/>
                <w:szCs w:val="20"/>
                <w:lang w:eastAsia="de-DE"/>
              </w:rPr>
              <w:t>Gesamtvorhaben</w:t>
            </w:r>
          </w:p>
        </w:tc>
        <w:tc>
          <w:tcPr>
            <w:tcW w:w="3544" w:type="dxa"/>
            <w:vAlign w:val="center"/>
          </w:tcPr>
          <w:p w14:paraId="4ABF1D99" w14:textId="73DD605D" w:rsidR="006A5EF7" w:rsidRPr="006132E2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20EB18E" w14:textId="1DBF9F86" w:rsidR="006A5EF7" w:rsidRPr="00EA2E71" w:rsidRDefault="006A5EF7" w:rsidP="006A5EF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C00CE" w:rsidRPr="00EA2E71" w14:paraId="60ED763A" w14:textId="77777777" w:rsidTr="00AC00CE">
        <w:trPr>
          <w:trHeight w:val="579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E5BBC33" w14:textId="47E6B69C" w:rsidR="00AC00CE" w:rsidRPr="00790B0F" w:rsidRDefault="00AC00CE" w:rsidP="00AC00CE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Bearbeiter;in Brandschutzplanung</w:t>
            </w:r>
          </w:p>
        </w:tc>
        <w:tc>
          <w:tcPr>
            <w:tcW w:w="3544" w:type="dxa"/>
            <w:vAlign w:val="center"/>
          </w:tcPr>
          <w:p w14:paraId="704FB8E8" w14:textId="6B6E6D87" w:rsidR="00AC00CE" w:rsidRPr="00EA2E71" w:rsidRDefault="00AC00CE" w:rsidP="00AC00C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D7587F4" w14:textId="066CD6DF" w:rsidR="00AC00CE" w:rsidRPr="00EA2E71" w:rsidRDefault="00AC00CE" w:rsidP="00AC00C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C00CE" w:rsidRPr="00EA2E71" w14:paraId="48566CCE" w14:textId="77777777" w:rsidTr="00AC00CE">
        <w:trPr>
          <w:trHeight w:val="579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65F9AD6" w14:textId="3666D200" w:rsidR="00AC00CE" w:rsidRDefault="00AC00CE" w:rsidP="00AC00CE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Bearbeiter:in Wärmeschutz/</w:t>
            </w:r>
          </w:p>
          <w:p w14:paraId="2349E7EA" w14:textId="5866AF4A" w:rsidR="00AC00CE" w:rsidRPr="00790B0F" w:rsidRDefault="00AC00CE" w:rsidP="00AC00CE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Energiebilanzierung</w:t>
            </w:r>
          </w:p>
        </w:tc>
        <w:tc>
          <w:tcPr>
            <w:tcW w:w="3544" w:type="dxa"/>
            <w:vAlign w:val="center"/>
          </w:tcPr>
          <w:p w14:paraId="6552C2F7" w14:textId="63A0EF40" w:rsidR="00AC00CE" w:rsidRPr="00EA2E71" w:rsidRDefault="00AC00CE" w:rsidP="00AC00C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30E5818" w14:textId="300763B6" w:rsidR="00AC00CE" w:rsidRPr="00EA2E71" w:rsidRDefault="00AC00CE" w:rsidP="00AC00C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02FD784C" w:rsidR="00156574" w:rsidRPr="00EA2E71" w:rsidRDefault="00FB37DB" w:rsidP="00642BAA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Berufszulassung Architekt:in (Eintragung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4B541843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397C82" w14:textId="2811F4C2" w:rsidR="00FB37DB" w:rsidRDefault="00AC00CE" w:rsidP="00AC00C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Ausbildungsnachweis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 xml:space="preserve"> Landschaftsarchitektur (Abschlusszeugnis und/oder Eintragung 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6290" w14:textId="067E578D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6EE75F4E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17FB1CA" w14:textId="0FC8022D" w:rsidR="00FB37DB" w:rsidRDefault="00FB37DB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Berufszulassung Ingenieur:in Tragwerksplanung (Abschlusszeugnis und/oder Eintragung in der Ingenieurkammer)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55AB" w14:textId="39D24A8A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6EC1CF95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EF5F9C2" w14:textId="32CCE6FC" w:rsidR="00FB37DB" w:rsidRDefault="00AC00CE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C00CE">
              <w:rPr>
                <w:rFonts w:eastAsia="Times New Roman" w:cs="Arial"/>
                <w:szCs w:val="20"/>
                <w:lang w:eastAsia="de-DE"/>
              </w:rPr>
              <w:t xml:space="preserve">Ausbildungsnachweis 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Ingenieur:in/Meister/Techniker:in HLS (Abschlusszeugnis und/oder Fortbildungsnachweise)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503C" w14:textId="79D7891C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6205CA2A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03582B" w14:textId="033D43D2" w:rsidR="00FB37DB" w:rsidRDefault="00AC00CE" w:rsidP="00AC00C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C00CE">
              <w:rPr>
                <w:rFonts w:eastAsia="Times New Roman" w:cs="Arial"/>
                <w:szCs w:val="20"/>
                <w:lang w:eastAsia="de-DE"/>
              </w:rPr>
              <w:t xml:space="preserve">Ausbildungsnachweis </w:t>
            </w:r>
            <w:r w:rsidR="00FB37DB" w:rsidRPr="00FB37DB">
              <w:rPr>
                <w:rFonts w:eastAsia="Times New Roman" w:cs="Arial"/>
                <w:szCs w:val="20"/>
                <w:lang w:eastAsia="de-DE"/>
              </w:rPr>
              <w:t>Ingenieur:in/Meister/Techniker:in ELT (Abschlusszeugnis und/oder Fortbildungsnachweise)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4B41" w14:textId="59B6D5C7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74CE895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DFB7ED" w14:textId="632BECAC" w:rsidR="00FB37DB" w:rsidRDefault="00FB37DB" w:rsidP="00AC00C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Nachweis Fachplaner für vorbeugenden Brandschutz (Abschluss</w:t>
            </w:r>
            <w:r w:rsidR="00AC00CE">
              <w:rPr>
                <w:rFonts w:eastAsia="Times New Roman" w:cs="Arial"/>
                <w:szCs w:val="20"/>
                <w:lang w:eastAsia="de-DE"/>
              </w:rPr>
              <w:t>nachweis</w:t>
            </w:r>
            <w:r w:rsidRPr="00FB37DB">
              <w:rPr>
                <w:rFonts w:eastAsia="Times New Roman" w:cs="Arial"/>
                <w:szCs w:val="20"/>
                <w:lang w:eastAsia="de-DE"/>
              </w:rPr>
              <w:t xml:space="preserve"> und/oder Eintragung Architekten-/Ingenieurkammer)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C17B" w14:textId="6B676411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B37DB" w:rsidRPr="00EA2E71" w14:paraId="7BC897BC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02BFF8" w14:textId="747B7DE7" w:rsidR="00FB37DB" w:rsidRDefault="00FB37DB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B37DB">
              <w:rPr>
                <w:rFonts w:eastAsia="Times New Roman" w:cs="Arial"/>
                <w:szCs w:val="20"/>
                <w:lang w:eastAsia="de-DE"/>
              </w:rPr>
              <w:t>Nachweis geeigneter Fortbildungen oder Gleichwertiges für Wärmeschutz und Energi</w:t>
            </w:r>
            <w:r w:rsidR="00AC00CE">
              <w:rPr>
                <w:rFonts w:eastAsia="Times New Roman" w:cs="Arial"/>
                <w:szCs w:val="20"/>
                <w:lang w:eastAsia="de-DE"/>
              </w:rPr>
              <w:t>e</w:t>
            </w:r>
            <w:r w:rsidRPr="00FB37DB">
              <w:rPr>
                <w:rFonts w:eastAsia="Times New Roman" w:cs="Arial"/>
                <w:szCs w:val="20"/>
                <w:lang w:eastAsia="de-DE"/>
              </w:rPr>
              <w:t>bilanzierung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4AFC" w14:textId="7CA531A8" w:rsidR="00FB37DB" w:rsidRPr="00EA2E71" w:rsidRDefault="00FB37DB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1F03F8EB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1</w:t>
            </w:r>
            <w:r w:rsidR="002231A7">
              <w:rPr>
                <w:rFonts w:eastAsia="Times New Roman" w:cs="Arial"/>
                <w:b/>
                <w:szCs w:val="20"/>
                <w:lang w:eastAsia="de-DE"/>
              </w:rPr>
              <w:t>.1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25788CA7" w14:textId="42978B3A" w:rsidR="006937C5" w:rsidRDefault="002231A7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nzliste "Objektplanung Neubau" </w:t>
            </w:r>
            <w:r w:rsidRPr="002231A7">
              <w:rPr>
                <w:rFonts w:eastAsia="Times New Roman" w:cs="Arial"/>
                <w:szCs w:val="20"/>
                <w:lang w:eastAsia="de-DE"/>
              </w:rPr>
              <w:t>- wesentliche, in den letzten 3 Jahren (ab 01.01.2023) erbrachte Leistungen - mit insgesamt mind. einer Referenz gem. Anlage 10.2 HOAI, Objektliste Gebäude, Gruppe "Wohnen"</w:t>
            </w:r>
          </w:p>
          <w:p w14:paraId="7E68E8F5" w14:textId="28C2A38F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1DD7C15F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</w:t>
            </w:r>
            <w:r w:rsidR="006937C5" w:rsidRPr="00AC00CE">
              <w:rPr>
                <w:rFonts w:eastAsia="Times New Roman" w:cs="Arial"/>
                <w:szCs w:val="20"/>
                <w:lang w:eastAsia="de-DE"/>
              </w:rPr>
              <w:t xml:space="preserve">letzten drei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Jahre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D7360CF" w14:textId="77777777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3F015489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0C4DCEB7" w14:textId="2515DF3A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1.2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56BAA9D3" w14:textId="30E9E547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Referenzliste "Objektplanung Freianlagen" - wesentliche, in den letzten 3 Jahren (ab 01.01.2023) erbrachte Leistungen - mit insgesamt mind. einer Referenz gem. Anlage 11.2 HOAI, Objektliste Freianlagen, Gruppe "Freiflächen mit Bauwerksbezug" (Wohngebäude)</w:t>
            </w:r>
          </w:p>
          <w:p w14:paraId="3A07241E" w14:textId="63AF4A1A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49F80133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3114EA1B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0A65DB9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0A5D1CD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46E63CF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474164B7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4A52D06D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612C9B3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79D0CBA3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5A2136D5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29CF2A0E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2C1AA6E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AB411A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9162FBF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332AACB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714C5BD5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0B8D1BAD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F6B855A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AE7AECE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529D7E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35610877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196BECF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C6DCF6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BBAE4A1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BE1ED7F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7846F19B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668E833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44CA17C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ADBD6FC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ED3393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28A58649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0807271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letzten drei Jahre nicht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157445C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7E93281" w14:textId="77777777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6C897D10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2CB87A8A" w14:textId="167F392C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1.3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3C41DADF" w14:textId="669FC837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nzliste "Fachplanung Tragwerk" </w:t>
            </w:r>
            <w:r w:rsidRPr="002231A7">
              <w:rPr>
                <w:rFonts w:eastAsia="Times New Roman" w:cs="Arial"/>
                <w:szCs w:val="20"/>
                <w:lang w:eastAsia="de-DE"/>
              </w:rPr>
              <w:t>- wesentliche, in den letzten 3 Jahren (ab 01.01.2023) erbrachte Leistungen</w:t>
            </w:r>
          </w:p>
          <w:p w14:paraId="45767594" w14:textId="77777777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6E1D6ACC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718FC7E5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3F48A6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6EBF7A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EB48348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051F26DB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799707D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215E84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0D7CC5C9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06BC6945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4F48BB8B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1722482C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3784B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EA69CC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8E97561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7BA6D28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44FA1E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E03160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770CEBB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DB79AC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692470FA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25FA8AB3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7A7AF7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7038283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CB28EF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8E4C7FD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60F046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928DE9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FF0851A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92EF11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103B2AF7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0886B43A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letzten drei Jahre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2BCCE1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AC1AF8" w14:textId="77777777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36595E3D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23E24875" w14:textId="59828497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1.4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3B02701E" w14:textId="5544C1A3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Referenzliste "Fachplanung Technische Gebäudeausrüstung - HLS" - wesentliche, in den letzten 3 Jahren (ab 01.01.2023) erbrachte Leistungen - mit insgesamt mind. einer Referenz für "Wohngebäude"</w:t>
            </w:r>
          </w:p>
          <w:p w14:paraId="679410E7" w14:textId="77777777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1E68438A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1D81085A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A2A3564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04F2F38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8D354C8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1FBB2D67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20F3D88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5C69340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E0BE0C7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58BB2D0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45454B13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6AC9834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FBF650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C94D7EC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52C7304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F5762D9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0E5E040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7CD3824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6EF8E61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F35D5C9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26AF1274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6780F13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6E7297D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D2F753A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0B12397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1ABB19BE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2563A145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A2E8AB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68CDBAB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4D42C7A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2B08AEC2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75550C6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letzten drei Jahre nicht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5ACAA429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31F9E817" w14:textId="65081312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01D098D9" w14:textId="77777777" w:rsidR="00AC00CE" w:rsidRDefault="00AC00CE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58FB5005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3BF7EAE" w14:textId="2E02AD75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1.5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246BB526" w14:textId="5F2A49F7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Referenzliste "Fachplanung Techni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sche Gebäudeausrüstung - ELT" </w:t>
            </w:r>
            <w:r w:rsidRPr="002231A7">
              <w:rPr>
                <w:rFonts w:eastAsia="Times New Roman" w:cs="Arial"/>
                <w:szCs w:val="20"/>
                <w:lang w:eastAsia="de-DE"/>
              </w:rPr>
              <w:t>- wesentliche, in den letzten 3 Jahren (ab 01.01.2023) erbrachte Leistungen - mit insgesamt mind. einer Referenz für "Wohngebäude"</w:t>
            </w:r>
          </w:p>
          <w:p w14:paraId="531147C6" w14:textId="77777777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643DCA51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3C39A88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0B0345A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793956C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3D818D8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2958F094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18779F1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55DD75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C1ACE57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5B6AC01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4A5C9220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41221A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6A1CCD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83D729D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8629E3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1C5F7C11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C5EAFEA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78F7921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626A7A7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3FA8224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7A12345F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16275B9D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EF25BCA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32B858B5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52FE933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4FFD5EFE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2770217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3C09CF0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515A55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F03631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2912E81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1D498C3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letzten drei Jahre nicht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2994F53F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8E5DA2C" w14:textId="77777777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3AD18D80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07E0EC10" w14:textId="017C439A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1.6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5ACCE1F3" w14:textId="04602682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Referenzliste "Planungsleist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ungen für Brandschutz Gebäude" </w:t>
            </w:r>
            <w:r w:rsidRPr="002231A7">
              <w:rPr>
                <w:rFonts w:eastAsia="Times New Roman" w:cs="Arial"/>
                <w:szCs w:val="20"/>
                <w:lang w:eastAsia="de-DE"/>
              </w:rPr>
              <w:t>- wesentliche, in den letzten 3 Jahren (ab 01.01.2023) erbrachte Leistungen</w:t>
            </w:r>
          </w:p>
          <w:p w14:paraId="010513B4" w14:textId="77777777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07849982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142E2851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49CD6EF0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25B9E9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75A1FD8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753D746F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0501C34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FAC62D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03589DDD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9ACCCE5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22B0204A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1A8C14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20BC3D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8650365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6400FEF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09B76944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9D36FE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F78D38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9579704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0495E67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2C98497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C4E12FE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A3B8A71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93AE7AC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3D66411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74A2A249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17F0795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F6BA1F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19D1B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D64F1F3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6BB08D74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1E38AE6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F875DD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727D255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DBCB67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314DDD32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6F2F8B0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F4ACE9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E9A30BF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C4D01E0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34303F57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132B9385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AC00CE">
              <w:rPr>
                <w:rFonts w:eastAsia="Times New Roman" w:cs="Arial"/>
                <w:szCs w:val="20"/>
                <w:lang w:eastAsia="de-DE"/>
              </w:rPr>
              <w:t>letzten drei Jahre nicht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09C70C51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56AE83F" w14:textId="77777777" w:rsidR="002231A7" w:rsidRDefault="002231A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2231A7" w:rsidRPr="00EA2E71" w14:paraId="713FF5A2" w14:textId="77777777" w:rsidTr="006A5EF7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313C9831" w14:textId="40FA6D5B" w:rsidR="002231A7" w:rsidRPr="00742B1A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1.7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7CA76644" w14:textId="5543EC54" w:rsidR="002231A7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231A7">
              <w:rPr>
                <w:rFonts w:eastAsia="Times New Roman" w:cs="Arial"/>
                <w:szCs w:val="20"/>
                <w:lang w:eastAsia="de-DE"/>
              </w:rPr>
              <w:t>Vorlage einer Referenzliste "Planungsleistungen Bauphysik - Wärmeschutz und Energiebilanzierung"  - wesentliche, in den letzten 3 Jahren (ab 01.01.2023) erbrachte Leistungen</w:t>
            </w:r>
          </w:p>
          <w:p w14:paraId="3D0B3012" w14:textId="77777777" w:rsidR="002231A7" w:rsidRPr="006937C5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2231A7" w:rsidRPr="004569D1" w14:paraId="69F0110A" w14:textId="77777777" w:rsidTr="006A5EF7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3DBF328D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B0317D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0B7BF3E" w14:textId="77777777" w:rsidR="002231A7" w:rsidRPr="00A861E3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430A9D4" w14:textId="77777777" w:rsidR="002231A7" w:rsidRDefault="002231A7" w:rsidP="006A5EF7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2231A7" w:rsidRPr="004569D1" w14:paraId="338C5A49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9CAA378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DEE0F95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20D88A91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2E48A26F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2231A7" w:rsidRPr="004569D1" w14:paraId="6E12F1BD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2A7073D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717F5D6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D3EF593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35FD248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51F49F66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67D0DAD7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2685B9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8FC3B9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E54455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3ABF57BC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3093FDDF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87F2A7B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8D7BB1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BCEE1F6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0AF720AB" w14:textId="77777777" w:rsidTr="006A5EF7">
        <w:trPr>
          <w:trHeight w:val="567"/>
        </w:trPr>
        <w:tc>
          <w:tcPr>
            <w:tcW w:w="848" w:type="dxa"/>
            <w:shd w:val="clear" w:color="auto" w:fill="auto"/>
          </w:tcPr>
          <w:p w14:paraId="5995A392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CB0F925" w14:textId="77777777" w:rsidR="002231A7" w:rsidRPr="004569D1" w:rsidRDefault="002231A7" w:rsidP="006A5EF7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C52E9DE" w14:textId="77777777" w:rsidR="002231A7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3E2B2ED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231A7" w:rsidRPr="004569D1" w14:paraId="25A5AF84" w14:textId="77777777" w:rsidTr="006A5EF7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5B627BE2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Sollte die Anzahl der oben aufgeführten Zeilen für die Referenzprojekte der </w:t>
            </w:r>
            <w:r w:rsidRPr="001B0535">
              <w:rPr>
                <w:rFonts w:eastAsia="Times New Roman" w:cs="Arial"/>
                <w:szCs w:val="20"/>
                <w:lang w:eastAsia="de-DE"/>
              </w:rPr>
              <w:t>letzten drei Jahre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6C376EE1" w14:textId="77777777" w:rsidR="002231A7" w:rsidRPr="00EA2E71" w:rsidRDefault="002231A7" w:rsidP="006A5EF7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49DF7DAF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1DE56FD4" w14:textId="77777777" w:rsidR="001B0535" w:rsidRDefault="001B0535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4E7B0113" w:rsidR="00DA39DE" w:rsidRDefault="00DA39DE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 A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4230AEA5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343837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1B0535">
              <w:rPr>
                <w:rFonts w:eastAsia="Times New Roman" w:cs="Arial"/>
                <w:bCs/>
                <w:szCs w:val="20"/>
                <w:lang w:eastAsia="de-DE"/>
              </w:rPr>
              <w:t>.1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>eine Referenz A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7291E218" w:rsidR="00B90C15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2231A7" w:rsidRPr="004569D1" w14:paraId="471AD66C" w14:textId="77777777" w:rsidTr="006A5EF7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112B59A5" w14:textId="56E2F14E" w:rsidR="002231A7" w:rsidRDefault="002231A7" w:rsidP="006A5EF7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 B</w:t>
            </w:r>
          </w:p>
        </w:tc>
      </w:tr>
      <w:tr w:rsidR="002231A7" w:rsidRPr="004569D1" w14:paraId="6606B493" w14:textId="77777777" w:rsidTr="006A5E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6BA0D203" w14:textId="77777777" w:rsidR="002231A7" w:rsidRDefault="002231A7" w:rsidP="006A5EF7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13A5A2B2" w14:textId="180B2AE7" w:rsidR="002231A7" w:rsidRPr="000B50F7" w:rsidRDefault="002231A7" w:rsidP="006A5E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ist das Formblatt aus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1B0535">
              <w:rPr>
                <w:rFonts w:eastAsia="Times New Roman" w:cs="Arial"/>
                <w:bCs/>
                <w:szCs w:val="20"/>
                <w:lang w:eastAsia="de-DE"/>
              </w:rPr>
              <w:t>.2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heranzuziehen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Es ist mindestens eine Referenz </w:t>
            </w:r>
            <w:r w:rsidR="001B0535">
              <w:rPr>
                <w:rFonts w:eastAsia="Times New Roman" w:cs="Arial"/>
                <w:szCs w:val="20"/>
                <w:lang w:eastAsia="de-DE"/>
              </w:rPr>
              <w:t>B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vorzulegen. </w:t>
            </w:r>
          </w:p>
          <w:p w14:paraId="545F45D4" w14:textId="77777777" w:rsidR="002231A7" w:rsidRPr="000B50F7" w:rsidRDefault="002231A7" w:rsidP="006A5E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619BAD73" w14:textId="25E8E390" w:rsidR="002231A7" w:rsidRDefault="002231A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2231A7" w:rsidRPr="004569D1" w14:paraId="28189B55" w14:textId="77777777" w:rsidTr="006A5EF7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0D62F333" w14:textId="3B6B7B29" w:rsidR="002231A7" w:rsidRDefault="002231A7" w:rsidP="006A5EF7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 C</w:t>
            </w:r>
          </w:p>
        </w:tc>
      </w:tr>
      <w:tr w:rsidR="002231A7" w:rsidRPr="004569D1" w14:paraId="783E4C6E" w14:textId="77777777" w:rsidTr="006A5E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530BE15F" w14:textId="77777777" w:rsidR="002231A7" w:rsidRDefault="002231A7" w:rsidP="006A5EF7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09D1DD05" w14:textId="23A80FB7" w:rsidR="002231A7" w:rsidRPr="000B50F7" w:rsidRDefault="002231A7" w:rsidP="006A5E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ist das Formblatt aus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1B0535">
              <w:rPr>
                <w:rFonts w:eastAsia="Times New Roman" w:cs="Arial"/>
                <w:bCs/>
                <w:szCs w:val="20"/>
                <w:lang w:eastAsia="de-DE"/>
              </w:rPr>
              <w:t>.3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heranzuziehen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Es ist mindestens eine Referenz </w:t>
            </w:r>
            <w:r w:rsidR="001B0535">
              <w:rPr>
                <w:rFonts w:eastAsia="Times New Roman" w:cs="Arial"/>
                <w:szCs w:val="20"/>
                <w:lang w:eastAsia="de-DE"/>
              </w:rPr>
              <w:t>C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vorzulegen. </w:t>
            </w:r>
          </w:p>
          <w:p w14:paraId="5318C4AF" w14:textId="77777777" w:rsidR="002231A7" w:rsidRPr="000B50F7" w:rsidRDefault="002231A7" w:rsidP="006A5E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726ED6C3" w14:textId="04095C96" w:rsidR="002231A7" w:rsidRDefault="002231A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6318E5A" w14:textId="73DD703F" w:rsidR="001B0535" w:rsidRDefault="001B053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11281541" w14:textId="77777777" w:rsidR="001B0535" w:rsidRDefault="001B053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2231A7" w:rsidRPr="004569D1" w14:paraId="13839C97" w14:textId="77777777" w:rsidTr="006A5EF7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82EB932" w14:textId="23259758" w:rsidR="002231A7" w:rsidRDefault="002231A7" w:rsidP="006A5EF7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9.2 Einzelreferenz D</w:t>
            </w:r>
          </w:p>
        </w:tc>
      </w:tr>
      <w:tr w:rsidR="002231A7" w:rsidRPr="004569D1" w14:paraId="17C4D045" w14:textId="77777777" w:rsidTr="006A5E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3B1B1623" w14:textId="77777777" w:rsidR="002231A7" w:rsidRDefault="002231A7" w:rsidP="006A5EF7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192D08EB" w14:textId="3723F2C3" w:rsidR="002231A7" w:rsidRPr="000B50F7" w:rsidRDefault="002231A7" w:rsidP="006A5E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ist das Formblatt aus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1B0535">
              <w:rPr>
                <w:rFonts w:eastAsia="Times New Roman" w:cs="Arial"/>
                <w:bCs/>
                <w:szCs w:val="20"/>
                <w:lang w:eastAsia="de-DE"/>
              </w:rPr>
              <w:t>.4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heranzuziehen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Es ist mindestens eine Referenz </w:t>
            </w:r>
            <w:r w:rsidR="001B0535">
              <w:rPr>
                <w:rFonts w:eastAsia="Times New Roman" w:cs="Arial"/>
                <w:szCs w:val="20"/>
                <w:lang w:eastAsia="de-DE"/>
              </w:rPr>
              <w:t>D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vorzulegen. </w:t>
            </w:r>
          </w:p>
          <w:p w14:paraId="6FBBEECB" w14:textId="77777777" w:rsidR="002231A7" w:rsidRPr="000B50F7" w:rsidRDefault="002231A7" w:rsidP="006A5E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26D2E85A" w14:textId="425620FA" w:rsidR="002231A7" w:rsidRDefault="002231A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2231A7" w:rsidRPr="004569D1" w14:paraId="302E945D" w14:textId="77777777" w:rsidTr="006A5EF7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6A3FE484" w14:textId="04ABC51C" w:rsidR="002231A7" w:rsidRDefault="002231A7" w:rsidP="006A5EF7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 E</w:t>
            </w:r>
          </w:p>
        </w:tc>
      </w:tr>
      <w:tr w:rsidR="002231A7" w:rsidRPr="004569D1" w14:paraId="5EDE64FA" w14:textId="77777777" w:rsidTr="006A5E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5FE89A8" w14:textId="77777777" w:rsidR="002231A7" w:rsidRDefault="002231A7" w:rsidP="006A5EF7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10F3ABA8" w14:textId="50242A8E" w:rsidR="002231A7" w:rsidRPr="000B50F7" w:rsidRDefault="002231A7" w:rsidP="006A5E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ist das Formblatt aus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1B0535">
              <w:rPr>
                <w:rFonts w:eastAsia="Times New Roman" w:cs="Arial"/>
                <w:bCs/>
                <w:szCs w:val="20"/>
                <w:lang w:eastAsia="de-DE"/>
              </w:rPr>
              <w:t>.5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heranzuziehen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Es ist mindestens eine Referenz </w:t>
            </w:r>
            <w:r w:rsidR="001B0535">
              <w:rPr>
                <w:rFonts w:eastAsia="Times New Roman" w:cs="Arial"/>
                <w:szCs w:val="20"/>
                <w:lang w:eastAsia="de-DE"/>
              </w:rPr>
              <w:t>E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vorzulegen. </w:t>
            </w:r>
          </w:p>
          <w:p w14:paraId="6F0CF34B" w14:textId="77777777" w:rsidR="002231A7" w:rsidRPr="000B50F7" w:rsidRDefault="002231A7" w:rsidP="006A5E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7D3BE15F" w14:textId="77777777" w:rsidR="002231A7" w:rsidRDefault="002231A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B948BFE" w14:textId="77777777" w:rsidR="002231A7" w:rsidRPr="00EA2E71" w:rsidRDefault="002231A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BC5465">
              <w:rPr>
                <w:rFonts w:eastAsia="Times New Roman" w:cs="Arial"/>
                <w:szCs w:val="20"/>
                <w:lang w:eastAsia="de-DE"/>
              </w:rPr>
            </w:r>
            <w:r w:rsidR="00BC546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6478F0C1" w:rsidR="00CC1EDB" w:rsidRPr="00FF3040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2231A7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2231A7" w:rsidRPr="002231A7">
              <w:rPr>
                <w:rFonts w:eastAsia="Times New Roman" w:cs="Arial"/>
                <w:szCs w:val="20"/>
                <w:lang w:eastAsia="de-DE"/>
              </w:rPr>
              <w:t>30.09.</w:t>
            </w:r>
            <w:r w:rsidR="00146717" w:rsidRPr="002231A7">
              <w:rPr>
                <w:rFonts w:eastAsia="Times New Roman" w:cs="Arial"/>
                <w:szCs w:val="20"/>
                <w:lang w:eastAsia="de-DE"/>
              </w:rPr>
              <w:t>20</w:t>
            </w:r>
            <w:r w:rsidR="002231A7">
              <w:rPr>
                <w:rFonts w:eastAsia="Times New Roman" w:cs="Arial"/>
                <w:szCs w:val="20"/>
                <w:lang w:eastAsia="de-DE"/>
              </w:rPr>
              <w:t>26</w:t>
            </w:r>
          </w:p>
          <w:p w14:paraId="3C24EE5A" w14:textId="432B6EC2" w:rsidR="00CC1EDB" w:rsidRPr="00FF3040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FF3040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FF3040">
              <w:rPr>
                <w:rFonts w:eastAsia="Times New Roman" w:cs="Arial"/>
                <w:szCs w:val="20"/>
                <w:lang w:eastAsia="de-DE"/>
              </w:rPr>
              <w:tab/>
            </w:r>
            <w:r w:rsidRPr="00FF3040">
              <w:rPr>
                <w:rFonts w:eastAsia="Times New Roman" w:cs="Arial"/>
                <w:szCs w:val="20"/>
                <w:lang w:eastAsia="de-DE"/>
              </w:rPr>
              <w:tab/>
            </w:r>
            <w:r w:rsidRPr="00FF3040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2231A7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2231A7" w:rsidRPr="002231A7">
              <w:rPr>
                <w:rFonts w:eastAsia="Times New Roman" w:cs="Arial"/>
                <w:szCs w:val="20"/>
                <w:lang w:eastAsia="de-DE"/>
              </w:rPr>
              <w:t>04</w:t>
            </w:r>
            <w:r w:rsidR="00146717" w:rsidRPr="002231A7">
              <w:rPr>
                <w:rFonts w:eastAsia="Times New Roman" w:cs="Arial"/>
                <w:szCs w:val="20"/>
                <w:lang w:eastAsia="de-DE"/>
              </w:rPr>
              <w:t>.</w:t>
            </w:r>
            <w:r w:rsidR="002231A7" w:rsidRPr="002231A7">
              <w:rPr>
                <w:rFonts w:eastAsia="Times New Roman" w:cs="Arial"/>
                <w:szCs w:val="20"/>
                <w:lang w:eastAsia="de-DE"/>
              </w:rPr>
              <w:t>11</w:t>
            </w:r>
            <w:r w:rsidR="00146717" w:rsidRPr="002231A7">
              <w:rPr>
                <w:rFonts w:eastAsia="Times New Roman" w:cs="Arial"/>
                <w:szCs w:val="20"/>
                <w:lang w:eastAsia="de-DE"/>
              </w:rPr>
              <w:t>.20</w:t>
            </w:r>
            <w:r w:rsidR="002231A7">
              <w:rPr>
                <w:rFonts w:eastAsia="Times New Roman" w:cs="Arial"/>
                <w:szCs w:val="20"/>
                <w:lang w:eastAsia="de-DE"/>
              </w:rPr>
              <w:t>26</w:t>
            </w:r>
          </w:p>
          <w:p w14:paraId="77CED776" w14:textId="5E1A936B" w:rsidR="00E9558A" w:rsidRPr="00EA2E71" w:rsidRDefault="00CC1EDB" w:rsidP="002231A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FF3040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FF3040">
              <w:rPr>
                <w:rFonts w:eastAsia="Times New Roman" w:cs="Arial"/>
                <w:szCs w:val="20"/>
                <w:lang w:eastAsia="de-DE"/>
              </w:rPr>
              <w:tab/>
            </w:r>
            <w:r w:rsidRPr="002231A7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2231A7" w:rsidRPr="002231A7">
              <w:rPr>
                <w:rFonts w:eastAsia="Times New Roman" w:cs="Arial"/>
                <w:szCs w:val="20"/>
                <w:lang w:eastAsia="de-DE"/>
              </w:rPr>
              <w:t>25.11. – 26.11.2026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48B17409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11792F69" w14:textId="685527A8" w:rsidR="00B209B3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>Anlage 5</w:t>
      </w:r>
      <w:r w:rsidR="001B0535">
        <w:rPr>
          <w:rFonts w:eastAsia="Times New Roman" w:cs="Arial"/>
          <w:szCs w:val="20"/>
          <w:lang w:eastAsia="de-DE"/>
        </w:rPr>
        <w:t>.1</w:t>
      </w:r>
      <w:r w:rsidRPr="00EA2E71">
        <w:rPr>
          <w:rFonts w:eastAsia="Times New Roman" w:cs="Arial"/>
          <w:szCs w:val="20"/>
          <w:lang w:eastAsia="de-DE"/>
        </w:rPr>
        <w:tab/>
      </w:r>
      <w:r w:rsidR="00FC7227">
        <w:rPr>
          <w:rFonts w:eastAsia="Times New Roman" w:cs="Arial"/>
          <w:szCs w:val="20"/>
          <w:lang w:eastAsia="de-DE"/>
        </w:rPr>
        <w:t>Referenzblatt A</w:t>
      </w:r>
      <w:r w:rsidR="00B209B3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594C070F" w14:textId="1BB6264F" w:rsidR="00B209B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20BFEF1B" w14:textId="1C9ADE95" w:rsidR="00FC7227" w:rsidRDefault="001B0535" w:rsidP="00FC7227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5.2</w:t>
      </w:r>
      <w:r w:rsidR="00FC7227">
        <w:rPr>
          <w:rFonts w:eastAsia="Times New Roman" w:cs="Arial"/>
          <w:szCs w:val="20"/>
          <w:lang w:eastAsia="de-DE"/>
        </w:rPr>
        <w:tab/>
        <w:t>Referenzblatt B</w:t>
      </w:r>
      <w:r w:rsidR="00FC7227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7E448FCF" w14:textId="77777777" w:rsidR="00FC7227" w:rsidRPr="000F6B13" w:rsidRDefault="00FC7227" w:rsidP="00FC7227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3077E45F" w14:textId="2844E2DE" w:rsidR="00FC7227" w:rsidRDefault="001B0535" w:rsidP="00FC7227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5.3</w:t>
      </w:r>
      <w:r w:rsidR="00FC7227">
        <w:rPr>
          <w:rFonts w:eastAsia="Times New Roman" w:cs="Arial"/>
          <w:szCs w:val="20"/>
          <w:lang w:eastAsia="de-DE"/>
        </w:rPr>
        <w:tab/>
        <w:t>Referenzblatt C</w:t>
      </w:r>
      <w:r w:rsidR="00FC7227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0280DF7D" w14:textId="77777777" w:rsidR="00FC7227" w:rsidRPr="000F6B13" w:rsidRDefault="00FC7227" w:rsidP="00FC7227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474B3581" w14:textId="10E532F2" w:rsidR="00FC7227" w:rsidRDefault="001B0535" w:rsidP="00FC7227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5.4</w:t>
      </w:r>
      <w:r w:rsidR="00FC7227">
        <w:rPr>
          <w:rFonts w:eastAsia="Times New Roman" w:cs="Arial"/>
          <w:szCs w:val="20"/>
          <w:lang w:eastAsia="de-DE"/>
        </w:rPr>
        <w:tab/>
        <w:t>Referenzblatt D</w:t>
      </w:r>
      <w:r w:rsidR="00FC7227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2B506F54" w14:textId="77777777" w:rsidR="00FC7227" w:rsidRPr="000F6B13" w:rsidRDefault="00FC7227" w:rsidP="00FC7227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24FD544C" w14:textId="51776D21" w:rsidR="00FC7227" w:rsidRDefault="001B0535" w:rsidP="00FC7227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5.5</w:t>
      </w:r>
      <w:r w:rsidR="00FC7227">
        <w:rPr>
          <w:rFonts w:eastAsia="Times New Roman" w:cs="Arial"/>
          <w:szCs w:val="20"/>
          <w:lang w:eastAsia="de-DE"/>
        </w:rPr>
        <w:tab/>
        <w:t>Referenzblatt E</w:t>
      </w:r>
      <w:r w:rsidR="00FC7227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2597A80D" w14:textId="77777777" w:rsidR="00FC7227" w:rsidRPr="000F6B13" w:rsidRDefault="00FC7227" w:rsidP="00FC7227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35E872B3" w14:textId="77777777" w:rsidR="00FC7227" w:rsidRPr="000F6B13" w:rsidRDefault="00FC7227" w:rsidP="00FC7227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162DBD4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BC5465">
        <w:rPr>
          <w:rFonts w:eastAsia="Times New Roman" w:cs="Arial"/>
          <w:szCs w:val="20"/>
          <w:lang w:eastAsia="de-DE"/>
        </w:rPr>
      </w:r>
      <w:r w:rsidR="00BC5465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642BAA" w:rsidRDefault="00642BAA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642BAA" w:rsidRDefault="00642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59E0A6FA" w:rsidR="00642BAA" w:rsidRDefault="00642BAA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BC5465">
      <w:rPr>
        <w:rFonts w:ascii="Arial" w:hAnsi="Arial" w:cs="Arial"/>
        <w:noProof/>
        <w:sz w:val="16"/>
        <w:szCs w:val="16"/>
      </w:rPr>
      <w:t>1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642BAA" w:rsidRPr="00600141" w:rsidRDefault="00642BAA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642BAA" w:rsidRDefault="00642BAA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642BAA" w:rsidRDefault="00642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4117E628" w:rsidR="00642BAA" w:rsidRPr="003E0B8F" w:rsidRDefault="00642BAA" w:rsidP="00CC3F52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 xml:space="preserve">Vergabe von </w:t>
    </w:r>
    <w:r>
      <w:rPr>
        <w:rFonts w:cs="Arial"/>
        <w:sz w:val="16"/>
        <w:szCs w:val="16"/>
        <w:lang w:val="de-DE"/>
      </w:rPr>
      <w:t>Generalp</w:t>
    </w:r>
    <w:r w:rsidRPr="003E0B8F">
      <w:rPr>
        <w:rFonts w:cs="Arial"/>
        <w:sz w:val="16"/>
        <w:szCs w:val="16"/>
        <w:lang w:val="de-DE"/>
      </w:rPr>
      <w:t xml:space="preserve">lanungsleistungen </w:t>
    </w:r>
  </w:p>
  <w:p w14:paraId="331C3113" w14:textId="51174F07" w:rsidR="00642BAA" w:rsidRDefault="00642BAA" w:rsidP="00370764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>Neubau Mehrfamilienhaus Saalestr. 2a, Großheringen</w:t>
    </w:r>
  </w:p>
  <w:p w14:paraId="5B938044" w14:textId="65AC195E" w:rsidR="00642BAA" w:rsidRPr="00CC3F52" w:rsidRDefault="00642BAA" w:rsidP="00CC3F52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642BAA" w:rsidRDefault="00642BAA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CfDfeFuH+guLaovbMPUVJSiES1dmcT1ZDgHL9MRrO6HMQRfLGrHGdUo20RKH1SWFh/X3z6UkAtAEJWuKBMW3iQ==" w:salt="fjkFVKQvRqdOCNMsR5O94Q==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1150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F27E5"/>
    <w:rsid w:val="000F6B13"/>
    <w:rsid w:val="00123E9D"/>
    <w:rsid w:val="00133394"/>
    <w:rsid w:val="00146717"/>
    <w:rsid w:val="00156574"/>
    <w:rsid w:val="0016679C"/>
    <w:rsid w:val="00194D64"/>
    <w:rsid w:val="001A0C4E"/>
    <w:rsid w:val="001A7695"/>
    <w:rsid w:val="001A7ADA"/>
    <w:rsid w:val="001B0535"/>
    <w:rsid w:val="001B160A"/>
    <w:rsid w:val="001C5A79"/>
    <w:rsid w:val="001D2347"/>
    <w:rsid w:val="0021419A"/>
    <w:rsid w:val="002231A7"/>
    <w:rsid w:val="002329CB"/>
    <w:rsid w:val="00236928"/>
    <w:rsid w:val="002474D5"/>
    <w:rsid w:val="002573F2"/>
    <w:rsid w:val="00262D0D"/>
    <w:rsid w:val="0026792E"/>
    <w:rsid w:val="00271CF8"/>
    <w:rsid w:val="002D62EB"/>
    <w:rsid w:val="002D64DF"/>
    <w:rsid w:val="002D753D"/>
    <w:rsid w:val="002E592B"/>
    <w:rsid w:val="002F5A3A"/>
    <w:rsid w:val="002F5D9E"/>
    <w:rsid w:val="002F6BA1"/>
    <w:rsid w:val="002F7B43"/>
    <w:rsid w:val="0031480C"/>
    <w:rsid w:val="00314935"/>
    <w:rsid w:val="003174EC"/>
    <w:rsid w:val="003218FF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283F"/>
    <w:rsid w:val="00402983"/>
    <w:rsid w:val="004104C1"/>
    <w:rsid w:val="00430CF7"/>
    <w:rsid w:val="004406FF"/>
    <w:rsid w:val="004569D1"/>
    <w:rsid w:val="00457C74"/>
    <w:rsid w:val="00476D06"/>
    <w:rsid w:val="00494878"/>
    <w:rsid w:val="004A55DA"/>
    <w:rsid w:val="004C2308"/>
    <w:rsid w:val="004C2F5B"/>
    <w:rsid w:val="004F41D5"/>
    <w:rsid w:val="00500093"/>
    <w:rsid w:val="005073BA"/>
    <w:rsid w:val="005148C7"/>
    <w:rsid w:val="00524651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132E2"/>
    <w:rsid w:val="00624CA9"/>
    <w:rsid w:val="00642BAA"/>
    <w:rsid w:val="0068240D"/>
    <w:rsid w:val="006934A6"/>
    <w:rsid w:val="006937C5"/>
    <w:rsid w:val="006A5EF7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90B0F"/>
    <w:rsid w:val="007A4E57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F1982"/>
    <w:rsid w:val="009F345B"/>
    <w:rsid w:val="009F3ED2"/>
    <w:rsid w:val="00A008A0"/>
    <w:rsid w:val="00A042A5"/>
    <w:rsid w:val="00A42B47"/>
    <w:rsid w:val="00A8511E"/>
    <w:rsid w:val="00A861E3"/>
    <w:rsid w:val="00A94AC4"/>
    <w:rsid w:val="00AA09DC"/>
    <w:rsid w:val="00AA27E0"/>
    <w:rsid w:val="00AC00CE"/>
    <w:rsid w:val="00AC5B9E"/>
    <w:rsid w:val="00AD4D1C"/>
    <w:rsid w:val="00AF5E63"/>
    <w:rsid w:val="00B04EF1"/>
    <w:rsid w:val="00B209B3"/>
    <w:rsid w:val="00B21BB3"/>
    <w:rsid w:val="00B407F4"/>
    <w:rsid w:val="00B47654"/>
    <w:rsid w:val="00B66226"/>
    <w:rsid w:val="00B80473"/>
    <w:rsid w:val="00B90C15"/>
    <w:rsid w:val="00B9265B"/>
    <w:rsid w:val="00BA0267"/>
    <w:rsid w:val="00BA2BBC"/>
    <w:rsid w:val="00BC5465"/>
    <w:rsid w:val="00BD2328"/>
    <w:rsid w:val="00C0065E"/>
    <w:rsid w:val="00C04AF5"/>
    <w:rsid w:val="00C51CC7"/>
    <w:rsid w:val="00C81979"/>
    <w:rsid w:val="00CA3FA7"/>
    <w:rsid w:val="00CA4274"/>
    <w:rsid w:val="00CC1EDB"/>
    <w:rsid w:val="00CC218E"/>
    <w:rsid w:val="00CC3F52"/>
    <w:rsid w:val="00CC63AB"/>
    <w:rsid w:val="00CD7A85"/>
    <w:rsid w:val="00CE1953"/>
    <w:rsid w:val="00CE397A"/>
    <w:rsid w:val="00D03ECB"/>
    <w:rsid w:val="00D140D6"/>
    <w:rsid w:val="00D3002E"/>
    <w:rsid w:val="00D35B3B"/>
    <w:rsid w:val="00D55EB4"/>
    <w:rsid w:val="00D56793"/>
    <w:rsid w:val="00D6282D"/>
    <w:rsid w:val="00D663B7"/>
    <w:rsid w:val="00D71021"/>
    <w:rsid w:val="00D8096C"/>
    <w:rsid w:val="00D87429"/>
    <w:rsid w:val="00DA39DE"/>
    <w:rsid w:val="00DB14A9"/>
    <w:rsid w:val="00DC0C3A"/>
    <w:rsid w:val="00DC68C9"/>
    <w:rsid w:val="00DD1807"/>
    <w:rsid w:val="00DE71AE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55BD4"/>
    <w:rsid w:val="00F669DC"/>
    <w:rsid w:val="00F95CCF"/>
    <w:rsid w:val="00F97D88"/>
    <w:rsid w:val="00FA54CE"/>
    <w:rsid w:val="00FB37DB"/>
    <w:rsid w:val="00FC7227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068E0-C0E5-490F-9E97-040ED900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3023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3</cp:revision>
  <cp:lastPrinted>2021-03-04T13:22:00Z</cp:lastPrinted>
  <dcterms:created xsi:type="dcterms:W3CDTF">2026-07-09T09:04:00Z</dcterms:created>
  <dcterms:modified xsi:type="dcterms:W3CDTF">2026-07-09T09:05:00Z</dcterms:modified>
</cp:coreProperties>
</file>