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94569" w14:textId="3FEBEA3C" w:rsidR="005F4C13" w:rsidRDefault="005F4C13" w:rsidP="00FC4D8B">
      <w:pPr>
        <w:pStyle w:val="Kopfzeile"/>
        <w:tabs>
          <w:tab w:val="clear" w:pos="4536"/>
          <w:tab w:val="clear" w:pos="9072"/>
        </w:tabs>
        <w:rPr>
          <w:b/>
          <w:sz w:val="24"/>
          <w:u w:val="single"/>
        </w:rPr>
      </w:pPr>
      <w:r>
        <w:rPr>
          <w:b/>
          <w:sz w:val="24"/>
          <w:u w:val="single"/>
        </w:rPr>
        <w:t>Technische und berufliche Leistungsfähigkeit</w:t>
      </w:r>
    </w:p>
    <w:p w14:paraId="5F48B6EC" w14:textId="77777777" w:rsidR="005F4C13" w:rsidRDefault="005F4C13" w:rsidP="005F4C13">
      <w:pPr>
        <w:pStyle w:val="Kopfzeile"/>
        <w:tabs>
          <w:tab w:val="clear" w:pos="4536"/>
          <w:tab w:val="clear" w:pos="9072"/>
        </w:tabs>
        <w:rPr>
          <w:b/>
          <w:sz w:val="24"/>
          <w:u w:val="single"/>
        </w:rPr>
      </w:pPr>
    </w:p>
    <w:p w14:paraId="6A1B4416" w14:textId="666D56DD" w:rsidR="006B6354" w:rsidRPr="00B405CC" w:rsidRDefault="006B6354" w:rsidP="008F12B5">
      <w:pPr>
        <w:pStyle w:val="Kopfzeile"/>
        <w:tabs>
          <w:tab w:val="clear" w:pos="4536"/>
          <w:tab w:val="clear" w:pos="9072"/>
        </w:tabs>
        <w:rPr>
          <w:b/>
          <w:sz w:val="24"/>
        </w:rPr>
      </w:pPr>
      <w:r w:rsidRPr="00B405CC">
        <w:rPr>
          <w:b/>
          <w:sz w:val="24"/>
        </w:rPr>
        <w:t>Referenz</w:t>
      </w:r>
    </w:p>
    <w:p w14:paraId="6A1B4417" w14:textId="77777777" w:rsidR="00700B23" w:rsidRDefault="00700B23" w:rsidP="008F12B5">
      <w:pPr>
        <w:pStyle w:val="Kopfzeile"/>
        <w:tabs>
          <w:tab w:val="clear" w:pos="4536"/>
          <w:tab w:val="clear" w:pos="9072"/>
        </w:tabs>
        <w:rPr>
          <w:b/>
          <w:sz w:val="24"/>
          <w:u w:val="single"/>
        </w:rPr>
      </w:pPr>
    </w:p>
    <w:p w14:paraId="6A1B4418" w14:textId="07FDED08" w:rsidR="006444EA" w:rsidRDefault="006444EA" w:rsidP="006444EA">
      <w:pPr>
        <w:pStyle w:val="Kopfzeile"/>
        <w:tabs>
          <w:tab w:val="clear" w:pos="4536"/>
          <w:tab w:val="clear" w:pos="9072"/>
        </w:tabs>
      </w:pPr>
      <w:r w:rsidRPr="00B405CC">
        <w:t xml:space="preserve">Im Folgenden </w:t>
      </w:r>
      <w:r w:rsidR="006248BE" w:rsidRPr="00B405CC">
        <w:t xml:space="preserve">haben </w:t>
      </w:r>
      <w:r w:rsidR="00B405CC" w:rsidRPr="00B405CC">
        <w:t>Bieter</w:t>
      </w:r>
      <w:r w:rsidR="006248BE" w:rsidRPr="00B405CC">
        <w:t xml:space="preserve"> ihre </w:t>
      </w:r>
      <w:r w:rsidRPr="00B405CC">
        <w:t>Referen</w:t>
      </w:r>
      <w:r w:rsidR="006248BE" w:rsidRPr="00B405CC">
        <w:t>z</w:t>
      </w:r>
      <w:r w:rsidRPr="00B405CC">
        <w:t xml:space="preserve"> mit detaillierten</w:t>
      </w:r>
      <w:r w:rsidRPr="008A24C5">
        <w:t xml:space="preserve"> Angaben zur ausgeführten Leistung </w:t>
      </w:r>
      <w:r>
        <w:t>zu beschreiben</w:t>
      </w:r>
      <w:r w:rsidRPr="008A24C5">
        <w:t>, die mit de</w:t>
      </w:r>
      <w:r>
        <w:t>n</w:t>
      </w:r>
      <w:r w:rsidRPr="008A24C5">
        <w:t xml:space="preserve"> zu vergebenden Leistung</w:t>
      </w:r>
      <w:r>
        <w:t>en</w:t>
      </w:r>
      <w:r w:rsidRPr="008A24C5">
        <w:t xml:space="preserve"> vergleichbar sind.</w:t>
      </w:r>
      <w:r w:rsidR="005D0692">
        <w:t xml:space="preserve"> </w:t>
      </w:r>
      <w:r w:rsidR="006248BE">
        <w:t xml:space="preserve">Die </w:t>
      </w:r>
      <w:r w:rsidR="004519D6">
        <w:t xml:space="preserve">Referenzen müssen die nachfolgend beschriebenen Mindestanforderungen zu den jeweiligen Losen erfüllen. </w:t>
      </w:r>
    </w:p>
    <w:p w14:paraId="0E4CC5E2" w14:textId="77777777" w:rsidR="004519D6" w:rsidRDefault="004519D6" w:rsidP="006444EA">
      <w:pPr>
        <w:pStyle w:val="Kopfzeile"/>
        <w:tabs>
          <w:tab w:val="clear" w:pos="4536"/>
          <w:tab w:val="clear" w:pos="9072"/>
        </w:tabs>
      </w:pPr>
    </w:p>
    <w:p w14:paraId="67E55B82" w14:textId="5AAE3221" w:rsidR="008C3206" w:rsidRPr="008C3206" w:rsidRDefault="005D0692" w:rsidP="42F2EE63">
      <w:pPr>
        <w:pStyle w:val="Kopfzeile"/>
        <w:tabs>
          <w:tab w:val="clear" w:pos="4536"/>
          <w:tab w:val="clear" w:pos="9072"/>
        </w:tabs>
        <w:rPr>
          <w:b/>
          <w:bCs/>
        </w:rPr>
      </w:pPr>
      <w:r w:rsidRPr="42F2EE63">
        <w:rPr>
          <w:b/>
          <w:bCs/>
        </w:rPr>
        <w:t>Anforderungen an Referenzleistung</w:t>
      </w:r>
    </w:p>
    <w:p w14:paraId="31B3D3E2" w14:textId="77777777" w:rsidR="003676C6" w:rsidRDefault="003676C6" w:rsidP="003676C6">
      <w:pPr>
        <w:rPr>
          <w:rFonts w:cs="Arial"/>
        </w:rPr>
      </w:pPr>
    </w:p>
    <w:p w14:paraId="6788B5CA" w14:textId="77777777" w:rsidR="00B405CC" w:rsidRDefault="003676C6" w:rsidP="005F4C13">
      <w:pPr>
        <w:rPr>
          <w:rFonts w:cs="Arial"/>
        </w:rPr>
      </w:pPr>
      <w:r w:rsidRPr="42F2EE63">
        <w:rPr>
          <w:rFonts w:cs="Arial"/>
          <w:u w:val="single"/>
        </w:rPr>
        <w:t xml:space="preserve">Mindestens </w:t>
      </w:r>
      <w:r w:rsidR="005F4C13">
        <w:rPr>
          <w:rFonts w:cs="Arial"/>
          <w:u w:val="single"/>
        </w:rPr>
        <w:t>eine</w:t>
      </w:r>
      <w:r w:rsidRPr="42F2EE63">
        <w:rPr>
          <w:rFonts w:cs="Arial"/>
          <w:u w:val="single"/>
        </w:rPr>
        <w:t xml:space="preserve"> Referenz</w:t>
      </w:r>
      <w:r w:rsidRPr="42F2EE63">
        <w:rPr>
          <w:rFonts w:cs="Arial"/>
        </w:rPr>
        <w:t xml:space="preserve"> </w:t>
      </w:r>
      <w:r w:rsidR="005F4C13">
        <w:rPr>
          <w:rFonts w:cs="Arial"/>
        </w:rPr>
        <w:t xml:space="preserve">zu vergleichbaren Leistungen. Die Referenzleistung ist </w:t>
      </w:r>
      <w:r w:rsidR="005F4C13" w:rsidRPr="005F4C13">
        <w:rPr>
          <w:rFonts w:cs="Arial"/>
        </w:rPr>
        <w:t xml:space="preserve">mit der ausgeschriebenen Leistung vergleichbar, wenn sie </w:t>
      </w:r>
      <w:r w:rsidR="005F4C13" w:rsidRPr="00B405CC">
        <w:rPr>
          <w:rFonts w:cs="Arial"/>
          <w:u w:val="single"/>
        </w:rPr>
        <w:t>Abbruch-, Rückbau- und Entsorgungsleistungen bei einem Bauwerk betreffen, welches im Bestand saniert wurde</w:t>
      </w:r>
      <w:r w:rsidR="005F4C13" w:rsidRPr="005F4C13">
        <w:rPr>
          <w:rFonts w:cs="Arial"/>
        </w:rPr>
        <w:t xml:space="preserve">. </w:t>
      </w:r>
    </w:p>
    <w:p w14:paraId="6F4BFE56" w14:textId="047715B7" w:rsidR="00CC4B78" w:rsidRDefault="005F4C13" w:rsidP="005F4C13">
      <w:r w:rsidRPr="005F4C13">
        <w:rPr>
          <w:rFonts w:cs="Arial"/>
        </w:rPr>
        <w:t xml:space="preserve">Die Referenzleistung muss in den letzten fünf abgeschlossenen Kalenderjahren erbracht worden sein (2021-2025). </w:t>
      </w:r>
      <w:r w:rsidRPr="00B405CC">
        <w:rPr>
          <w:rFonts w:cs="Arial"/>
          <w:u w:val="single"/>
        </w:rPr>
        <w:t>Mindestauftragsvolumen der Referenzleistung: 100.000,00 EUR</w:t>
      </w:r>
    </w:p>
    <w:p w14:paraId="6A1B441A" w14:textId="6C0839BF" w:rsidR="006B6354" w:rsidRDefault="006B6354">
      <w:pPr>
        <w:rPr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4F6C" w14:paraId="6A1B441C" w14:textId="77777777" w:rsidTr="005D0692">
        <w:tc>
          <w:tcPr>
            <w:tcW w:w="9610" w:type="dxa"/>
            <w:vAlign w:val="center"/>
          </w:tcPr>
          <w:p w14:paraId="6A1B441B" w14:textId="77777777" w:rsidR="00EE4F6C" w:rsidRDefault="00EE4F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</w:pPr>
            <w:r w:rsidRPr="00B10EB3">
              <w:rPr>
                <w:b/>
              </w:rPr>
              <w:t>1.</w:t>
            </w:r>
            <w:r w:rsidRPr="00B10EB3">
              <w:rPr>
                <w:b/>
              </w:rPr>
              <w:tab/>
            </w:r>
            <w:r w:rsidRPr="00B10EB3">
              <w:rPr>
                <w:b/>
                <w:u w:val="single"/>
              </w:rPr>
              <w:t>Referenzprojekt</w:t>
            </w:r>
          </w:p>
        </w:tc>
      </w:tr>
      <w:tr w:rsidR="00EE4F6C" w14:paraId="6A1B4445" w14:textId="77777777" w:rsidTr="005D0692">
        <w:tc>
          <w:tcPr>
            <w:tcW w:w="9610" w:type="dxa"/>
            <w:vAlign w:val="center"/>
          </w:tcPr>
          <w:p w14:paraId="6A1B441D" w14:textId="77777777" w:rsidR="00EE4F6C" w:rsidRPr="00B10EB3" w:rsidRDefault="00EE4F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  <w:r>
              <w:rPr>
                <w:u w:val="single"/>
              </w:rPr>
              <w:t>A</w:t>
            </w:r>
            <w:r w:rsidRPr="00B10EB3">
              <w:rPr>
                <w:u w:val="single"/>
              </w:rPr>
              <w:t>usführliche Beschreibung der Maßnahme</w:t>
            </w:r>
            <w:r w:rsidR="00DB2551">
              <w:rPr>
                <w:u w:val="single"/>
              </w:rPr>
              <w:t xml:space="preserve"> und der Leistung des Bieters</w:t>
            </w:r>
          </w:p>
          <w:p w14:paraId="6A1B441E" w14:textId="77777777" w:rsidR="00EE4F6C" w:rsidRDefault="00EE4F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1F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0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1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2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3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4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5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6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7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8" w14:textId="77777777" w:rsidR="0024677B" w:rsidRDefault="0024677B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9" w14:textId="77777777" w:rsidR="0024677B" w:rsidRDefault="0024677B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A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B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C" w14:textId="77777777" w:rsidR="008B6468" w:rsidRDefault="008B6468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D" w14:textId="77777777" w:rsidR="008B6468" w:rsidRDefault="008B6468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E" w14:textId="77777777" w:rsidR="008B6468" w:rsidRDefault="008B6468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2F" w14:textId="77777777" w:rsidR="008B6468" w:rsidRDefault="008B6468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0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1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2" w14:textId="77777777" w:rsidR="0024677B" w:rsidRDefault="0024677B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3" w14:textId="77777777" w:rsidR="008B6468" w:rsidRDefault="008B6468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4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5" w14:textId="77777777" w:rsidR="008B6468" w:rsidRDefault="008B6468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6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7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8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9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A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B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C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D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E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3F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40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41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42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43" w14:textId="77777777" w:rsidR="002839FD" w:rsidRDefault="002839FD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</w:p>
          <w:p w14:paraId="6A1B4444" w14:textId="77777777" w:rsidR="00EE4F6C" w:rsidRDefault="00EE4F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</w:pPr>
          </w:p>
        </w:tc>
      </w:tr>
      <w:tr w:rsidR="00466D6C" w14:paraId="6A1B4451" w14:textId="77777777" w:rsidTr="005D0692">
        <w:tc>
          <w:tcPr>
            <w:tcW w:w="9610" w:type="dxa"/>
            <w:vAlign w:val="center"/>
          </w:tcPr>
          <w:p w14:paraId="6A1B4446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  <w:bookmarkStart w:id="0" w:name="_Hlk193461137"/>
            <w:r>
              <w:rPr>
                <w:u w:val="single"/>
              </w:rPr>
              <w:lastRenderedPageBreak/>
              <w:t>Erbringung der Leistung durch Bieter selbst</w:t>
            </w:r>
            <w:r w:rsidRPr="00466D6C">
              <w:t xml:space="preserve">          </w:t>
            </w:r>
            <w:proofErr w:type="gramStart"/>
            <w:r w:rsidRPr="00466D6C">
              <w:t>ja  [</w:t>
            </w:r>
            <w:proofErr w:type="gramEnd"/>
            <w:r w:rsidRPr="00466D6C">
              <w:t xml:space="preserve"> </w:t>
            </w:r>
            <w:r>
              <w:t xml:space="preserve"> </w:t>
            </w:r>
            <w:r w:rsidRPr="00466D6C">
              <w:t xml:space="preserve">] </w:t>
            </w:r>
            <w:r>
              <w:t xml:space="preserve">  </w:t>
            </w:r>
            <w:r w:rsidRPr="00466D6C">
              <w:t>/</w:t>
            </w:r>
            <w:r>
              <w:t xml:space="preserve"> </w:t>
            </w:r>
            <w:r w:rsidRPr="00466D6C">
              <w:t xml:space="preserve"> nein [  ]</w:t>
            </w:r>
          </w:p>
          <w:p w14:paraId="6A1B4447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</w:p>
          <w:p w14:paraId="6A1B4448" w14:textId="77777777" w:rsidR="00466D6C" w:rsidRDefault="0013479E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  <w:r>
              <w:rPr>
                <w:u w:val="single"/>
              </w:rPr>
              <w:t>Die</w:t>
            </w:r>
            <w:r w:rsidR="00466D6C" w:rsidRPr="00466D6C">
              <w:rPr>
                <w:u w:val="single"/>
              </w:rPr>
              <w:t xml:space="preserve"> Leistung </w:t>
            </w:r>
            <w:r>
              <w:rPr>
                <w:u w:val="single"/>
              </w:rPr>
              <w:t xml:space="preserve">wird </w:t>
            </w:r>
            <w:r w:rsidR="00466D6C" w:rsidRPr="00466D6C">
              <w:rPr>
                <w:u w:val="single"/>
              </w:rPr>
              <w:t>durch</w:t>
            </w:r>
            <w:r>
              <w:rPr>
                <w:u w:val="single"/>
              </w:rPr>
              <w:t xml:space="preserve"> einen</w:t>
            </w:r>
            <w:r w:rsidR="00466D6C" w:rsidRPr="00466D6C">
              <w:rPr>
                <w:u w:val="single"/>
              </w:rPr>
              <w:t xml:space="preserve"> </w:t>
            </w:r>
            <w:r w:rsidR="00466D6C">
              <w:rPr>
                <w:u w:val="single"/>
              </w:rPr>
              <w:t>anderen Unternehmer</w:t>
            </w:r>
            <w:r>
              <w:rPr>
                <w:u w:val="single"/>
              </w:rPr>
              <w:t xml:space="preserve"> erbracht</w:t>
            </w:r>
          </w:p>
          <w:p w14:paraId="6A1B4449" w14:textId="77777777" w:rsidR="00466D6C" w:rsidRP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</w:pPr>
            <w:r w:rsidRPr="00466D6C">
              <w:t>Name und Anschrift des anderen Unternehmers:</w:t>
            </w:r>
          </w:p>
          <w:p w14:paraId="6A1B444A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</w:p>
          <w:p w14:paraId="6A1B444B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  <w:r>
              <w:rPr>
                <w:u w:val="single"/>
              </w:rPr>
              <w:t>………………………………………</w:t>
            </w:r>
          </w:p>
          <w:p w14:paraId="6A1B444C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</w:p>
          <w:p w14:paraId="6A1B444D" w14:textId="77777777" w:rsidR="00466D6C" w:rsidRDefault="00466D6C" w:rsidP="00466D6C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  <w:r>
              <w:rPr>
                <w:u w:val="single"/>
              </w:rPr>
              <w:t>……………………………...............</w:t>
            </w:r>
          </w:p>
          <w:p w14:paraId="6A1B444E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</w:p>
          <w:p w14:paraId="6A1B444F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  <w:r>
              <w:rPr>
                <w:u w:val="single"/>
              </w:rPr>
              <w:t>………………………………………</w:t>
            </w:r>
          </w:p>
          <w:p w14:paraId="6A1B4450" w14:textId="77777777" w:rsidR="00466D6C" w:rsidRDefault="00466D6C" w:rsidP="00DD6AC1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ind w:left="540"/>
              <w:rPr>
                <w:u w:val="single"/>
              </w:rPr>
            </w:pPr>
          </w:p>
        </w:tc>
      </w:tr>
      <w:tr w:rsidR="005D0692" w14:paraId="6A1B4457" w14:textId="77777777" w:rsidTr="005D0692">
        <w:tc>
          <w:tcPr>
            <w:tcW w:w="9610" w:type="dxa"/>
            <w:vAlign w:val="center"/>
          </w:tcPr>
          <w:p w14:paraId="4C49B34E" w14:textId="77777777" w:rsidR="005D0692" w:rsidRPr="00D549D1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  <w:rPr>
                <w:u w:val="single"/>
              </w:rPr>
            </w:pPr>
            <w:r w:rsidRPr="00D549D1">
              <w:rPr>
                <w:u w:val="single"/>
              </w:rPr>
              <w:t xml:space="preserve">Auftragsvolumen </w:t>
            </w:r>
          </w:p>
          <w:p w14:paraId="42708A0F" w14:textId="77777777" w:rsidR="005D0692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  <w:rPr>
                <w:u w:val="single"/>
              </w:rPr>
            </w:pPr>
          </w:p>
          <w:p w14:paraId="726D294D" w14:textId="77777777" w:rsidR="005D0692" w:rsidRPr="00D549D1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  <w:rPr>
                <w:u w:val="single"/>
              </w:rPr>
            </w:pPr>
          </w:p>
          <w:p w14:paraId="60D67697" w14:textId="77777777" w:rsidR="005D0692" w:rsidRPr="008A42ED" w:rsidRDefault="005D0692" w:rsidP="0076490A">
            <w:pPr>
              <w:pStyle w:val="Kopfzeile"/>
              <w:tabs>
                <w:tab w:val="clear" w:pos="4536"/>
                <w:tab w:val="clear" w:pos="9072"/>
                <w:tab w:val="left" w:pos="3960"/>
                <w:tab w:val="left" w:leader="dot" w:pos="7560"/>
                <w:tab w:val="left" w:pos="7920"/>
              </w:tabs>
              <w:ind w:left="540"/>
            </w:pPr>
            <w:r w:rsidRPr="008A42ED">
              <w:tab/>
            </w:r>
            <w:r w:rsidRPr="008A42ED">
              <w:tab/>
            </w:r>
            <w:r>
              <w:tab/>
              <w:t>€ netto</w:t>
            </w:r>
          </w:p>
          <w:p w14:paraId="6A1B4456" w14:textId="77777777" w:rsidR="005D0692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63"/>
              </w:tabs>
            </w:pPr>
          </w:p>
        </w:tc>
      </w:tr>
      <w:tr w:rsidR="005D0692" w14:paraId="6A1B445D" w14:textId="77777777" w:rsidTr="005D0692">
        <w:tc>
          <w:tcPr>
            <w:tcW w:w="9610" w:type="dxa"/>
            <w:vAlign w:val="center"/>
          </w:tcPr>
          <w:p w14:paraId="75534D30" w14:textId="77777777" w:rsidR="005D0692" w:rsidRPr="00D549D1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  <w:rPr>
                <w:u w:val="single"/>
              </w:rPr>
            </w:pPr>
            <w:r>
              <w:rPr>
                <w:u w:val="single"/>
              </w:rPr>
              <w:t>Ausführungszeit des Bieters</w:t>
            </w:r>
          </w:p>
          <w:p w14:paraId="17C52759" w14:textId="77777777" w:rsidR="005D0692" w:rsidRPr="00D549D1" w:rsidRDefault="005D0692" w:rsidP="008A42ED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  <w:rPr>
                <w:u w:val="single"/>
              </w:rPr>
            </w:pPr>
          </w:p>
          <w:p w14:paraId="01832D05" w14:textId="77777777" w:rsidR="005D0692" w:rsidRPr="008A42ED" w:rsidRDefault="005D0692" w:rsidP="00E452B2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ind w:left="540"/>
            </w:pPr>
            <w:r w:rsidRPr="008A42ED">
              <w:t>von:</w:t>
            </w:r>
            <w:r w:rsidRPr="008A42ED">
              <w:tab/>
            </w:r>
            <w:r w:rsidRPr="008A42ED">
              <w:tab/>
            </w:r>
            <w:r>
              <w:tab/>
              <w:t xml:space="preserve">[Monat] </w:t>
            </w:r>
            <w:r>
              <w:tab/>
            </w:r>
            <w:r>
              <w:tab/>
            </w:r>
            <w:r>
              <w:tab/>
              <w:t>[</w:t>
            </w:r>
            <w:r w:rsidRPr="008A42ED">
              <w:t>Jahr</w:t>
            </w:r>
            <w:r>
              <w:t>]</w:t>
            </w:r>
          </w:p>
          <w:p w14:paraId="2062C853" w14:textId="77777777" w:rsidR="005D0692" w:rsidRPr="008A42ED" w:rsidRDefault="005D0692" w:rsidP="00E452B2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ind w:left="540"/>
            </w:pPr>
            <w:r w:rsidRPr="008A42ED">
              <w:t xml:space="preserve">bis: </w:t>
            </w:r>
            <w:r w:rsidRPr="008A42ED">
              <w:tab/>
            </w:r>
            <w:r w:rsidRPr="008A42ED">
              <w:tab/>
            </w:r>
            <w:r>
              <w:tab/>
              <w:t xml:space="preserve">[Monat] </w:t>
            </w:r>
            <w:r>
              <w:tab/>
            </w:r>
            <w:r>
              <w:tab/>
            </w:r>
            <w:r>
              <w:tab/>
              <w:t>[</w:t>
            </w:r>
            <w:r w:rsidRPr="008A42ED">
              <w:t>Jahr</w:t>
            </w:r>
            <w:r>
              <w:t>]</w:t>
            </w:r>
          </w:p>
          <w:p w14:paraId="6A1B445C" w14:textId="77777777" w:rsidR="005D0692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</w:pPr>
          </w:p>
        </w:tc>
      </w:tr>
      <w:tr w:rsidR="005D0692" w14:paraId="6A1B4463" w14:textId="77777777" w:rsidTr="005D0692">
        <w:tc>
          <w:tcPr>
            <w:tcW w:w="9610" w:type="dxa"/>
            <w:vAlign w:val="center"/>
          </w:tcPr>
          <w:p w14:paraId="08ABD1C7" w14:textId="77777777" w:rsidR="005D0692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  <w:rPr>
                <w:u w:val="single"/>
              </w:rPr>
            </w:pPr>
            <w:r>
              <w:rPr>
                <w:u w:val="single"/>
              </w:rPr>
              <w:t>Angaben des Bieters für Rückfragen:</w:t>
            </w:r>
          </w:p>
          <w:p w14:paraId="429B720F" w14:textId="77777777" w:rsidR="005D0692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  <w:rPr>
                <w:u w:val="single"/>
              </w:rPr>
            </w:pPr>
          </w:p>
          <w:p w14:paraId="60737277" w14:textId="77777777" w:rsidR="005D0692" w:rsidRPr="00DB2551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</w:pPr>
          </w:p>
          <w:p w14:paraId="47FB2CA0" w14:textId="77777777" w:rsidR="005D0692" w:rsidRPr="008A42ED" w:rsidRDefault="005D0692" w:rsidP="009509B2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ind w:left="540"/>
            </w:pPr>
            <w:r w:rsidRPr="00DB2551">
              <w:t>Auftraggeber:</w:t>
            </w:r>
            <w:r w:rsidRPr="008A42ED">
              <w:tab/>
            </w:r>
            <w:r w:rsidRPr="008A42ED">
              <w:tab/>
            </w:r>
          </w:p>
          <w:p w14:paraId="09EBD776" w14:textId="77777777" w:rsidR="005D0692" w:rsidRPr="002632D4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</w:pPr>
          </w:p>
          <w:p w14:paraId="37B57B78" w14:textId="77777777" w:rsidR="005D0692" w:rsidRPr="008A42ED" w:rsidRDefault="005D0692" w:rsidP="009509B2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ind w:left="540"/>
            </w:pPr>
            <w:r w:rsidRPr="00DB2551">
              <w:t xml:space="preserve">Ansprechpartner beim </w:t>
            </w:r>
            <w:r>
              <w:br/>
            </w:r>
            <w:r w:rsidRPr="00DB2551">
              <w:t>Auftraggeber:</w:t>
            </w:r>
            <w:r w:rsidRPr="008A42ED">
              <w:tab/>
            </w:r>
            <w:r w:rsidRPr="008A42ED">
              <w:tab/>
            </w:r>
          </w:p>
          <w:p w14:paraId="484E8DE0" w14:textId="77777777" w:rsidR="005D0692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  <w:rPr>
                <w:u w:val="single"/>
              </w:rPr>
            </w:pPr>
          </w:p>
          <w:p w14:paraId="08A597B4" w14:textId="77777777" w:rsidR="005D0692" w:rsidRDefault="005D0692" w:rsidP="00DD6AC1">
            <w:pPr>
              <w:pStyle w:val="Kopfzeile"/>
              <w:tabs>
                <w:tab w:val="clear" w:pos="4536"/>
                <w:tab w:val="clear" w:pos="9072"/>
                <w:tab w:val="left" w:pos="551"/>
              </w:tabs>
              <w:ind w:left="540"/>
              <w:rPr>
                <w:u w:val="single"/>
              </w:rPr>
            </w:pPr>
          </w:p>
          <w:p w14:paraId="53B99940" w14:textId="77777777" w:rsidR="005D0692" w:rsidRDefault="005D0692" w:rsidP="009509B2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ind w:left="540"/>
            </w:pPr>
            <w:r w:rsidRPr="00DB2551">
              <w:t>Telefonnummer</w:t>
            </w:r>
            <w:r>
              <w:t xml:space="preserve"> </w:t>
            </w:r>
            <w:r w:rsidRPr="003D0A21">
              <w:rPr>
                <w:b/>
                <w:i/>
              </w:rPr>
              <w:t>(falls bekannt):</w:t>
            </w:r>
            <w:r w:rsidRPr="008A42ED">
              <w:tab/>
            </w:r>
            <w:r w:rsidRPr="008A42ED">
              <w:tab/>
            </w:r>
          </w:p>
          <w:p w14:paraId="12390352" w14:textId="77777777" w:rsidR="005D0692" w:rsidRDefault="005D0692" w:rsidP="009509B2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ind w:left="540"/>
            </w:pPr>
          </w:p>
          <w:p w14:paraId="304116D0" w14:textId="77777777" w:rsidR="005D0692" w:rsidRDefault="005D0692" w:rsidP="009509B2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ind w:left="540"/>
            </w:pPr>
          </w:p>
          <w:p w14:paraId="4C1501FA" w14:textId="77777777" w:rsidR="005D0692" w:rsidRPr="008A42ED" w:rsidRDefault="005D0692" w:rsidP="009509B2">
            <w:pPr>
              <w:pStyle w:val="Kopfzeile"/>
              <w:tabs>
                <w:tab w:val="clear" w:pos="4536"/>
                <w:tab w:val="clear" w:pos="9072"/>
                <w:tab w:val="left" w:pos="551"/>
                <w:tab w:val="left" w:pos="3960"/>
                <w:tab w:val="left" w:leader="dot" w:pos="7560"/>
              </w:tabs>
              <w:ind w:left="540"/>
            </w:pPr>
            <w:r>
              <w:t>E-Mail</w:t>
            </w:r>
            <w:r w:rsidRPr="00466D6C">
              <w:tab/>
            </w:r>
            <w:r w:rsidRPr="00466D6C">
              <w:tab/>
            </w:r>
          </w:p>
          <w:p w14:paraId="6A1B4462" w14:textId="77777777" w:rsidR="005D0692" w:rsidRDefault="005D0692" w:rsidP="00DD6AC1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bookmarkEnd w:id="0"/>
    </w:tbl>
    <w:p w14:paraId="583D9843" w14:textId="77777777" w:rsidR="00BD4BA4" w:rsidRDefault="00BD4BA4">
      <w:pPr>
        <w:rPr>
          <w:rFonts w:cs="Arial"/>
          <w:color w:val="000000"/>
          <w:szCs w:val="22"/>
        </w:rPr>
      </w:pPr>
    </w:p>
    <w:sectPr w:rsidR="00BD4BA4" w:rsidSect="004A0C97">
      <w:headerReference w:type="default" r:id="rId11"/>
      <w:footerReference w:type="default" r:id="rId12"/>
      <w:pgSz w:w="11906" w:h="16838" w:code="9"/>
      <w:pgMar w:top="1701" w:right="1106" w:bottom="899" w:left="1418" w:header="567" w:footer="1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A22F4" w14:textId="77777777" w:rsidR="00162AE1" w:rsidRDefault="00162AE1">
      <w:r>
        <w:separator/>
      </w:r>
    </w:p>
  </w:endnote>
  <w:endnote w:type="continuationSeparator" w:id="0">
    <w:p w14:paraId="2A349A95" w14:textId="77777777" w:rsidR="00162AE1" w:rsidRDefault="00162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5"/>
      <w:gridCol w:w="3125"/>
      <w:gridCol w:w="3125"/>
    </w:tblGrid>
    <w:tr w:rsidR="42F2EE63" w14:paraId="00723139" w14:textId="77777777" w:rsidTr="42F2EE63">
      <w:trPr>
        <w:trHeight w:val="300"/>
      </w:trPr>
      <w:tc>
        <w:tcPr>
          <w:tcW w:w="3125" w:type="dxa"/>
        </w:tcPr>
        <w:p w14:paraId="6F1A95C0" w14:textId="1CCE17E8" w:rsidR="42F2EE63" w:rsidRDefault="42F2EE63" w:rsidP="42F2EE63">
          <w:pPr>
            <w:pStyle w:val="Kopfzeile"/>
            <w:ind w:left="-115"/>
          </w:pPr>
        </w:p>
      </w:tc>
      <w:tc>
        <w:tcPr>
          <w:tcW w:w="3125" w:type="dxa"/>
        </w:tcPr>
        <w:p w14:paraId="3FDDB930" w14:textId="173B4039" w:rsidR="42F2EE63" w:rsidRDefault="42F2EE63" w:rsidP="42F2EE63">
          <w:pPr>
            <w:pStyle w:val="Kopfzeile"/>
            <w:jc w:val="center"/>
          </w:pPr>
        </w:p>
      </w:tc>
      <w:tc>
        <w:tcPr>
          <w:tcW w:w="3125" w:type="dxa"/>
        </w:tcPr>
        <w:p w14:paraId="2CDBB041" w14:textId="6C35FFB7" w:rsidR="42F2EE63" w:rsidRDefault="42F2EE63" w:rsidP="42F2EE63">
          <w:pPr>
            <w:pStyle w:val="Kopfzeile"/>
            <w:ind w:right="-115"/>
            <w:jc w:val="right"/>
          </w:pPr>
        </w:p>
      </w:tc>
    </w:tr>
  </w:tbl>
  <w:p w14:paraId="3B177499" w14:textId="63097E0A" w:rsidR="42F2EE63" w:rsidRDefault="42F2EE63" w:rsidP="42F2EE6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BEC9" w14:textId="77777777" w:rsidR="00162AE1" w:rsidRDefault="00162AE1">
      <w:r>
        <w:separator/>
      </w:r>
    </w:p>
  </w:footnote>
  <w:footnote w:type="continuationSeparator" w:id="0">
    <w:p w14:paraId="7C1A0750" w14:textId="77777777" w:rsidR="00162AE1" w:rsidRDefault="00162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44FB" w14:textId="79FBD8F2" w:rsidR="000D0558" w:rsidRDefault="42F2EE63">
    <w:pPr>
      <w:pStyle w:val="Kopfzeile"/>
    </w:pPr>
    <w:r>
      <w:t xml:space="preserve">Anlage </w:t>
    </w:r>
    <w:r w:rsidR="005F4C13">
      <w:t>–</w:t>
    </w:r>
    <w:r>
      <w:t xml:space="preserve"> </w:t>
    </w:r>
    <w:r w:rsidR="00FC4D8B">
      <w:t>Referenzblatt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E5E8C"/>
    <w:multiLevelType w:val="hybridMultilevel"/>
    <w:tmpl w:val="68501BD8"/>
    <w:lvl w:ilvl="0" w:tplc="158611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01DA9"/>
    <w:multiLevelType w:val="hybridMultilevel"/>
    <w:tmpl w:val="356019D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E3E99"/>
    <w:multiLevelType w:val="hybridMultilevel"/>
    <w:tmpl w:val="1C122EE4"/>
    <w:lvl w:ilvl="0" w:tplc="0407000F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3" w15:restartNumberingAfterBreak="0">
    <w:nsid w:val="159531A0"/>
    <w:multiLevelType w:val="hybridMultilevel"/>
    <w:tmpl w:val="0C1029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11A77"/>
    <w:multiLevelType w:val="hybridMultilevel"/>
    <w:tmpl w:val="CFDEF36E"/>
    <w:lvl w:ilvl="0" w:tplc="4138624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51"/>
        </w:tabs>
        <w:ind w:left="1151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71"/>
        </w:tabs>
        <w:ind w:left="187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91"/>
        </w:tabs>
        <w:ind w:left="259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11"/>
        </w:tabs>
        <w:ind w:left="331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31"/>
        </w:tabs>
        <w:ind w:left="403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51"/>
        </w:tabs>
        <w:ind w:left="475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71"/>
        </w:tabs>
        <w:ind w:left="547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91"/>
        </w:tabs>
        <w:ind w:left="6191" w:hanging="180"/>
      </w:pPr>
    </w:lvl>
  </w:abstractNum>
  <w:abstractNum w:abstractNumId="5" w15:restartNumberingAfterBreak="0">
    <w:nsid w:val="1E3D330D"/>
    <w:multiLevelType w:val="hybridMultilevel"/>
    <w:tmpl w:val="4B60137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2D1EBE"/>
    <w:multiLevelType w:val="hybridMultilevel"/>
    <w:tmpl w:val="CBBA41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0351A"/>
    <w:multiLevelType w:val="hybridMultilevel"/>
    <w:tmpl w:val="23A02CAE"/>
    <w:lvl w:ilvl="0" w:tplc="0407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8" w15:restartNumberingAfterBreak="0">
    <w:nsid w:val="20F457E7"/>
    <w:multiLevelType w:val="multilevel"/>
    <w:tmpl w:val="0C9AC56C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212D0079"/>
    <w:multiLevelType w:val="hybridMultilevel"/>
    <w:tmpl w:val="897CFE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5EDC"/>
    <w:multiLevelType w:val="hybridMultilevel"/>
    <w:tmpl w:val="B7B2B6B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CB00DD"/>
    <w:multiLevelType w:val="hybridMultilevel"/>
    <w:tmpl w:val="B09E541E"/>
    <w:lvl w:ilvl="0" w:tplc="4138624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4E6344"/>
    <w:multiLevelType w:val="hybridMultilevel"/>
    <w:tmpl w:val="CDD2976A"/>
    <w:lvl w:ilvl="0" w:tplc="0407000F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3" w15:restartNumberingAfterBreak="0">
    <w:nsid w:val="367E3E64"/>
    <w:multiLevelType w:val="hybridMultilevel"/>
    <w:tmpl w:val="99DE55A2"/>
    <w:lvl w:ilvl="0" w:tplc="4138624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4" w15:restartNumberingAfterBreak="0">
    <w:nsid w:val="37032B1B"/>
    <w:multiLevelType w:val="hybridMultilevel"/>
    <w:tmpl w:val="DC8697E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560135"/>
    <w:multiLevelType w:val="hybridMultilevel"/>
    <w:tmpl w:val="F990D52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01255"/>
    <w:multiLevelType w:val="multilevel"/>
    <w:tmpl w:val="1B3E6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3C6A6B31"/>
    <w:multiLevelType w:val="hybridMultilevel"/>
    <w:tmpl w:val="1A884C40"/>
    <w:lvl w:ilvl="0" w:tplc="0407000F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8" w15:restartNumberingAfterBreak="0">
    <w:nsid w:val="3EAD2F3C"/>
    <w:multiLevelType w:val="hybridMultilevel"/>
    <w:tmpl w:val="CE9CE9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126BA"/>
    <w:multiLevelType w:val="hybridMultilevel"/>
    <w:tmpl w:val="03202C0E"/>
    <w:lvl w:ilvl="0" w:tplc="3A9867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168449E"/>
    <w:multiLevelType w:val="hybridMultilevel"/>
    <w:tmpl w:val="23C81E9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152C32"/>
    <w:multiLevelType w:val="hybridMultilevel"/>
    <w:tmpl w:val="4DBEFA6A"/>
    <w:lvl w:ilvl="0" w:tplc="EB4E907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59542A77"/>
    <w:multiLevelType w:val="hybridMultilevel"/>
    <w:tmpl w:val="AD7606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F819A5"/>
    <w:multiLevelType w:val="hybridMultilevel"/>
    <w:tmpl w:val="1054E0DE"/>
    <w:lvl w:ilvl="0" w:tplc="040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5FC2572F"/>
    <w:multiLevelType w:val="hybridMultilevel"/>
    <w:tmpl w:val="FE0E254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7846A9"/>
    <w:multiLevelType w:val="hybridMultilevel"/>
    <w:tmpl w:val="68CE1D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934631"/>
    <w:multiLevelType w:val="hybridMultilevel"/>
    <w:tmpl w:val="DB16613E"/>
    <w:lvl w:ilvl="0" w:tplc="0407000F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27" w15:restartNumberingAfterBreak="0">
    <w:nsid w:val="69DF5823"/>
    <w:multiLevelType w:val="hybridMultilevel"/>
    <w:tmpl w:val="0BAAE9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35848F8"/>
    <w:multiLevelType w:val="hybridMultilevel"/>
    <w:tmpl w:val="2256C33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5981C66"/>
    <w:multiLevelType w:val="hybridMultilevel"/>
    <w:tmpl w:val="6254C23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8ED612F"/>
    <w:multiLevelType w:val="hybridMultilevel"/>
    <w:tmpl w:val="241474D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C2032B6"/>
    <w:multiLevelType w:val="hybridMultilevel"/>
    <w:tmpl w:val="5D40EEA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8145468">
    <w:abstractNumId w:val="8"/>
  </w:num>
  <w:num w:numId="2" w16cid:durableId="733360017">
    <w:abstractNumId w:val="25"/>
  </w:num>
  <w:num w:numId="3" w16cid:durableId="1046949992">
    <w:abstractNumId w:val="20"/>
  </w:num>
  <w:num w:numId="4" w16cid:durableId="1073968100">
    <w:abstractNumId w:val="14"/>
  </w:num>
  <w:num w:numId="5" w16cid:durableId="579414195">
    <w:abstractNumId w:val="9"/>
  </w:num>
  <w:num w:numId="6" w16cid:durableId="1593512300">
    <w:abstractNumId w:val="30"/>
  </w:num>
  <w:num w:numId="7" w16cid:durableId="371152963">
    <w:abstractNumId w:val="3"/>
  </w:num>
  <w:num w:numId="8" w16cid:durableId="40324804">
    <w:abstractNumId w:val="10"/>
  </w:num>
  <w:num w:numId="9" w16cid:durableId="328797568">
    <w:abstractNumId w:val="5"/>
  </w:num>
  <w:num w:numId="10" w16cid:durableId="1158040122">
    <w:abstractNumId w:val="1"/>
  </w:num>
  <w:num w:numId="11" w16cid:durableId="1913849008">
    <w:abstractNumId w:val="15"/>
  </w:num>
  <w:num w:numId="12" w16cid:durableId="1367486124">
    <w:abstractNumId w:val="28"/>
  </w:num>
  <w:num w:numId="13" w16cid:durableId="1950163923">
    <w:abstractNumId w:val="22"/>
  </w:num>
  <w:num w:numId="14" w16cid:durableId="1122580542">
    <w:abstractNumId w:val="31"/>
  </w:num>
  <w:num w:numId="15" w16cid:durableId="1594508728">
    <w:abstractNumId w:val="27"/>
  </w:num>
  <w:num w:numId="16" w16cid:durableId="1040787279">
    <w:abstractNumId w:val="24"/>
  </w:num>
  <w:num w:numId="17" w16cid:durableId="651640447">
    <w:abstractNumId w:val="7"/>
  </w:num>
  <w:num w:numId="18" w16cid:durableId="844629974">
    <w:abstractNumId w:val="23"/>
  </w:num>
  <w:num w:numId="19" w16cid:durableId="1854756002">
    <w:abstractNumId w:val="29"/>
  </w:num>
  <w:num w:numId="20" w16cid:durableId="348525281">
    <w:abstractNumId w:val="26"/>
  </w:num>
  <w:num w:numId="21" w16cid:durableId="833182166">
    <w:abstractNumId w:val="2"/>
  </w:num>
  <w:num w:numId="22" w16cid:durableId="302925002">
    <w:abstractNumId w:val="12"/>
  </w:num>
  <w:num w:numId="23" w16cid:durableId="774860223">
    <w:abstractNumId w:val="17"/>
  </w:num>
  <w:num w:numId="24" w16cid:durableId="1564370696">
    <w:abstractNumId w:val="4"/>
  </w:num>
  <w:num w:numId="25" w16cid:durableId="1390030729">
    <w:abstractNumId w:val="11"/>
  </w:num>
  <w:num w:numId="26" w16cid:durableId="275060035">
    <w:abstractNumId w:val="13"/>
  </w:num>
  <w:num w:numId="27" w16cid:durableId="146477639">
    <w:abstractNumId w:val="19"/>
  </w:num>
  <w:num w:numId="28" w16cid:durableId="739256903">
    <w:abstractNumId w:val="21"/>
  </w:num>
  <w:num w:numId="29" w16cid:durableId="32459425">
    <w:abstractNumId w:val="0"/>
  </w:num>
  <w:num w:numId="30" w16cid:durableId="1530559171">
    <w:abstractNumId w:val="6"/>
  </w:num>
  <w:num w:numId="31" w16cid:durableId="1679431690">
    <w:abstractNumId w:val="16"/>
  </w:num>
  <w:num w:numId="32" w16cid:durableId="11529099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111"/>
    <w:rsid w:val="00012DC7"/>
    <w:rsid w:val="000146BC"/>
    <w:rsid w:val="000210DE"/>
    <w:rsid w:val="0002192E"/>
    <w:rsid w:val="000224D7"/>
    <w:rsid w:val="00024B98"/>
    <w:rsid w:val="0002702C"/>
    <w:rsid w:val="000272A8"/>
    <w:rsid w:val="0003238D"/>
    <w:rsid w:val="00032726"/>
    <w:rsid w:val="00034A21"/>
    <w:rsid w:val="00036084"/>
    <w:rsid w:val="000370B7"/>
    <w:rsid w:val="00037960"/>
    <w:rsid w:val="00044DB5"/>
    <w:rsid w:val="00050DEC"/>
    <w:rsid w:val="00056000"/>
    <w:rsid w:val="000609A4"/>
    <w:rsid w:val="00060DAF"/>
    <w:rsid w:val="000660E1"/>
    <w:rsid w:val="000671A9"/>
    <w:rsid w:val="00070ACA"/>
    <w:rsid w:val="000778C0"/>
    <w:rsid w:val="00083560"/>
    <w:rsid w:val="00083945"/>
    <w:rsid w:val="00092EB3"/>
    <w:rsid w:val="0009780A"/>
    <w:rsid w:val="000A70DC"/>
    <w:rsid w:val="000B1A44"/>
    <w:rsid w:val="000B7C1A"/>
    <w:rsid w:val="000C3B86"/>
    <w:rsid w:val="000C68EE"/>
    <w:rsid w:val="000D0558"/>
    <w:rsid w:val="000D0FD8"/>
    <w:rsid w:val="000D3983"/>
    <w:rsid w:val="000D6E2E"/>
    <w:rsid w:val="000D7565"/>
    <w:rsid w:val="000E125B"/>
    <w:rsid w:val="000E1E2C"/>
    <w:rsid w:val="000E2C85"/>
    <w:rsid w:val="000E3F07"/>
    <w:rsid w:val="000E53E2"/>
    <w:rsid w:val="000E635C"/>
    <w:rsid w:val="000F1036"/>
    <w:rsid w:val="000F2606"/>
    <w:rsid w:val="000F349A"/>
    <w:rsid w:val="000F5B58"/>
    <w:rsid w:val="000F7EEC"/>
    <w:rsid w:val="001174E8"/>
    <w:rsid w:val="00120F86"/>
    <w:rsid w:val="00123D9B"/>
    <w:rsid w:val="0013227B"/>
    <w:rsid w:val="0013479E"/>
    <w:rsid w:val="00141463"/>
    <w:rsid w:val="001419CD"/>
    <w:rsid w:val="0014672C"/>
    <w:rsid w:val="00146C0C"/>
    <w:rsid w:val="00151854"/>
    <w:rsid w:val="00151959"/>
    <w:rsid w:val="00155C05"/>
    <w:rsid w:val="00162AE1"/>
    <w:rsid w:val="00163DA4"/>
    <w:rsid w:val="00171C67"/>
    <w:rsid w:val="00175C37"/>
    <w:rsid w:val="001767FB"/>
    <w:rsid w:val="00177939"/>
    <w:rsid w:val="00182FEC"/>
    <w:rsid w:val="00194073"/>
    <w:rsid w:val="00196ACF"/>
    <w:rsid w:val="001A370B"/>
    <w:rsid w:val="001A5D9F"/>
    <w:rsid w:val="001B1E17"/>
    <w:rsid w:val="001B4973"/>
    <w:rsid w:val="001B5979"/>
    <w:rsid w:val="001C0F99"/>
    <w:rsid w:val="001C143D"/>
    <w:rsid w:val="001E2659"/>
    <w:rsid w:val="001E5FF8"/>
    <w:rsid w:val="001F0A55"/>
    <w:rsid w:val="001F0E25"/>
    <w:rsid w:val="001F2885"/>
    <w:rsid w:val="001F2EC0"/>
    <w:rsid w:val="001F355F"/>
    <w:rsid w:val="001F3BBE"/>
    <w:rsid w:val="001F4DD8"/>
    <w:rsid w:val="001F6D13"/>
    <w:rsid w:val="00200D8F"/>
    <w:rsid w:val="00201197"/>
    <w:rsid w:val="0020143C"/>
    <w:rsid w:val="00212C3B"/>
    <w:rsid w:val="00213B45"/>
    <w:rsid w:val="0021663D"/>
    <w:rsid w:val="00216ABE"/>
    <w:rsid w:val="00222244"/>
    <w:rsid w:val="0023350A"/>
    <w:rsid w:val="00236D0C"/>
    <w:rsid w:val="00237AF9"/>
    <w:rsid w:val="002416C5"/>
    <w:rsid w:val="002465C1"/>
    <w:rsid w:val="0024677B"/>
    <w:rsid w:val="0025015D"/>
    <w:rsid w:val="00262F39"/>
    <w:rsid w:val="002632D4"/>
    <w:rsid w:val="002654AF"/>
    <w:rsid w:val="0026706F"/>
    <w:rsid w:val="00267245"/>
    <w:rsid w:val="00267782"/>
    <w:rsid w:val="002723F7"/>
    <w:rsid w:val="002746BC"/>
    <w:rsid w:val="00274D9D"/>
    <w:rsid w:val="00275DAF"/>
    <w:rsid w:val="0027639B"/>
    <w:rsid w:val="00280EE3"/>
    <w:rsid w:val="002839FD"/>
    <w:rsid w:val="002935E3"/>
    <w:rsid w:val="0029393D"/>
    <w:rsid w:val="002A0697"/>
    <w:rsid w:val="002A2AF7"/>
    <w:rsid w:val="002A4463"/>
    <w:rsid w:val="002A5662"/>
    <w:rsid w:val="002A6B55"/>
    <w:rsid w:val="002B08ED"/>
    <w:rsid w:val="002B0F99"/>
    <w:rsid w:val="002B43AF"/>
    <w:rsid w:val="002B6676"/>
    <w:rsid w:val="002B7FF6"/>
    <w:rsid w:val="002D580F"/>
    <w:rsid w:val="002E5A0D"/>
    <w:rsid w:val="002E7AF4"/>
    <w:rsid w:val="002F01D3"/>
    <w:rsid w:val="00300E44"/>
    <w:rsid w:val="00302EA0"/>
    <w:rsid w:val="003072B8"/>
    <w:rsid w:val="003107F1"/>
    <w:rsid w:val="00311466"/>
    <w:rsid w:val="003142F8"/>
    <w:rsid w:val="00314ADC"/>
    <w:rsid w:val="00314EE1"/>
    <w:rsid w:val="00325D97"/>
    <w:rsid w:val="00327794"/>
    <w:rsid w:val="00332F18"/>
    <w:rsid w:val="00332F8E"/>
    <w:rsid w:val="00334FB9"/>
    <w:rsid w:val="00336549"/>
    <w:rsid w:val="00336CCE"/>
    <w:rsid w:val="003439D8"/>
    <w:rsid w:val="00344280"/>
    <w:rsid w:val="00347730"/>
    <w:rsid w:val="00353557"/>
    <w:rsid w:val="00356F23"/>
    <w:rsid w:val="00360BD2"/>
    <w:rsid w:val="003676C6"/>
    <w:rsid w:val="0037121E"/>
    <w:rsid w:val="003736FC"/>
    <w:rsid w:val="003756ED"/>
    <w:rsid w:val="00377509"/>
    <w:rsid w:val="003845E0"/>
    <w:rsid w:val="00390709"/>
    <w:rsid w:val="00394E12"/>
    <w:rsid w:val="003A13B1"/>
    <w:rsid w:val="003B2A4A"/>
    <w:rsid w:val="003B6930"/>
    <w:rsid w:val="003C5A44"/>
    <w:rsid w:val="003C7154"/>
    <w:rsid w:val="003D0A21"/>
    <w:rsid w:val="003D443A"/>
    <w:rsid w:val="003D5844"/>
    <w:rsid w:val="003D7469"/>
    <w:rsid w:val="00403CAC"/>
    <w:rsid w:val="00413C56"/>
    <w:rsid w:val="004154DE"/>
    <w:rsid w:val="00415CDE"/>
    <w:rsid w:val="00416BB5"/>
    <w:rsid w:val="0042084A"/>
    <w:rsid w:val="00421C89"/>
    <w:rsid w:val="00424C4A"/>
    <w:rsid w:val="00427949"/>
    <w:rsid w:val="00430F38"/>
    <w:rsid w:val="004335E3"/>
    <w:rsid w:val="00441D6E"/>
    <w:rsid w:val="004448BD"/>
    <w:rsid w:val="00444CC0"/>
    <w:rsid w:val="004519D6"/>
    <w:rsid w:val="00452D17"/>
    <w:rsid w:val="00454F3D"/>
    <w:rsid w:val="00455352"/>
    <w:rsid w:val="004621BB"/>
    <w:rsid w:val="0046557F"/>
    <w:rsid w:val="00466D6C"/>
    <w:rsid w:val="00471E34"/>
    <w:rsid w:val="00472115"/>
    <w:rsid w:val="0047394D"/>
    <w:rsid w:val="00474669"/>
    <w:rsid w:val="00484509"/>
    <w:rsid w:val="0048491B"/>
    <w:rsid w:val="0048600A"/>
    <w:rsid w:val="00486017"/>
    <w:rsid w:val="00486CF2"/>
    <w:rsid w:val="00490BC8"/>
    <w:rsid w:val="00490F10"/>
    <w:rsid w:val="00491F04"/>
    <w:rsid w:val="00496C83"/>
    <w:rsid w:val="00497732"/>
    <w:rsid w:val="004A0933"/>
    <w:rsid w:val="004A0C97"/>
    <w:rsid w:val="004A28DC"/>
    <w:rsid w:val="004B23B6"/>
    <w:rsid w:val="004B2C38"/>
    <w:rsid w:val="004B4E52"/>
    <w:rsid w:val="004C05DC"/>
    <w:rsid w:val="004C3F24"/>
    <w:rsid w:val="004C6FD1"/>
    <w:rsid w:val="004D332B"/>
    <w:rsid w:val="004D4E0C"/>
    <w:rsid w:val="004E0C7F"/>
    <w:rsid w:val="004E292A"/>
    <w:rsid w:val="004E2F71"/>
    <w:rsid w:val="004E3C70"/>
    <w:rsid w:val="004F0A88"/>
    <w:rsid w:val="004F4B5A"/>
    <w:rsid w:val="00501214"/>
    <w:rsid w:val="00501D5A"/>
    <w:rsid w:val="00512313"/>
    <w:rsid w:val="00514928"/>
    <w:rsid w:val="0052590B"/>
    <w:rsid w:val="00527BA1"/>
    <w:rsid w:val="005314D8"/>
    <w:rsid w:val="00540A3F"/>
    <w:rsid w:val="00542F02"/>
    <w:rsid w:val="005454CD"/>
    <w:rsid w:val="005509EB"/>
    <w:rsid w:val="0055547C"/>
    <w:rsid w:val="005602BE"/>
    <w:rsid w:val="005618D4"/>
    <w:rsid w:val="00563623"/>
    <w:rsid w:val="00570965"/>
    <w:rsid w:val="00577D8E"/>
    <w:rsid w:val="00584808"/>
    <w:rsid w:val="005928D9"/>
    <w:rsid w:val="00593856"/>
    <w:rsid w:val="00594736"/>
    <w:rsid w:val="005A0352"/>
    <w:rsid w:val="005A283F"/>
    <w:rsid w:val="005A79A7"/>
    <w:rsid w:val="005B5AF2"/>
    <w:rsid w:val="005B6914"/>
    <w:rsid w:val="005B72DD"/>
    <w:rsid w:val="005C1EE8"/>
    <w:rsid w:val="005C3C87"/>
    <w:rsid w:val="005D0692"/>
    <w:rsid w:val="005D2721"/>
    <w:rsid w:val="005D535A"/>
    <w:rsid w:val="005D7198"/>
    <w:rsid w:val="005D7B26"/>
    <w:rsid w:val="005D7EDC"/>
    <w:rsid w:val="005F4C13"/>
    <w:rsid w:val="005F634B"/>
    <w:rsid w:val="005F71B2"/>
    <w:rsid w:val="00600A1C"/>
    <w:rsid w:val="00603001"/>
    <w:rsid w:val="006058C7"/>
    <w:rsid w:val="00620257"/>
    <w:rsid w:val="0062144F"/>
    <w:rsid w:val="00624169"/>
    <w:rsid w:val="006248BE"/>
    <w:rsid w:val="00626418"/>
    <w:rsid w:val="00626E24"/>
    <w:rsid w:val="006308F9"/>
    <w:rsid w:val="00633753"/>
    <w:rsid w:val="006359A8"/>
    <w:rsid w:val="00636803"/>
    <w:rsid w:val="006376AF"/>
    <w:rsid w:val="00637EDD"/>
    <w:rsid w:val="00643A74"/>
    <w:rsid w:val="006444EA"/>
    <w:rsid w:val="00646C6C"/>
    <w:rsid w:val="0065396E"/>
    <w:rsid w:val="00655667"/>
    <w:rsid w:val="00660337"/>
    <w:rsid w:val="00672A71"/>
    <w:rsid w:val="0067427C"/>
    <w:rsid w:val="00674D44"/>
    <w:rsid w:val="00676CC8"/>
    <w:rsid w:val="0068396D"/>
    <w:rsid w:val="00685899"/>
    <w:rsid w:val="0069283B"/>
    <w:rsid w:val="006A10E6"/>
    <w:rsid w:val="006B0C1B"/>
    <w:rsid w:val="006B5C8B"/>
    <w:rsid w:val="006B6354"/>
    <w:rsid w:val="006B6FB0"/>
    <w:rsid w:val="006C0D63"/>
    <w:rsid w:val="006C264C"/>
    <w:rsid w:val="006C7D5A"/>
    <w:rsid w:val="006D7952"/>
    <w:rsid w:val="006E7201"/>
    <w:rsid w:val="006F17E4"/>
    <w:rsid w:val="006F3D10"/>
    <w:rsid w:val="00700B23"/>
    <w:rsid w:val="007014D0"/>
    <w:rsid w:val="00703901"/>
    <w:rsid w:val="007054BC"/>
    <w:rsid w:val="00710DD8"/>
    <w:rsid w:val="00716861"/>
    <w:rsid w:val="00722124"/>
    <w:rsid w:val="007269AF"/>
    <w:rsid w:val="0073423E"/>
    <w:rsid w:val="00750B3F"/>
    <w:rsid w:val="00751483"/>
    <w:rsid w:val="00762DCE"/>
    <w:rsid w:val="00764426"/>
    <w:rsid w:val="0076490A"/>
    <w:rsid w:val="0077527F"/>
    <w:rsid w:val="00780697"/>
    <w:rsid w:val="007856EA"/>
    <w:rsid w:val="00792829"/>
    <w:rsid w:val="00792C03"/>
    <w:rsid w:val="00796847"/>
    <w:rsid w:val="007A03B0"/>
    <w:rsid w:val="007B3AED"/>
    <w:rsid w:val="007B4ECA"/>
    <w:rsid w:val="007B5F46"/>
    <w:rsid w:val="007B755E"/>
    <w:rsid w:val="007C4A7A"/>
    <w:rsid w:val="007C5EFC"/>
    <w:rsid w:val="007C6145"/>
    <w:rsid w:val="007D4A21"/>
    <w:rsid w:val="007E2417"/>
    <w:rsid w:val="007E41F7"/>
    <w:rsid w:val="007E6D4D"/>
    <w:rsid w:val="007F08DE"/>
    <w:rsid w:val="007F6D49"/>
    <w:rsid w:val="00802BE9"/>
    <w:rsid w:val="00804E09"/>
    <w:rsid w:val="00811C62"/>
    <w:rsid w:val="008124C2"/>
    <w:rsid w:val="00823015"/>
    <w:rsid w:val="00827781"/>
    <w:rsid w:val="00830D8D"/>
    <w:rsid w:val="00836900"/>
    <w:rsid w:val="00845914"/>
    <w:rsid w:val="00851FCB"/>
    <w:rsid w:val="00856324"/>
    <w:rsid w:val="00864322"/>
    <w:rsid w:val="0086445E"/>
    <w:rsid w:val="00880BC0"/>
    <w:rsid w:val="00887837"/>
    <w:rsid w:val="008939D3"/>
    <w:rsid w:val="00893D80"/>
    <w:rsid w:val="008954E6"/>
    <w:rsid w:val="008A42ED"/>
    <w:rsid w:val="008A5B91"/>
    <w:rsid w:val="008A76A2"/>
    <w:rsid w:val="008B4A61"/>
    <w:rsid w:val="008B6468"/>
    <w:rsid w:val="008B6826"/>
    <w:rsid w:val="008B6A9D"/>
    <w:rsid w:val="008B76EB"/>
    <w:rsid w:val="008C2B29"/>
    <w:rsid w:val="008C2DC3"/>
    <w:rsid w:val="008C3206"/>
    <w:rsid w:val="008C6991"/>
    <w:rsid w:val="008D089D"/>
    <w:rsid w:val="008D2DA9"/>
    <w:rsid w:val="008D361D"/>
    <w:rsid w:val="008E70E9"/>
    <w:rsid w:val="008E730F"/>
    <w:rsid w:val="008E77A5"/>
    <w:rsid w:val="008F12B5"/>
    <w:rsid w:val="008F36C8"/>
    <w:rsid w:val="00904AB2"/>
    <w:rsid w:val="0090630B"/>
    <w:rsid w:val="00906A43"/>
    <w:rsid w:val="00913672"/>
    <w:rsid w:val="00921300"/>
    <w:rsid w:val="00924C3E"/>
    <w:rsid w:val="00927130"/>
    <w:rsid w:val="009307F6"/>
    <w:rsid w:val="00937022"/>
    <w:rsid w:val="00937C2B"/>
    <w:rsid w:val="00943B68"/>
    <w:rsid w:val="00950900"/>
    <w:rsid w:val="009509B2"/>
    <w:rsid w:val="009511DF"/>
    <w:rsid w:val="00953111"/>
    <w:rsid w:val="009611EB"/>
    <w:rsid w:val="0096351B"/>
    <w:rsid w:val="00963558"/>
    <w:rsid w:val="009667D2"/>
    <w:rsid w:val="00971708"/>
    <w:rsid w:val="00982BD7"/>
    <w:rsid w:val="00986A38"/>
    <w:rsid w:val="009964F1"/>
    <w:rsid w:val="009974BC"/>
    <w:rsid w:val="009A07E8"/>
    <w:rsid w:val="009A50EB"/>
    <w:rsid w:val="009A54F7"/>
    <w:rsid w:val="009B2982"/>
    <w:rsid w:val="009C0AF6"/>
    <w:rsid w:val="009C27F3"/>
    <w:rsid w:val="009C4CE6"/>
    <w:rsid w:val="009C66EA"/>
    <w:rsid w:val="009D6BA3"/>
    <w:rsid w:val="009E45B5"/>
    <w:rsid w:val="009E668B"/>
    <w:rsid w:val="009E7CF0"/>
    <w:rsid w:val="009F3209"/>
    <w:rsid w:val="009F54E2"/>
    <w:rsid w:val="00A03507"/>
    <w:rsid w:val="00A05608"/>
    <w:rsid w:val="00A06226"/>
    <w:rsid w:val="00A14CC7"/>
    <w:rsid w:val="00A14F81"/>
    <w:rsid w:val="00A1524B"/>
    <w:rsid w:val="00A23511"/>
    <w:rsid w:val="00A34F9A"/>
    <w:rsid w:val="00A36D36"/>
    <w:rsid w:val="00A40076"/>
    <w:rsid w:val="00A4176C"/>
    <w:rsid w:val="00A45195"/>
    <w:rsid w:val="00A47785"/>
    <w:rsid w:val="00A47F7B"/>
    <w:rsid w:val="00A556BF"/>
    <w:rsid w:val="00A567D1"/>
    <w:rsid w:val="00A63BF9"/>
    <w:rsid w:val="00A6651A"/>
    <w:rsid w:val="00A6685D"/>
    <w:rsid w:val="00A777A8"/>
    <w:rsid w:val="00A8021A"/>
    <w:rsid w:val="00A80D15"/>
    <w:rsid w:val="00A82EDF"/>
    <w:rsid w:val="00A8787E"/>
    <w:rsid w:val="00A96AC1"/>
    <w:rsid w:val="00AA08FC"/>
    <w:rsid w:val="00AA295A"/>
    <w:rsid w:val="00AA5ECB"/>
    <w:rsid w:val="00AB05D7"/>
    <w:rsid w:val="00AC2EA9"/>
    <w:rsid w:val="00AC3112"/>
    <w:rsid w:val="00AE6014"/>
    <w:rsid w:val="00AF07D9"/>
    <w:rsid w:val="00AF0836"/>
    <w:rsid w:val="00AF66D4"/>
    <w:rsid w:val="00AF7E0A"/>
    <w:rsid w:val="00B026D8"/>
    <w:rsid w:val="00B02A0B"/>
    <w:rsid w:val="00B10EB3"/>
    <w:rsid w:val="00B141F3"/>
    <w:rsid w:val="00B144D0"/>
    <w:rsid w:val="00B15111"/>
    <w:rsid w:val="00B17FCA"/>
    <w:rsid w:val="00B2273E"/>
    <w:rsid w:val="00B251FE"/>
    <w:rsid w:val="00B26AA7"/>
    <w:rsid w:val="00B27432"/>
    <w:rsid w:val="00B31AD6"/>
    <w:rsid w:val="00B3457B"/>
    <w:rsid w:val="00B35015"/>
    <w:rsid w:val="00B3563A"/>
    <w:rsid w:val="00B35A0A"/>
    <w:rsid w:val="00B405CC"/>
    <w:rsid w:val="00B40B8B"/>
    <w:rsid w:val="00B570FF"/>
    <w:rsid w:val="00B61E20"/>
    <w:rsid w:val="00B70AF5"/>
    <w:rsid w:val="00B71FD7"/>
    <w:rsid w:val="00B728BF"/>
    <w:rsid w:val="00B75ABE"/>
    <w:rsid w:val="00B922AF"/>
    <w:rsid w:val="00B93B5E"/>
    <w:rsid w:val="00BB1770"/>
    <w:rsid w:val="00BB1778"/>
    <w:rsid w:val="00BB6920"/>
    <w:rsid w:val="00BC0DA7"/>
    <w:rsid w:val="00BC37E6"/>
    <w:rsid w:val="00BC530F"/>
    <w:rsid w:val="00BC7494"/>
    <w:rsid w:val="00BD0A59"/>
    <w:rsid w:val="00BD4BA4"/>
    <w:rsid w:val="00BD5741"/>
    <w:rsid w:val="00BE0FC2"/>
    <w:rsid w:val="00BE12A6"/>
    <w:rsid w:val="00BE1F0E"/>
    <w:rsid w:val="00BE23E4"/>
    <w:rsid w:val="00BE3484"/>
    <w:rsid w:val="00BE463D"/>
    <w:rsid w:val="00BE6934"/>
    <w:rsid w:val="00BF08EA"/>
    <w:rsid w:val="00BF41F1"/>
    <w:rsid w:val="00C0151C"/>
    <w:rsid w:val="00C064D0"/>
    <w:rsid w:val="00C06900"/>
    <w:rsid w:val="00C105DF"/>
    <w:rsid w:val="00C12259"/>
    <w:rsid w:val="00C12519"/>
    <w:rsid w:val="00C148DE"/>
    <w:rsid w:val="00C15E28"/>
    <w:rsid w:val="00C16EF4"/>
    <w:rsid w:val="00C17A6E"/>
    <w:rsid w:val="00C21262"/>
    <w:rsid w:val="00C26798"/>
    <w:rsid w:val="00C32832"/>
    <w:rsid w:val="00C354F2"/>
    <w:rsid w:val="00C55A8D"/>
    <w:rsid w:val="00C61AE5"/>
    <w:rsid w:val="00C62050"/>
    <w:rsid w:val="00C62DA8"/>
    <w:rsid w:val="00C636F4"/>
    <w:rsid w:val="00C63A31"/>
    <w:rsid w:val="00C65539"/>
    <w:rsid w:val="00C7219F"/>
    <w:rsid w:val="00C725D0"/>
    <w:rsid w:val="00C72989"/>
    <w:rsid w:val="00C731BA"/>
    <w:rsid w:val="00C7401C"/>
    <w:rsid w:val="00C774CA"/>
    <w:rsid w:val="00C826D7"/>
    <w:rsid w:val="00C84388"/>
    <w:rsid w:val="00C8546B"/>
    <w:rsid w:val="00CA0333"/>
    <w:rsid w:val="00CA7322"/>
    <w:rsid w:val="00CA776B"/>
    <w:rsid w:val="00CB0DF6"/>
    <w:rsid w:val="00CB28CB"/>
    <w:rsid w:val="00CB508E"/>
    <w:rsid w:val="00CC00D7"/>
    <w:rsid w:val="00CC029D"/>
    <w:rsid w:val="00CC02D1"/>
    <w:rsid w:val="00CC0E0B"/>
    <w:rsid w:val="00CC1D18"/>
    <w:rsid w:val="00CC2CEB"/>
    <w:rsid w:val="00CC35EB"/>
    <w:rsid w:val="00CC4B78"/>
    <w:rsid w:val="00CC6305"/>
    <w:rsid w:val="00CC7E1C"/>
    <w:rsid w:val="00CD0464"/>
    <w:rsid w:val="00CD3046"/>
    <w:rsid w:val="00CF4D83"/>
    <w:rsid w:val="00CF7729"/>
    <w:rsid w:val="00D00C20"/>
    <w:rsid w:val="00D01351"/>
    <w:rsid w:val="00D044B9"/>
    <w:rsid w:val="00D16876"/>
    <w:rsid w:val="00D17DBE"/>
    <w:rsid w:val="00D26702"/>
    <w:rsid w:val="00D31FDB"/>
    <w:rsid w:val="00D33CA2"/>
    <w:rsid w:val="00D35606"/>
    <w:rsid w:val="00D501B3"/>
    <w:rsid w:val="00D51293"/>
    <w:rsid w:val="00D51411"/>
    <w:rsid w:val="00D549D1"/>
    <w:rsid w:val="00D57B36"/>
    <w:rsid w:val="00D60CB1"/>
    <w:rsid w:val="00D610DD"/>
    <w:rsid w:val="00D626D2"/>
    <w:rsid w:val="00D62D63"/>
    <w:rsid w:val="00D66BBB"/>
    <w:rsid w:val="00D7537B"/>
    <w:rsid w:val="00D756D3"/>
    <w:rsid w:val="00D75C3B"/>
    <w:rsid w:val="00D84389"/>
    <w:rsid w:val="00D85307"/>
    <w:rsid w:val="00D8649E"/>
    <w:rsid w:val="00D91194"/>
    <w:rsid w:val="00D94315"/>
    <w:rsid w:val="00D97DCD"/>
    <w:rsid w:val="00DA0A68"/>
    <w:rsid w:val="00DA2314"/>
    <w:rsid w:val="00DA4BEE"/>
    <w:rsid w:val="00DB2551"/>
    <w:rsid w:val="00DB42DF"/>
    <w:rsid w:val="00DB6E17"/>
    <w:rsid w:val="00DC26C3"/>
    <w:rsid w:val="00DC5889"/>
    <w:rsid w:val="00DC6A77"/>
    <w:rsid w:val="00DC7CC8"/>
    <w:rsid w:val="00DD358B"/>
    <w:rsid w:val="00DD3DD3"/>
    <w:rsid w:val="00DD49D3"/>
    <w:rsid w:val="00DD6AC1"/>
    <w:rsid w:val="00DE609D"/>
    <w:rsid w:val="00DF3E2A"/>
    <w:rsid w:val="00DF58B7"/>
    <w:rsid w:val="00E0059B"/>
    <w:rsid w:val="00E00DCA"/>
    <w:rsid w:val="00E031AA"/>
    <w:rsid w:val="00E063F5"/>
    <w:rsid w:val="00E10E33"/>
    <w:rsid w:val="00E17432"/>
    <w:rsid w:val="00E22F05"/>
    <w:rsid w:val="00E25BD2"/>
    <w:rsid w:val="00E27B26"/>
    <w:rsid w:val="00E31AE4"/>
    <w:rsid w:val="00E31B42"/>
    <w:rsid w:val="00E33211"/>
    <w:rsid w:val="00E34C09"/>
    <w:rsid w:val="00E36770"/>
    <w:rsid w:val="00E42123"/>
    <w:rsid w:val="00E42B1D"/>
    <w:rsid w:val="00E42BB8"/>
    <w:rsid w:val="00E452B2"/>
    <w:rsid w:val="00E46712"/>
    <w:rsid w:val="00E5161F"/>
    <w:rsid w:val="00E51AF8"/>
    <w:rsid w:val="00E60CC1"/>
    <w:rsid w:val="00E63F19"/>
    <w:rsid w:val="00E6626A"/>
    <w:rsid w:val="00E751BF"/>
    <w:rsid w:val="00E77CAA"/>
    <w:rsid w:val="00E8298E"/>
    <w:rsid w:val="00E861D3"/>
    <w:rsid w:val="00E87E0E"/>
    <w:rsid w:val="00E87F8E"/>
    <w:rsid w:val="00E92B85"/>
    <w:rsid w:val="00E9426B"/>
    <w:rsid w:val="00EA56B8"/>
    <w:rsid w:val="00EA68FF"/>
    <w:rsid w:val="00EB009E"/>
    <w:rsid w:val="00EB5B82"/>
    <w:rsid w:val="00EB64F0"/>
    <w:rsid w:val="00EC109F"/>
    <w:rsid w:val="00EC3428"/>
    <w:rsid w:val="00EC544F"/>
    <w:rsid w:val="00ED02DC"/>
    <w:rsid w:val="00ED0AFE"/>
    <w:rsid w:val="00ED2BA3"/>
    <w:rsid w:val="00EE1BE0"/>
    <w:rsid w:val="00EE4F6C"/>
    <w:rsid w:val="00EF2403"/>
    <w:rsid w:val="00EF3F0D"/>
    <w:rsid w:val="00EF5C5B"/>
    <w:rsid w:val="00F040BD"/>
    <w:rsid w:val="00F04746"/>
    <w:rsid w:val="00F0481D"/>
    <w:rsid w:val="00F04E27"/>
    <w:rsid w:val="00F073CA"/>
    <w:rsid w:val="00F1214B"/>
    <w:rsid w:val="00F23827"/>
    <w:rsid w:val="00F33F03"/>
    <w:rsid w:val="00F34B61"/>
    <w:rsid w:val="00F421B1"/>
    <w:rsid w:val="00F50162"/>
    <w:rsid w:val="00F51713"/>
    <w:rsid w:val="00F53B07"/>
    <w:rsid w:val="00F543D6"/>
    <w:rsid w:val="00F57010"/>
    <w:rsid w:val="00F57064"/>
    <w:rsid w:val="00F61529"/>
    <w:rsid w:val="00F63758"/>
    <w:rsid w:val="00F663C9"/>
    <w:rsid w:val="00F66714"/>
    <w:rsid w:val="00F72838"/>
    <w:rsid w:val="00F73324"/>
    <w:rsid w:val="00F74318"/>
    <w:rsid w:val="00F81548"/>
    <w:rsid w:val="00F82D3D"/>
    <w:rsid w:val="00F832B9"/>
    <w:rsid w:val="00F83674"/>
    <w:rsid w:val="00F83E51"/>
    <w:rsid w:val="00F85630"/>
    <w:rsid w:val="00F90742"/>
    <w:rsid w:val="00F937C9"/>
    <w:rsid w:val="00F94906"/>
    <w:rsid w:val="00F95164"/>
    <w:rsid w:val="00FA2AB1"/>
    <w:rsid w:val="00FA4413"/>
    <w:rsid w:val="00FB432C"/>
    <w:rsid w:val="00FB60E9"/>
    <w:rsid w:val="00FC4D8B"/>
    <w:rsid w:val="00FC5580"/>
    <w:rsid w:val="00FC70CD"/>
    <w:rsid w:val="00FD373E"/>
    <w:rsid w:val="00FD584B"/>
    <w:rsid w:val="00FE3C07"/>
    <w:rsid w:val="00FE6165"/>
    <w:rsid w:val="00FF20FE"/>
    <w:rsid w:val="00FF65C1"/>
    <w:rsid w:val="00FF6A4A"/>
    <w:rsid w:val="42F2EE63"/>
    <w:rsid w:val="6D6C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1B4416"/>
  <w15:docId w15:val="{88460412-678F-40C4-AA7A-C2AED42D3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4BA4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55A8D"/>
    <w:pPr>
      <w:keepNext/>
      <w:numPr>
        <w:numId w:val="1"/>
      </w:numPr>
      <w:spacing w:before="240" w:after="20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C55A8D"/>
    <w:pPr>
      <w:keepNext/>
      <w:numPr>
        <w:ilvl w:val="1"/>
        <w:numId w:val="1"/>
      </w:numPr>
      <w:spacing w:before="240" w:after="20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C55A8D"/>
    <w:pPr>
      <w:keepNext/>
      <w:numPr>
        <w:ilvl w:val="2"/>
        <w:numId w:val="1"/>
      </w:numPr>
      <w:spacing w:before="240" w:after="1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C55A8D"/>
    <w:pPr>
      <w:keepNext/>
      <w:numPr>
        <w:ilvl w:val="3"/>
        <w:numId w:val="1"/>
      </w:numPr>
      <w:spacing w:before="240" w:after="160"/>
      <w:outlineLvl w:val="3"/>
    </w:pPr>
    <w:rPr>
      <w:b/>
      <w:bCs/>
      <w:sz w:val="26"/>
      <w:szCs w:val="28"/>
    </w:rPr>
  </w:style>
  <w:style w:type="paragraph" w:styleId="berschrift5">
    <w:name w:val="heading 5"/>
    <w:basedOn w:val="Standard"/>
    <w:next w:val="Standard"/>
    <w:qFormat/>
    <w:rsid w:val="00C55A8D"/>
    <w:pPr>
      <w:keepNext/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qFormat/>
    <w:rsid w:val="00C55A8D"/>
    <w:pPr>
      <w:keepNext/>
      <w:outlineLvl w:val="5"/>
    </w:pPr>
    <w:rPr>
      <w:b/>
      <w:u w:val="single"/>
    </w:rPr>
  </w:style>
  <w:style w:type="paragraph" w:styleId="berschrift7">
    <w:name w:val="heading 7"/>
    <w:basedOn w:val="Standard"/>
    <w:next w:val="Standard"/>
    <w:qFormat/>
    <w:rsid w:val="00C55A8D"/>
    <w:pPr>
      <w:keepNext/>
      <w:ind w:left="1417" w:hanging="709"/>
      <w:jc w:val="both"/>
      <w:outlineLvl w:val="6"/>
    </w:pPr>
    <w:rPr>
      <w:i/>
    </w:rPr>
  </w:style>
  <w:style w:type="paragraph" w:styleId="berschrift8">
    <w:name w:val="heading 8"/>
    <w:basedOn w:val="Standard"/>
    <w:next w:val="Standard"/>
    <w:qFormat/>
    <w:rsid w:val="00C55A8D"/>
    <w:pPr>
      <w:keepNext/>
      <w:ind w:left="2125" w:hanging="709"/>
      <w:jc w:val="both"/>
      <w:outlineLvl w:val="7"/>
    </w:pPr>
    <w:rPr>
      <w:i/>
    </w:rPr>
  </w:style>
  <w:style w:type="paragraph" w:styleId="berschrift9">
    <w:name w:val="heading 9"/>
    <w:basedOn w:val="Standard"/>
    <w:next w:val="Standard"/>
    <w:qFormat/>
    <w:rsid w:val="00C55A8D"/>
    <w:pPr>
      <w:keepNext/>
      <w:jc w:val="center"/>
      <w:outlineLvl w:val="8"/>
    </w:pPr>
    <w:rPr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55A8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5A8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C55A8D"/>
    <w:pPr>
      <w:ind w:left="720" w:hanging="720"/>
    </w:pPr>
    <w:rPr>
      <w:i/>
      <w:iCs/>
    </w:rPr>
  </w:style>
  <w:style w:type="paragraph" w:styleId="Textkrper-Einzug2">
    <w:name w:val="Body Text Indent 2"/>
    <w:basedOn w:val="Standard"/>
    <w:rsid w:val="00C55A8D"/>
    <w:pPr>
      <w:ind w:left="720" w:hanging="720"/>
      <w:jc w:val="both"/>
    </w:pPr>
    <w:rPr>
      <w:i/>
      <w:iCs/>
    </w:rPr>
  </w:style>
  <w:style w:type="paragraph" w:styleId="Textkrper-Einzug3">
    <w:name w:val="Body Text Indent 3"/>
    <w:basedOn w:val="Standard"/>
    <w:rsid w:val="00C55A8D"/>
    <w:pPr>
      <w:ind w:left="720" w:hanging="720"/>
      <w:jc w:val="both"/>
    </w:pPr>
  </w:style>
  <w:style w:type="character" w:styleId="Hyperlink">
    <w:name w:val="Hyperlink"/>
    <w:basedOn w:val="Absatz-Standardschriftart"/>
    <w:rsid w:val="00C55A8D"/>
    <w:rPr>
      <w:color w:val="0000FF"/>
      <w:u w:val="single"/>
    </w:rPr>
  </w:style>
  <w:style w:type="paragraph" w:styleId="Textkrper">
    <w:name w:val="Body Text"/>
    <w:basedOn w:val="Standard"/>
    <w:rsid w:val="00C55A8D"/>
    <w:pPr>
      <w:jc w:val="both"/>
    </w:pPr>
    <w:rPr>
      <w:i/>
    </w:rPr>
  </w:style>
  <w:style w:type="character" w:styleId="Seitenzahl">
    <w:name w:val="page number"/>
    <w:basedOn w:val="Absatz-Standardschriftart"/>
    <w:rsid w:val="00C55A8D"/>
  </w:style>
  <w:style w:type="paragraph" w:styleId="Titel">
    <w:name w:val="Title"/>
    <w:basedOn w:val="Standard"/>
    <w:qFormat/>
    <w:rsid w:val="00C55A8D"/>
    <w:pPr>
      <w:jc w:val="center"/>
    </w:pPr>
    <w:rPr>
      <w:u w:val="single"/>
    </w:rPr>
  </w:style>
  <w:style w:type="paragraph" w:styleId="Textkrper2">
    <w:name w:val="Body Text 2"/>
    <w:basedOn w:val="Standard"/>
    <w:rsid w:val="00C55A8D"/>
    <w:pPr>
      <w:ind w:right="-426"/>
      <w:jc w:val="both"/>
    </w:pPr>
    <w:rPr>
      <w:sz w:val="20"/>
    </w:rPr>
  </w:style>
  <w:style w:type="paragraph" w:styleId="Umschlagabsenderadresse">
    <w:name w:val="envelope return"/>
    <w:basedOn w:val="Standard"/>
    <w:rsid w:val="00C55A8D"/>
    <w:rPr>
      <w:rFonts w:ascii="Times New Roman" w:hAnsi="Times New Roman"/>
      <w:color w:val="000000"/>
      <w:sz w:val="26"/>
    </w:rPr>
  </w:style>
  <w:style w:type="character" w:styleId="Funotenzeichen">
    <w:name w:val="footnote reference"/>
    <w:basedOn w:val="Absatz-Standardschriftart"/>
    <w:semiHidden/>
    <w:rsid w:val="00C55A8D"/>
    <w:rPr>
      <w:vertAlign w:val="superscript"/>
    </w:rPr>
  </w:style>
  <w:style w:type="paragraph" w:customStyle="1" w:styleId="Formatvorlage1">
    <w:name w:val="Formatvorlage1"/>
    <w:basedOn w:val="Standard"/>
    <w:rsid w:val="00C55A8D"/>
    <w:pPr>
      <w:ind w:left="284"/>
    </w:pPr>
    <w:rPr>
      <w:rFonts w:ascii="Times New Roman" w:hAnsi="Times New Roman"/>
      <w:sz w:val="15"/>
    </w:rPr>
  </w:style>
  <w:style w:type="paragraph" w:styleId="Funotentext">
    <w:name w:val="footnote text"/>
    <w:basedOn w:val="Standard"/>
    <w:semiHidden/>
    <w:rsid w:val="00C55A8D"/>
    <w:rPr>
      <w:sz w:val="20"/>
    </w:rPr>
  </w:style>
  <w:style w:type="paragraph" w:styleId="Textkrper3">
    <w:name w:val="Body Text 3"/>
    <w:basedOn w:val="Standard"/>
    <w:rsid w:val="00C55A8D"/>
    <w:pPr>
      <w:spacing w:after="120" w:line="360" w:lineRule="auto"/>
      <w:jc w:val="both"/>
    </w:pPr>
    <w:rPr>
      <w:b/>
    </w:rPr>
  </w:style>
  <w:style w:type="paragraph" w:styleId="Dokumentstruktur">
    <w:name w:val="Document Map"/>
    <w:basedOn w:val="Standard"/>
    <w:semiHidden/>
    <w:rsid w:val="00C55A8D"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rsid w:val="00C55A8D"/>
    <w:pPr>
      <w:spacing w:after="120"/>
      <w:ind w:left="1134" w:right="565"/>
      <w:jc w:val="both"/>
    </w:pPr>
  </w:style>
  <w:style w:type="paragraph" w:styleId="Sprechblasentext">
    <w:name w:val="Balloon Text"/>
    <w:basedOn w:val="Standard"/>
    <w:semiHidden/>
    <w:rsid w:val="002A6B55"/>
    <w:rPr>
      <w:rFonts w:ascii="Tahoma" w:hAnsi="Tahoma" w:cs="Tahoma"/>
      <w:sz w:val="16"/>
      <w:szCs w:val="16"/>
    </w:rPr>
  </w:style>
  <w:style w:type="paragraph" w:customStyle="1" w:styleId="LV-Text">
    <w:name w:val="LV-Text"/>
    <w:rsid w:val="005D7B2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rsid w:val="006058C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2">
    <w:name w:val="CM2"/>
    <w:basedOn w:val="Default"/>
    <w:next w:val="Default"/>
    <w:rsid w:val="006058C7"/>
    <w:rPr>
      <w:rFonts w:cs="Times New Roman"/>
      <w:color w:val="auto"/>
    </w:rPr>
  </w:style>
  <w:style w:type="paragraph" w:customStyle="1" w:styleId="CM72">
    <w:name w:val="CM72"/>
    <w:basedOn w:val="Default"/>
    <w:next w:val="Default"/>
    <w:rsid w:val="006058C7"/>
    <w:rPr>
      <w:rFonts w:cs="Times New Roman"/>
      <w:color w:val="auto"/>
    </w:rPr>
  </w:style>
  <w:style w:type="paragraph" w:customStyle="1" w:styleId="CM32">
    <w:name w:val="CM32"/>
    <w:basedOn w:val="Default"/>
    <w:next w:val="Default"/>
    <w:rsid w:val="006058C7"/>
    <w:pPr>
      <w:spacing w:line="208" w:lineRule="atLeast"/>
    </w:pPr>
    <w:rPr>
      <w:rFonts w:cs="Times New Roman"/>
      <w:color w:val="auto"/>
    </w:rPr>
  </w:style>
  <w:style w:type="paragraph" w:customStyle="1" w:styleId="CM63">
    <w:name w:val="CM63"/>
    <w:basedOn w:val="Default"/>
    <w:next w:val="Default"/>
    <w:rsid w:val="00BD5741"/>
    <w:rPr>
      <w:rFonts w:cs="Times New Roman"/>
      <w:color w:val="auto"/>
    </w:rPr>
  </w:style>
  <w:style w:type="paragraph" w:customStyle="1" w:styleId="CM33">
    <w:name w:val="CM33"/>
    <w:basedOn w:val="Default"/>
    <w:next w:val="Default"/>
    <w:rsid w:val="00BD5741"/>
    <w:pPr>
      <w:spacing w:line="253" w:lineRule="atLeast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BD5741"/>
    <w:rPr>
      <w:rFonts w:cs="Times New Roman"/>
      <w:color w:val="auto"/>
    </w:rPr>
  </w:style>
  <w:style w:type="character" w:styleId="Kommentarzeichen">
    <w:name w:val="annotation reference"/>
    <w:basedOn w:val="Absatz-Standardschriftart"/>
    <w:semiHidden/>
    <w:rsid w:val="00600A1C"/>
    <w:rPr>
      <w:sz w:val="16"/>
      <w:szCs w:val="16"/>
    </w:rPr>
  </w:style>
  <w:style w:type="paragraph" w:styleId="Kommentartext">
    <w:name w:val="annotation text"/>
    <w:basedOn w:val="Standard"/>
    <w:semiHidden/>
    <w:rsid w:val="00600A1C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600A1C"/>
    <w:rPr>
      <w:b/>
      <w:bCs/>
    </w:rPr>
  </w:style>
  <w:style w:type="paragraph" w:customStyle="1" w:styleId="section1">
    <w:name w:val="section1"/>
    <w:basedOn w:val="Standard"/>
    <w:rsid w:val="00DB2551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KopfzeileZchn">
    <w:name w:val="Kopfzeile Zchn"/>
    <w:basedOn w:val="Absatz-Standardschriftart"/>
    <w:link w:val="Kopfzeile"/>
    <w:rsid w:val="009E45B5"/>
    <w:rPr>
      <w:rFonts w:ascii="Arial" w:hAnsi="Arial"/>
      <w:sz w:val="22"/>
      <w:szCs w:val="24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8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5E088AEDA5FB4F919E7E288DB2E84B" ma:contentTypeVersion="0" ma:contentTypeDescription="Ein neues Dokument erstellen." ma:contentTypeScope="" ma:versionID="93881f0dc5e5304e007e8fc012d2a3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5e11d0132dc5bb78ad0fb0e89938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691B81-7BD3-4CDE-9821-83AF034C4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0B46CC-E76A-4CFB-AA0A-74DE13FA7D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A517B2-3B57-4F63-B35C-9F53841EC0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56C1DD-0DD7-4A3D-8BCD-CA515EEAA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306f633-cd8d-47fc-9f97-8f65ce0f1fe7}" enabled="1" method="Standard" siteId="{17e9d4a2-1c8d-40d2-af3f-929da470e0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 gem</vt:lpstr>
    </vt:vector>
  </TitlesOfParts>
  <Company>Obermeyer Planen + Beraten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gem</dc:title>
  <dc:creator>i.A. Dipl.- Ing. Tobi Mohr</dc:creator>
  <cp:lastModifiedBy>Manz, Marcel, SWK 31</cp:lastModifiedBy>
  <cp:revision>4</cp:revision>
  <cp:lastPrinted>2011-09-15T15:05:00Z</cp:lastPrinted>
  <dcterms:created xsi:type="dcterms:W3CDTF">2026-07-16T10:09:00Z</dcterms:created>
  <dcterms:modified xsi:type="dcterms:W3CDTF">2026-07-16T10:44:00Z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histID">
    <vt:lpwstr>100159910062511143000969</vt:lpwstr>
  </property>
  <property fmtid="{D5CDD505-2E9C-101B-9397-08002B2CF9AE}" pid="3" name="ContentTypeId">
    <vt:lpwstr>0x010100E95E088AEDA5FB4F919E7E288DB2E84B</vt:lpwstr>
  </property>
  <property fmtid="{D5CDD505-2E9C-101B-9397-08002B2CF9AE}" pid="4" name="Order">
    <vt:r8>3000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